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182" w14:textId="77777777" w:rsidR="00C106BC" w:rsidRPr="00B313F4" w:rsidRDefault="00250C88">
      <w:pPr>
        <w:pStyle w:val="BodyText"/>
        <w:spacing w:before="0"/>
        <w:ind w:left="111"/>
        <w:rPr>
          <w:rFonts w:ascii="Times New Roman"/>
          <w:sz w:val="20"/>
          <w:lang w:val="en-GB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0239BB">
          <v:group id="docshapegroup1" o:spid="_x0000_s1040" alt="" style="width:526.35pt;height:28.7pt;mso-position-horizontal-relative:char;mso-position-vertical-relative:line" coordsize="10527,57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1" type="#_x0000_t202" alt="" style="position:absolute;top:314;width:10527;height:260;mso-wrap-style:square;v-text-anchor:top" fillcolor="#b4c5e7" stroked="f">
              <v:textbox inset="0,0,0,0">
                <w:txbxContent>
                  <w:p w14:paraId="2023675F" w14:textId="60E4205E" w:rsidR="00C106BC" w:rsidRDefault="004A73EB">
                    <w:pPr>
                      <w:spacing w:before="9"/>
                      <w:ind w:left="28"/>
                      <w:rPr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Mobile:</w:t>
                    </w:r>
                    <w:r>
                      <w:rPr>
                        <w:b/>
                        <w:color w:val="000000"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9825406131</w:t>
                    </w:r>
                    <w:r>
                      <w:rPr>
                        <w:color w:val="000000"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|</w:t>
                    </w:r>
                    <w:r>
                      <w:rPr>
                        <w:b/>
                        <w:color w:val="000000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Email:</w:t>
                    </w:r>
                    <w:r>
                      <w:rPr>
                        <w:b/>
                        <w:color w:val="000000"/>
                        <w:spacing w:val="27"/>
                        <w:w w:val="9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color w:val="000000"/>
                          <w:w w:val="95"/>
                          <w:sz w:val="20"/>
                          <w:u w:val="single"/>
                        </w:rPr>
                        <w:t>me@prayas.in</w:t>
                      </w:r>
                      <w:r>
                        <w:rPr>
                          <w:color w:val="000000"/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|</w:t>
                    </w:r>
                    <w:r>
                      <w:rPr>
                        <w:b/>
                        <w:color w:val="000000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Current</w:t>
                    </w:r>
                    <w:r>
                      <w:rPr>
                        <w:b/>
                        <w:color w:val="000000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Location:</w:t>
                    </w:r>
                    <w:r>
                      <w:rPr>
                        <w:b/>
                        <w:color w:val="000000"/>
                        <w:spacing w:val="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Ahmedabad,</w:t>
                    </w:r>
                    <w:r>
                      <w:rPr>
                        <w:color w:val="000000"/>
                        <w:spacing w:val="2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India</w:t>
                    </w:r>
                    <w:r w:rsidR="00780FEC">
                      <w:rPr>
                        <w:color w:val="000000"/>
                        <w:w w:val="95"/>
                        <w:sz w:val="20"/>
                      </w:rPr>
                      <w:t xml:space="preserve"> | </w:t>
                    </w:r>
                    <w:r w:rsidR="00780FEC" w:rsidRPr="00780FEC">
                      <w:rPr>
                        <w:b/>
                        <w:bCs/>
                        <w:color w:val="000000"/>
                        <w:w w:val="95"/>
                        <w:sz w:val="20"/>
                      </w:rPr>
                      <w:t>DOB:</w:t>
                    </w:r>
                    <w:r w:rsidR="00780FEC">
                      <w:rPr>
                        <w:color w:val="000000"/>
                        <w:w w:val="95"/>
                        <w:sz w:val="20"/>
                      </w:rPr>
                      <w:t xml:space="preserve"> 13</w:t>
                    </w:r>
                    <w:r w:rsidR="00780FEC" w:rsidRPr="00780FEC">
                      <w:rPr>
                        <w:color w:val="000000"/>
                        <w:w w:val="95"/>
                        <w:sz w:val="20"/>
                        <w:vertAlign w:val="superscript"/>
                      </w:rPr>
                      <w:t>th</w:t>
                    </w:r>
                    <w:r w:rsidR="00780FEC">
                      <w:rPr>
                        <w:color w:val="000000"/>
                        <w:w w:val="95"/>
                        <w:sz w:val="20"/>
                      </w:rPr>
                      <w:t xml:space="preserve"> January 1982</w:t>
                    </w:r>
                  </w:p>
                </w:txbxContent>
              </v:textbox>
            </v:shape>
            <v:shape id="docshape3" o:spid="_x0000_s1042" type="#_x0000_t202" alt="" style="position:absolute;width:10527;height:315;mso-wrap-style:square;v-text-anchor:top" fillcolor="#d9e1f3" stroked="f">
              <v:textbox inset="0,0,0,0">
                <w:txbxContent>
                  <w:p w14:paraId="2F881CD4" w14:textId="77777777" w:rsidR="00C106BC" w:rsidRDefault="004A73EB">
                    <w:pPr>
                      <w:spacing w:before="10"/>
                      <w:ind w:left="2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4"/>
                      </w:rPr>
                      <w:t>PRAYAS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4"/>
                      </w:rPr>
                      <w:t>ABHINAV</w:t>
                    </w:r>
                  </w:p>
                </w:txbxContent>
              </v:textbox>
            </v:shape>
            <w10:anchorlock/>
          </v:group>
        </w:pict>
      </w:r>
    </w:p>
    <w:p w14:paraId="1B90C477" w14:textId="77777777" w:rsidR="00C106BC" w:rsidRPr="00B313F4" w:rsidRDefault="00250C88">
      <w:pPr>
        <w:pStyle w:val="BodyText"/>
        <w:spacing w:before="1"/>
        <w:rPr>
          <w:rFonts w:ascii="Times New Roman"/>
          <w:sz w:val="8"/>
          <w:lang w:val="en-GB"/>
        </w:rPr>
      </w:pPr>
      <w:r>
        <w:pict w14:anchorId="09731E51">
          <v:rect id="docshape4" o:spid="_x0000_s1039" alt="" style="position:absolute;margin-left:36pt;margin-top:5.85pt;width:523.3pt;height:2.05pt;z-index:-15728128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BCDD3B6" w14:textId="77777777" w:rsidR="00C106BC" w:rsidRPr="00B313F4" w:rsidRDefault="00C106BC">
      <w:pPr>
        <w:pStyle w:val="BodyText"/>
        <w:rPr>
          <w:rFonts w:ascii="Times New Roman"/>
          <w:sz w:val="7"/>
          <w:lang w:val="en-GB"/>
        </w:rPr>
      </w:pPr>
    </w:p>
    <w:p w14:paraId="423FB5B9" w14:textId="77777777" w:rsidR="00C106BC" w:rsidRPr="00B313F4" w:rsidRDefault="004A73EB">
      <w:pPr>
        <w:spacing w:before="108"/>
        <w:ind w:left="140"/>
        <w:rPr>
          <w:b/>
          <w:sz w:val="18"/>
          <w:lang w:val="en-GB"/>
        </w:rPr>
      </w:pPr>
      <w:r w:rsidRPr="00B313F4">
        <w:rPr>
          <w:b/>
          <w:spacing w:val="-1"/>
          <w:sz w:val="18"/>
          <w:lang w:val="en-GB"/>
        </w:rPr>
        <w:t>Seeking</w:t>
      </w:r>
      <w:r w:rsidRPr="00B313F4">
        <w:rPr>
          <w:b/>
          <w:spacing w:val="-11"/>
          <w:sz w:val="18"/>
          <w:lang w:val="en-GB"/>
        </w:rPr>
        <w:t xml:space="preserve"> </w:t>
      </w:r>
      <w:r w:rsidRPr="00B313F4">
        <w:rPr>
          <w:b/>
          <w:spacing w:val="-1"/>
          <w:sz w:val="18"/>
          <w:lang w:val="en-GB"/>
        </w:rPr>
        <w:t>challenging</w:t>
      </w:r>
      <w:r w:rsidRPr="00B313F4">
        <w:rPr>
          <w:b/>
          <w:spacing w:val="-10"/>
          <w:sz w:val="18"/>
          <w:lang w:val="en-GB"/>
        </w:rPr>
        <w:t xml:space="preserve"> </w:t>
      </w:r>
      <w:r w:rsidRPr="00B313F4">
        <w:rPr>
          <w:b/>
          <w:spacing w:val="-1"/>
          <w:sz w:val="18"/>
          <w:lang w:val="en-GB"/>
        </w:rPr>
        <w:t>assignment</w:t>
      </w:r>
      <w:r w:rsidRPr="00B313F4">
        <w:rPr>
          <w:b/>
          <w:spacing w:val="-11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as</w:t>
      </w:r>
      <w:r w:rsidRPr="00B313F4">
        <w:rPr>
          <w:b/>
          <w:spacing w:val="-12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Faculty</w:t>
      </w:r>
      <w:r w:rsidRPr="00B313F4">
        <w:rPr>
          <w:b/>
          <w:spacing w:val="-10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of</w:t>
      </w:r>
      <w:r w:rsidRPr="00B313F4">
        <w:rPr>
          <w:b/>
          <w:spacing w:val="-12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Arts</w:t>
      </w:r>
      <w:r w:rsidRPr="00B313F4">
        <w:rPr>
          <w:b/>
          <w:spacing w:val="-11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&amp;</w:t>
      </w:r>
      <w:r w:rsidRPr="00B313F4">
        <w:rPr>
          <w:b/>
          <w:spacing w:val="-10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Design</w:t>
      </w:r>
      <w:r w:rsidRPr="00B313F4">
        <w:rPr>
          <w:b/>
          <w:spacing w:val="-10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with</w:t>
      </w:r>
      <w:r w:rsidRPr="00B313F4">
        <w:rPr>
          <w:b/>
          <w:spacing w:val="-9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a</w:t>
      </w:r>
      <w:r w:rsidRPr="00B313F4">
        <w:rPr>
          <w:b/>
          <w:spacing w:val="-12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reputed</w:t>
      </w:r>
      <w:r w:rsidRPr="00B313F4">
        <w:rPr>
          <w:b/>
          <w:spacing w:val="-10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Institution/</w:t>
      </w:r>
      <w:r w:rsidRPr="00B313F4">
        <w:rPr>
          <w:b/>
          <w:spacing w:val="-10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University</w:t>
      </w:r>
    </w:p>
    <w:p w14:paraId="212B546C" w14:textId="77777777" w:rsidR="00C106BC" w:rsidRPr="00B313F4" w:rsidRDefault="004A73EB">
      <w:pPr>
        <w:spacing w:before="28"/>
        <w:ind w:left="140"/>
        <w:rPr>
          <w:i/>
          <w:sz w:val="18"/>
          <w:lang w:val="en-GB"/>
        </w:rPr>
      </w:pPr>
      <w:r w:rsidRPr="00B313F4">
        <w:rPr>
          <w:i/>
          <w:sz w:val="18"/>
          <w:lang w:val="en-GB"/>
        </w:rPr>
        <w:t>Preferred</w:t>
      </w:r>
      <w:r w:rsidRPr="00B313F4">
        <w:rPr>
          <w:i/>
          <w:spacing w:val="-3"/>
          <w:sz w:val="18"/>
          <w:lang w:val="en-GB"/>
        </w:rPr>
        <w:t xml:space="preserve"> </w:t>
      </w:r>
      <w:r w:rsidRPr="00B313F4">
        <w:rPr>
          <w:i/>
          <w:sz w:val="18"/>
          <w:lang w:val="en-GB"/>
        </w:rPr>
        <w:t>Location:</w:t>
      </w:r>
      <w:r w:rsidRPr="00B313F4">
        <w:rPr>
          <w:i/>
          <w:spacing w:val="-3"/>
          <w:sz w:val="18"/>
          <w:lang w:val="en-GB"/>
        </w:rPr>
        <w:t xml:space="preserve"> </w:t>
      </w:r>
      <w:r w:rsidRPr="00B313F4">
        <w:rPr>
          <w:i/>
          <w:sz w:val="18"/>
          <w:lang w:val="en-GB"/>
        </w:rPr>
        <w:t>Ahmedabad</w:t>
      </w:r>
    </w:p>
    <w:p w14:paraId="16528163" w14:textId="77777777" w:rsidR="00C106BC" w:rsidRPr="00B313F4" w:rsidRDefault="004A73EB">
      <w:pPr>
        <w:spacing w:before="149"/>
        <w:ind w:left="140"/>
        <w:rPr>
          <w:b/>
          <w:sz w:val="18"/>
          <w:lang w:val="en-GB"/>
        </w:rPr>
      </w:pPr>
      <w:r w:rsidRPr="00B313F4">
        <w:rPr>
          <w:b/>
          <w:sz w:val="18"/>
          <w:lang w:val="en-GB"/>
        </w:rPr>
        <w:t>PROFILE</w:t>
      </w:r>
    </w:p>
    <w:p w14:paraId="763A77BF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6C904673">
          <v:rect id="docshape5" o:spid="_x0000_s1038" alt="" style="position:absolute;margin-left:36pt;margin-top:7.35pt;width:523.3pt;height:2pt;z-index:-15727616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3C10D0D9" w14:textId="77777777" w:rsidR="00C106BC" w:rsidRPr="00B313F4" w:rsidRDefault="004A73EB">
      <w:pPr>
        <w:pStyle w:val="BodyText"/>
        <w:spacing w:before="76" w:line="273" w:lineRule="auto"/>
        <w:ind w:left="140" w:right="133"/>
        <w:jc w:val="both"/>
        <w:rPr>
          <w:lang w:val="en-GB"/>
        </w:rPr>
      </w:pPr>
      <w:r w:rsidRPr="00B313F4">
        <w:rPr>
          <w:lang w:val="en-GB"/>
        </w:rPr>
        <w:t>Resourceful and imaginative teaching professional highly trained in a wide array of artistic medium. Immense knowledge of Art and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Design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and its application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outside of</w:t>
      </w:r>
      <w:r w:rsidRPr="00B313F4">
        <w:rPr>
          <w:spacing w:val="-2"/>
          <w:lang w:val="en-GB"/>
        </w:rPr>
        <w:t xml:space="preserve"> </w:t>
      </w:r>
      <w:r w:rsidRPr="00B313F4">
        <w:rPr>
          <w:lang w:val="en-GB"/>
        </w:rPr>
        <w:t>the classroom.</w:t>
      </w:r>
    </w:p>
    <w:p w14:paraId="6C28F56A" w14:textId="77777777" w:rsidR="00C106BC" w:rsidRPr="00B313F4" w:rsidRDefault="004A73EB">
      <w:pPr>
        <w:pStyle w:val="BodyText"/>
        <w:spacing w:before="119" w:line="271" w:lineRule="auto"/>
        <w:ind w:left="140" w:right="138"/>
        <w:jc w:val="both"/>
        <w:rPr>
          <w:lang w:val="en-GB"/>
        </w:rPr>
      </w:pPr>
      <w:r w:rsidRPr="00B313F4">
        <w:rPr>
          <w:lang w:val="en-GB"/>
        </w:rPr>
        <w:t>Talent for instilling art appreciation and promoting creativity and open-mindedness. Proven ability to maintain highly motivated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classroom, offer individualized support and provide encouragement to ensure that each student succeed. Empowers students with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the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knowledge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to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utilize</w:t>
      </w:r>
      <w:r w:rsidRPr="00B313F4">
        <w:rPr>
          <w:spacing w:val="-4"/>
          <w:lang w:val="en-GB"/>
        </w:rPr>
        <w:t xml:space="preserve"> </w:t>
      </w:r>
      <w:r w:rsidRPr="00B313F4">
        <w:rPr>
          <w:lang w:val="en-GB"/>
        </w:rPr>
        <w:t>their</w:t>
      </w:r>
      <w:r w:rsidRPr="00B313F4">
        <w:rPr>
          <w:spacing w:val="-2"/>
          <w:lang w:val="en-GB"/>
        </w:rPr>
        <w:t xml:space="preserve"> </w:t>
      </w:r>
      <w:r w:rsidRPr="00B313F4">
        <w:rPr>
          <w:lang w:val="en-GB"/>
        </w:rPr>
        <w:t>own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artistic vision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within</w:t>
      </w:r>
      <w:r w:rsidRPr="00B313F4">
        <w:rPr>
          <w:spacing w:val="-2"/>
          <w:lang w:val="en-GB"/>
        </w:rPr>
        <w:t xml:space="preserve"> </w:t>
      </w:r>
      <w:r w:rsidRPr="00B313F4">
        <w:rPr>
          <w:lang w:val="en-GB"/>
        </w:rPr>
        <w:t>the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world around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them</w:t>
      </w:r>
      <w:r w:rsidRPr="00B313F4">
        <w:rPr>
          <w:spacing w:val="-4"/>
          <w:lang w:val="en-GB"/>
        </w:rPr>
        <w:t xml:space="preserve"> </w:t>
      </w:r>
      <w:proofErr w:type="gramStart"/>
      <w:r w:rsidRPr="00B313F4">
        <w:rPr>
          <w:lang w:val="en-GB"/>
        </w:rPr>
        <w:t>through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the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use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of</w:t>
      </w:r>
      <w:proofErr w:type="gramEnd"/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traditional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and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digital mediums.</w:t>
      </w:r>
    </w:p>
    <w:p w14:paraId="7A5BC283" w14:textId="77777777" w:rsidR="00C106BC" w:rsidRPr="00B313F4" w:rsidRDefault="004A73EB">
      <w:pPr>
        <w:pStyle w:val="BodyText"/>
        <w:spacing w:before="121" w:line="273" w:lineRule="auto"/>
        <w:ind w:left="140" w:right="139"/>
        <w:jc w:val="both"/>
        <w:rPr>
          <w:lang w:val="en-GB"/>
        </w:rPr>
      </w:pPr>
      <w:r w:rsidRPr="00B313F4">
        <w:rPr>
          <w:lang w:val="en-GB"/>
        </w:rPr>
        <w:t>Showcased success with several solo and group exhibitions, curatorial projects, and publications. Collaborative educator, with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outstanding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communication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and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interpersonal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skills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to cultivate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and</w:t>
      </w:r>
      <w:r w:rsidRPr="00B313F4">
        <w:rPr>
          <w:spacing w:val="-2"/>
          <w:lang w:val="en-GB"/>
        </w:rPr>
        <w:t xml:space="preserve"> </w:t>
      </w:r>
      <w:r w:rsidRPr="00B313F4">
        <w:rPr>
          <w:lang w:val="en-GB"/>
        </w:rPr>
        <w:t>sustain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strong</w:t>
      </w:r>
      <w:r w:rsidRPr="00B313F4">
        <w:rPr>
          <w:spacing w:val="-2"/>
          <w:lang w:val="en-GB"/>
        </w:rPr>
        <w:t xml:space="preserve"> </w:t>
      </w:r>
      <w:r w:rsidRPr="00B313F4">
        <w:rPr>
          <w:lang w:val="en-GB"/>
        </w:rPr>
        <w:t>relationship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within</w:t>
      </w:r>
      <w:r w:rsidRPr="00B313F4">
        <w:rPr>
          <w:spacing w:val="-2"/>
          <w:lang w:val="en-GB"/>
        </w:rPr>
        <w:t xml:space="preserve"> </w:t>
      </w:r>
      <w:r w:rsidRPr="00B313F4">
        <w:rPr>
          <w:lang w:val="en-GB"/>
        </w:rPr>
        <w:t>the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ecosystem.</w:t>
      </w:r>
    </w:p>
    <w:p w14:paraId="2D422815" w14:textId="77777777" w:rsidR="00C106BC" w:rsidRPr="00B313F4" w:rsidRDefault="004A73EB">
      <w:pPr>
        <w:spacing w:before="120"/>
        <w:ind w:left="140"/>
        <w:jc w:val="both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CORE</w:t>
      </w:r>
      <w:r w:rsidRPr="00B313F4">
        <w:rPr>
          <w:b/>
          <w:spacing w:val="2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SKILLS</w:t>
      </w:r>
    </w:p>
    <w:p w14:paraId="5E087748" w14:textId="77777777" w:rsidR="00C106BC" w:rsidRPr="00B313F4" w:rsidRDefault="00C106BC">
      <w:pPr>
        <w:pStyle w:val="BodyText"/>
        <w:rPr>
          <w:b/>
          <w:sz w:val="12"/>
          <w:lang w:val="en-GB"/>
        </w:rPr>
      </w:pPr>
    </w:p>
    <w:p w14:paraId="05D4F434" w14:textId="77777777" w:rsidR="00C106BC" w:rsidRPr="00B313F4" w:rsidRDefault="00250C88">
      <w:pPr>
        <w:pStyle w:val="BodyText"/>
        <w:spacing w:before="0" w:line="41" w:lineRule="exact"/>
        <w:ind w:left="140"/>
        <w:rPr>
          <w:sz w:val="4"/>
          <w:lang w:val="en-GB"/>
        </w:rPr>
      </w:pPr>
      <w:r>
        <w:rPr>
          <w:sz w:val="4"/>
        </w:rPr>
      </w:r>
      <w:r>
        <w:rPr>
          <w:sz w:val="4"/>
        </w:rPr>
        <w:pict w14:anchorId="6CF61327">
          <v:group id="docshapegroup6" o:spid="_x0000_s1036" alt="" style="width:523.3pt;height:2.05pt;mso-position-horizontal-relative:char;mso-position-vertical-relative:line" coordsize="10466,41">
            <v:rect id="docshape7" o:spid="_x0000_s1037" alt="" style="position:absolute;width:10466;height:41" fillcolor="#1f3762" stroked="f"/>
            <w10:anchorlock/>
          </v:group>
        </w:pict>
      </w:r>
    </w:p>
    <w:p w14:paraId="55A929B5" w14:textId="77777777" w:rsidR="00C106BC" w:rsidRPr="00B313F4" w:rsidRDefault="00C106BC">
      <w:pPr>
        <w:spacing w:line="41" w:lineRule="exact"/>
        <w:rPr>
          <w:sz w:val="4"/>
          <w:lang w:val="en-GB"/>
        </w:rPr>
        <w:sectPr w:rsidR="00C106BC" w:rsidRPr="00B313F4">
          <w:type w:val="continuous"/>
          <w:pgSz w:w="11910" w:h="16840"/>
          <w:pgMar w:top="700" w:right="580" w:bottom="761" w:left="580" w:header="720" w:footer="720" w:gutter="0"/>
          <w:cols w:space="720"/>
        </w:sectPr>
      </w:pPr>
    </w:p>
    <w:p w14:paraId="55B1F525" w14:textId="604CE9D7" w:rsidR="00C106BC" w:rsidRPr="00B313F4" w:rsidRDefault="004A73EB">
      <w:pPr>
        <w:pStyle w:val="BodyText"/>
        <w:spacing w:before="76" w:line="273" w:lineRule="auto"/>
        <w:ind w:left="140" w:right="29"/>
        <w:rPr>
          <w:lang w:val="en-GB"/>
        </w:rPr>
      </w:pPr>
      <w:r w:rsidRPr="00B313F4">
        <w:rPr>
          <w:lang w:val="en-GB"/>
        </w:rPr>
        <w:t>Classroom Management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 xml:space="preserve">Student </w:t>
      </w:r>
      <w:r w:rsidR="005E2D68" w:rsidRPr="00B313F4">
        <w:rPr>
          <w:lang w:val="en-GB"/>
        </w:rPr>
        <w:t>Centred</w:t>
      </w:r>
      <w:r w:rsidRPr="00B313F4">
        <w:rPr>
          <w:spacing w:val="4"/>
          <w:lang w:val="en-GB"/>
        </w:rPr>
        <w:t xml:space="preserve"> </w:t>
      </w:r>
      <w:r w:rsidRPr="00B313F4">
        <w:rPr>
          <w:lang w:val="en-GB"/>
        </w:rPr>
        <w:t>Instruction</w:t>
      </w:r>
      <w:r w:rsidRPr="00B313F4">
        <w:rPr>
          <w:spacing w:val="-47"/>
          <w:lang w:val="en-GB"/>
        </w:rPr>
        <w:t xml:space="preserve"> </w:t>
      </w:r>
      <w:r w:rsidRPr="00B313F4">
        <w:rPr>
          <w:lang w:val="en-GB"/>
        </w:rPr>
        <w:t>Artistic</w:t>
      </w:r>
      <w:r w:rsidRPr="00B313F4">
        <w:rPr>
          <w:spacing w:val="-1"/>
          <w:lang w:val="en-GB"/>
        </w:rPr>
        <w:t xml:space="preserve"> </w:t>
      </w:r>
      <w:r w:rsidRPr="00B313F4">
        <w:rPr>
          <w:lang w:val="en-GB"/>
        </w:rPr>
        <w:t>Instruction</w:t>
      </w:r>
    </w:p>
    <w:p w14:paraId="271677F7" w14:textId="77777777" w:rsidR="00C106BC" w:rsidRPr="00B313F4" w:rsidRDefault="004A73EB">
      <w:pPr>
        <w:pStyle w:val="BodyText"/>
        <w:spacing w:before="76" w:line="273" w:lineRule="auto"/>
        <w:ind w:left="140" w:right="37"/>
        <w:rPr>
          <w:lang w:val="en-GB"/>
        </w:rPr>
      </w:pPr>
      <w:r w:rsidRPr="00B313F4">
        <w:rPr>
          <w:lang w:val="en-GB"/>
        </w:rPr>
        <w:br w:type="column"/>
      </w:r>
      <w:r w:rsidRPr="00B313F4">
        <w:rPr>
          <w:lang w:val="en-GB"/>
        </w:rPr>
        <w:t>Student Motivation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 xml:space="preserve">Interactive </w:t>
      </w:r>
      <w:proofErr w:type="gramStart"/>
      <w:r w:rsidRPr="00B313F4">
        <w:rPr>
          <w:lang w:val="en-GB"/>
        </w:rPr>
        <w:t>learning</w:t>
      </w:r>
      <w:proofErr w:type="gramEnd"/>
      <w:r w:rsidRPr="00B313F4">
        <w:rPr>
          <w:spacing w:val="1"/>
          <w:lang w:val="en-GB"/>
        </w:rPr>
        <w:t xml:space="preserve"> </w:t>
      </w:r>
      <w:r w:rsidRPr="00B313F4">
        <w:rPr>
          <w:spacing w:val="-1"/>
          <w:lang w:val="en-GB"/>
        </w:rPr>
        <w:t>Differentiated</w:t>
      </w:r>
      <w:r w:rsidRPr="00B313F4">
        <w:rPr>
          <w:spacing w:val="-3"/>
          <w:lang w:val="en-GB"/>
        </w:rPr>
        <w:t xml:space="preserve"> </w:t>
      </w:r>
      <w:r w:rsidRPr="00B313F4">
        <w:rPr>
          <w:lang w:val="en-GB"/>
        </w:rPr>
        <w:t>Instructions</w:t>
      </w:r>
    </w:p>
    <w:p w14:paraId="708FA199" w14:textId="41354F9C" w:rsidR="00C106BC" w:rsidRPr="00B313F4" w:rsidRDefault="004A73EB" w:rsidP="00743021">
      <w:pPr>
        <w:pStyle w:val="BodyText"/>
        <w:spacing w:before="76" w:line="273" w:lineRule="auto"/>
        <w:ind w:left="140" w:right="959"/>
        <w:rPr>
          <w:lang w:val="en-GB"/>
        </w:rPr>
        <w:sectPr w:rsidR="00C106BC" w:rsidRPr="00B313F4">
          <w:type w:val="continuous"/>
          <w:pgSz w:w="11910" w:h="16840"/>
          <w:pgMar w:top="700" w:right="580" w:bottom="280" w:left="580" w:header="720" w:footer="720" w:gutter="0"/>
          <w:cols w:num="3" w:space="720" w:equalWidth="0">
            <w:col w:w="2485" w:space="1243"/>
            <w:col w:w="2221" w:space="1510"/>
            <w:col w:w="3291"/>
          </w:cols>
        </w:sectPr>
      </w:pPr>
      <w:r w:rsidRPr="00B313F4">
        <w:rPr>
          <w:lang w:val="en-GB"/>
        </w:rPr>
        <w:br w:type="column"/>
      </w:r>
      <w:r w:rsidRPr="00B313F4">
        <w:rPr>
          <w:lang w:val="en-GB"/>
        </w:rPr>
        <w:t>Exhibitions &amp; Workshops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Publications &amp; Projects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Content</w:t>
      </w:r>
      <w:r w:rsidRPr="00B313F4">
        <w:rPr>
          <w:spacing w:val="-10"/>
          <w:lang w:val="en-GB"/>
        </w:rPr>
        <w:t xml:space="preserve"> </w:t>
      </w:r>
      <w:r w:rsidRPr="00B313F4">
        <w:rPr>
          <w:lang w:val="en-GB"/>
        </w:rPr>
        <w:t>Design,</w:t>
      </w:r>
      <w:r w:rsidRPr="00B313F4">
        <w:rPr>
          <w:spacing w:val="-10"/>
          <w:lang w:val="en-GB"/>
        </w:rPr>
        <w:t xml:space="preserve"> </w:t>
      </w:r>
      <w:r w:rsidRPr="00B313F4">
        <w:rPr>
          <w:lang w:val="en-GB"/>
        </w:rPr>
        <w:t>Consulting</w:t>
      </w:r>
    </w:p>
    <w:p w14:paraId="51376ADC" w14:textId="77777777" w:rsidR="00C106BC" w:rsidRPr="00B313F4" w:rsidRDefault="00C106BC">
      <w:pPr>
        <w:pStyle w:val="BodyText"/>
        <w:spacing w:before="8"/>
        <w:rPr>
          <w:sz w:val="10"/>
          <w:lang w:val="en-GB"/>
        </w:rPr>
      </w:pPr>
    </w:p>
    <w:p w14:paraId="560B5290" w14:textId="77777777" w:rsidR="00C106BC" w:rsidRPr="00B313F4" w:rsidRDefault="004A73EB">
      <w:pPr>
        <w:spacing w:before="108"/>
        <w:ind w:left="140"/>
        <w:rPr>
          <w:b/>
          <w:sz w:val="18"/>
          <w:lang w:val="en-GB"/>
        </w:rPr>
      </w:pPr>
      <w:r w:rsidRPr="00B313F4">
        <w:rPr>
          <w:b/>
          <w:spacing w:val="-1"/>
          <w:sz w:val="18"/>
          <w:lang w:val="en-GB"/>
        </w:rPr>
        <w:t>ACADEMIC</w:t>
      </w:r>
      <w:r w:rsidRPr="00B313F4">
        <w:rPr>
          <w:b/>
          <w:spacing w:val="-7"/>
          <w:sz w:val="18"/>
          <w:lang w:val="en-GB"/>
        </w:rPr>
        <w:t xml:space="preserve"> </w:t>
      </w:r>
      <w:r w:rsidRPr="00B313F4">
        <w:rPr>
          <w:b/>
          <w:spacing w:val="-1"/>
          <w:sz w:val="18"/>
          <w:lang w:val="en-GB"/>
        </w:rPr>
        <w:t>QUALIFICATIONS</w:t>
      </w:r>
    </w:p>
    <w:p w14:paraId="0B6B3396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2087D08F">
          <v:rect id="docshape8" o:spid="_x0000_s1035" alt="" style="position:absolute;margin-left:36pt;margin-top:7.3pt;width:523.3pt;height:2.05pt;z-index:-15726592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2AA6A9BB" w14:textId="77777777" w:rsidR="00C106BC" w:rsidRPr="00B313F4" w:rsidRDefault="004A73EB">
      <w:pPr>
        <w:tabs>
          <w:tab w:val="right" w:pos="10386"/>
        </w:tabs>
        <w:spacing w:before="76"/>
        <w:ind w:left="140"/>
        <w:rPr>
          <w:b/>
          <w:sz w:val="18"/>
          <w:lang w:val="en-GB"/>
        </w:rPr>
      </w:pPr>
      <w:r w:rsidRPr="00B313F4">
        <w:rPr>
          <w:b/>
          <w:sz w:val="18"/>
          <w:lang w:val="en-GB"/>
        </w:rPr>
        <w:t>Advanced</w:t>
      </w:r>
      <w:r w:rsidRPr="00B313F4">
        <w:rPr>
          <w:b/>
          <w:spacing w:val="-6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Diploma</w:t>
      </w:r>
      <w:r w:rsidRPr="00B313F4">
        <w:rPr>
          <w:b/>
          <w:spacing w:val="-5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(post-graduate)</w:t>
      </w:r>
      <w:r w:rsidRPr="00B313F4">
        <w:rPr>
          <w:b/>
          <w:spacing w:val="-5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in</w:t>
      </w:r>
      <w:r w:rsidRPr="00B313F4">
        <w:rPr>
          <w:b/>
          <w:spacing w:val="-7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Experimental</w:t>
      </w:r>
      <w:r w:rsidRPr="00B313F4">
        <w:rPr>
          <w:b/>
          <w:spacing w:val="-4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Media</w:t>
      </w:r>
      <w:r w:rsidRPr="00B313F4">
        <w:rPr>
          <w:b/>
          <w:spacing w:val="-6"/>
          <w:sz w:val="18"/>
          <w:lang w:val="en-GB"/>
        </w:rPr>
        <w:t xml:space="preserve"> </w:t>
      </w:r>
      <w:r w:rsidRPr="00B313F4">
        <w:rPr>
          <w:b/>
          <w:sz w:val="18"/>
          <w:lang w:val="en-GB"/>
        </w:rPr>
        <w:t>Arts</w:t>
      </w:r>
      <w:r w:rsidRPr="00B313F4">
        <w:rPr>
          <w:b/>
          <w:sz w:val="18"/>
          <w:lang w:val="en-GB"/>
        </w:rPr>
        <w:tab/>
        <w:t>2007-2009</w:t>
      </w:r>
    </w:p>
    <w:p w14:paraId="56CA332A" w14:textId="77777777" w:rsidR="00C106BC" w:rsidRPr="00B313F4" w:rsidRDefault="004A73EB">
      <w:pPr>
        <w:pStyle w:val="BodyText"/>
        <w:spacing w:before="28"/>
        <w:ind w:left="140"/>
        <w:rPr>
          <w:lang w:val="en-GB"/>
        </w:rPr>
      </w:pPr>
      <w:r w:rsidRPr="00B313F4">
        <w:rPr>
          <w:spacing w:val="-1"/>
          <w:lang w:val="en-GB"/>
        </w:rPr>
        <w:t>CEMA</w:t>
      </w:r>
      <w:r w:rsidRPr="00B313F4">
        <w:rPr>
          <w:spacing w:val="-12"/>
          <w:lang w:val="en-GB"/>
        </w:rPr>
        <w:t xml:space="preserve"> </w:t>
      </w:r>
      <w:r w:rsidRPr="00B313F4">
        <w:rPr>
          <w:spacing w:val="-1"/>
          <w:lang w:val="en-GB"/>
        </w:rPr>
        <w:t>(Centre</w:t>
      </w:r>
      <w:r w:rsidRPr="00B313F4">
        <w:rPr>
          <w:spacing w:val="-3"/>
          <w:lang w:val="en-GB"/>
        </w:rPr>
        <w:t xml:space="preserve"> </w:t>
      </w:r>
      <w:r w:rsidRPr="00B313F4">
        <w:rPr>
          <w:spacing w:val="-1"/>
          <w:lang w:val="en-GB"/>
        </w:rPr>
        <w:t>for</w:t>
      </w:r>
      <w:r w:rsidRPr="00B313F4">
        <w:rPr>
          <w:lang w:val="en-GB"/>
        </w:rPr>
        <w:t xml:space="preserve"> </w:t>
      </w:r>
      <w:r w:rsidRPr="00B313F4">
        <w:rPr>
          <w:spacing w:val="-1"/>
          <w:lang w:val="en-GB"/>
        </w:rPr>
        <w:t>Experimental</w:t>
      </w:r>
      <w:r w:rsidRPr="00B313F4">
        <w:rPr>
          <w:spacing w:val="1"/>
          <w:lang w:val="en-GB"/>
        </w:rPr>
        <w:t xml:space="preserve"> </w:t>
      </w:r>
      <w:r w:rsidRPr="00B313F4">
        <w:rPr>
          <w:spacing w:val="-1"/>
          <w:lang w:val="en-GB"/>
        </w:rPr>
        <w:t>Media</w:t>
      </w:r>
      <w:r w:rsidRPr="00B313F4">
        <w:rPr>
          <w:spacing w:val="-11"/>
          <w:lang w:val="en-GB"/>
        </w:rPr>
        <w:t xml:space="preserve"> </w:t>
      </w:r>
      <w:r w:rsidRPr="00B313F4">
        <w:rPr>
          <w:spacing w:val="-1"/>
          <w:lang w:val="en-GB"/>
        </w:rPr>
        <w:t>Arts)</w:t>
      </w:r>
      <w:r w:rsidRPr="00B313F4">
        <w:rPr>
          <w:lang w:val="en-GB"/>
        </w:rPr>
        <w:t xml:space="preserve"> </w:t>
      </w:r>
      <w:r w:rsidRPr="00B313F4">
        <w:rPr>
          <w:spacing w:val="-1"/>
          <w:lang w:val="en-GB"/>
        </w:rPr>
        <w:t>Srishti</w:t>
      </w:r>
      <w:r w:rsidRPr="00B313F4">
        <w:rPr>
          <w:spacing w:val="1"/>
          <w:lang w:val="en-GB"/>
        </w:rPr>
        <w:t xml:space="preserve"> </w:t>
      </w:r>
      <w:r w:rsidRPr="00B313F4">
        <w:rPr>
          <w:spacing w:val="-1"/>
          <w:lang w:val="en-GB"/>
        </w:rPr>
        <w:t>School</w:t>
      </w:r>
      <w:r w:rsidRPr="00B313F4">
        <w:rPr>
          <w:spacing w:val="2"/>
          <w:lang w:val="en-GB"/>
        </w:rPr>
        <w:t xml:space="preserve"> </w:t>
      </w:r>
      <w:r w:rsidRPr="00B313F4">
        <w:rPr>
          <w:spacing w:val="-1"/>
          <w:lang w:val="en-GB"/>
        </w:rPr>
        <w:t>of</w:t>
      </w:r>
      <w:r w:rsidRPr="00B313F4">
        <w:rPr>
          <w:spacing w:val="-14"/>
          <w:lang w:val="en-GB"/>
        </w:rPr>
        <w:t xml:space="preserve"> </w:t>
      </w:r>
      <w:r w:rsidRPr="00B313F4">
        <w:rPr>
          <w:spacing w:val="-1"/>
          <w:lang w:val="en-GB"/>
        </w:rPr>
        <w:t>Art,</w:t>
      </w:r>
      <w:r w:rsidRPr="00B313F4">
        <w:rPr>
          <w:spacing w:val="1"/>
          <w:lang w:val="en-GB"/>
        </w:rPr>
        <w:t xml:space="preserve"> </w:t>
      </w:r>
      <w:r w:rsidRPr="00B313F4">
        <w:rPr>
          <w:spacing w:val="-1"/>
          <w:lang w:val="en-GB"/>
        </w:rPr>
        <w:t>Design</w:t>
      </w:r>
      <w:r w:rsidRPr="00B313F4">
        <w:rPr>
          <w:spacing w:val="1"/>
          <w:lang w:val="en-GB"/>
        </w:rPr>
        <w:t xml:space="preserve"> </w:t>
      </w:r>
      <w:r w:rsidRPr="00B313F4">
        <w:rPr>
          <w:lang w:val="en-GB"/>
        </w:rPr>
        <w:t>and</w:t>
      </w:r>
      <w:r w:rsidRPr="00B313F4">
        <w:rPr>
          <w:spacing w:val="-4"/>
          <w:lang w:val="en-GB"/>
        </w:rPr>
        <w:t xml:space="preserve"> </w:t>
      </w:r>
      <w:r w:rsidRPr="00B313F4">
        <w:rPr>
          <w:lang w:val="en-GB"/>
        </w:rPr>
        <w:t>Technology,</w:t>
      </w:r>
      <w:r w:rsidRPr="00B313F4">
        <w:rPr>
          <w:spacing w:val="3"/>
          <w:lang w:val="en-GB"/>
        </w:rPr>
        <w:t xml:space="preserve"> </w:t>
      </w:r>
      <w:r w:rsidRPr="00B313F4">
        <w:rPr>
          <w:lang w:val="en-GB"/>
        </w:rPr>
        <w:t>Bangalore</w:t>
      </w:r>
    </w:p>
    <w:p w14:paraId="3D7435D5" w14:textId="51148FE1" w:rsidR="008C0346" w:rsidRPr="00B313F4" w:rsidRDefault="008C0346" w:rsidP="008C0346">
      <w:pPr>
        <w:spacing w:before="149"/>
        <w:ind w:left="140"/>
        <w:rPr>
          <w:b/>
          <w:sz w:val="18"/>
          <w:lang w:val="en-GB"/>
        </w:rPr>
      </w:pPr>
      <w:r>
        <w:rPr>
          <w:b/>
          <w:sz w:val="18"/>
          <w:lang w:val="en-GB"/>
        </w:rPr>
        <w:t>CERTIFICATION</w:t>
      </w:r>
      <w:r w:rsidRPr="00B313F4">
        <w:rPr>
          <w:b/>
          <w:sz w:val="18"/>
          <w:lang w:val="en-GB"/>
        </w:rPr>
        <w:t>S</w:t>
      </w:r>
    </w:p>
    <w:p w14:paraId="2E41F835" w14:textId="77777777" w:rsidR="008C0346" w:rsidRPr="00B313F4" w:rsidRDefault="008C0346" w:rsidP="008C0346">
      <w:pPr>
        <w:pStyle w:val="BodyText"/>
        <w:rPr>
          <w:b/>
          <w:sz w:val="1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3DBDC33" wp14:editId="149B6D4B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6645910" cy="2540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1F37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5CF0" id="docshape9" o:spid="_x0000_s1026" style="position:absolute;margin-left:36pt;margin-top:7.3pt;width:523.3pt;height: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" fillcolor="#1f3762" stroked="f">
                <v:path arrowok="t"/>
                <w10:wrap type="topAndBottom" anchorx="page"/>
              </v:rect>
            </w:pict>
          </mc:Fallback>
        </mc:AlternateContent>
      </w:r>
    </w:p>
    <w:p w14:paraId="4686CCB7" w14:textId="437DDECB" w:rsidR="008C0346" w:rsidRPr="00743021" w:rsidRDefault="008C0346" w:rsidP="00743021">
      <w:pPr>
        <w:pStyle w:val="ListParagraph"/>
        <w:numPr>
          <w:ilvl w:val="0"/>
          <w:numId w:val="2"/>
        </w:numPr>
        <w:spacing w:before="149"/>
        <w:rPr>
          <w:b/>
          <w:sz w:val="18"/>
          <w:lang w:val="en-GB"/>
        </w:rPr>
      </w:pPr>
      <w:r w:rsidRPr="008C0346">
        <w:rPr>
          <w:b/>
          <w:sz w:val="18"/>
          <w:lang w:val="en-GB"/>
        </w:rPr>
        <w:t>How to Design and Deliver Training Programs by Jeff Toister</w:t>
      </w:r>
      <w:r w:rsidR="00743021">
        <w:rPr>
          <w:b/>
          <w:sz w:val="18"/>
          <w:lang w:val="en-GB"/>
        </w:rPr>
        <w:br/>
      </w:r>
      <w:r w:rsidRPr="00743021">
        <w:rPr>
          <w:bCs/>
          <w:i/>
          <w:iCs/>
          <w:sz w:val="18"/>
          <w:lang w:val="en-GB"/>
        </w:rPr>
        <w:t>LinkedIn Learning (Feb 2022)</w:t>
      </w:r>
    </w:p>
    <w:p w14:paraId="081E62CD" w14:textId="7133F481" w:rsidR="008C0346" w:rsidRPr="00743021" w:rsidRDefault="008C0346" w:rsidP="00743021">
      <w:pPr>
        <w:pStyle w:val="ListParagraph"/>
        <w:numPr>
          <w:ilvl w:val="0"/>
          <w:numId w:val="2"/>
        </w:numPr>
        <w:spacing w:before="149"/>
        <w:rPr>
          <w:b/>
          <w:sz w:val="18"/>
          <w:lang w:val="en-GB"/>
        </w:rPr>
      </w:pPr>
      <w:r w:rsidRPr="008C0346">
        <w:rPr>
          <w:b/>
          <w:sz w:val="18"/>
          <w:lang w:val="en-GB"/>
        </w:rPr>
        <w:t>Instructional Design Essentials: Models of ID by Joe Pulichino</w:t>
      </w:r>
      <w:r w:rsidR="00743021">
        <w:rPr>
          <w:b/>
          <w:sz w:val="18"/>
          <w:lang w:val="en-GB"/>
        </w:rPr>
        <w:br/>
      </w:r>
      <w:r w:rsidRPr="00743021">
        <w:rPr>
          <w:bCs/>
          <w:i/>
          <w:iCs/>
          <w:sz w:val="18"/>
          <w:lang w:val="en-GB"/>
        </w:rPr>
        <w:t>LinkedIn Learning (Feb 2022)</w:t>
      </w:r>
    </w:p>
    <w:p w14:paraId="089A7248" w14:textId="5D85F86F" w:rsidR="008C0346" w:rsidRPr="00743021" w:rsidRDefault="008C0346" w:rsidP="00743021">
      <w:pPr>
        <w:pStyle w:val="ListParagraph"/>
        <w:numPr>
          <w:ilvl w:val="0"/>
          <w:numId w:val="2"/>
        </w:numPr>
        <w:spacing w:before="149"/>
        <w:rPr>
          <w:b/>
          <w:sz w:val="18"/>
          <w:lang w:val="en-GB"/>
        </w:rPr>
      </w:pPr>
      <w:r w:rsidRPr="008C0346">
        <w:rPr>
          <w:b/>
          <w:sz w:val="18"/>
          <w:lang w:val="en-GB"/>
        </w:rPr>
        <w:t>Instructional Design and Learning Theories by Shanath Kumar</w:t>
      </w:r>
      <w:r w:rsidR="00743021">
        <w:rPr>
          <w:b/>
          <w:sz w:val="18"/>
          <w:lang w:val="en-GB"/>
        </w:rPr>
        <w:br/>
      </w:r>
      <w:r w:rsidRPr="00743021">
        <w:rPr>
          <w:bCs/>
          <w:i/>
          <w:iCs/>
          <w:sz w:val="18"/>
          <w:lang w:val="en-GB"/>
        </w:rPr>
        <w:t>Udemy (Feb 2022)</w:t>
      </w:r>
    </w:p>
    <w:p w14:paraId="462F5DFB" w14:textId="508AC0CD" w:rsidR="008C0346" w:rsidRPr="008C0346" w:rsidRDefault="008C0346" w:rsidP="008C0346">
      <w:pPr>
        <w:pStyle w:val="ListParagraph"/>
        <w:numPr>
          <w:ilvl w:val="0"/>
          <w:numId w:val="2"/>
        </w:numPr>
        <w:spacing w:before="149"/>
        <w:rPr>
          <w:b/>
          <w:sz w:val="18"/>
          <w:lang w:val="en-GB"/>
        </w:rPr>
      </w:pPr>
      <w:r w:rsidRPr="008C0346">
        <w:rPr>
          <w:b/>
          <w:sz w:val="18"/>
          <w:lang w:val="en-GB"/>
        </w:rPr>
        <w:t>Organizational Learning and Development by Britt Andreatta</w:t>
      </w:r>
      <w:r>
        <w:rPr>
          <w:b/>
          <w:sz w:val="18"/>
          <w:lang w:val="en-GB"/>
        </w:rPr>
        <w:br/>
      </w:r>
      <w:r w:rsidRPr="008C0346">
        <w:rPr>
          <w:bCs/>
          <w:i/>
          <w:iCs/>
          <w:sz w:val="18"/>
          <w:lang w:val="en-GB"/>
        </w:rPr>
        <w:t>LinkedIn Learning (Feb 2022)</w:t>
      </w:r>
    </w:p>
    <w:p w14:paraId="623D214E" w14:textId="55FAAC57" w:rsidR="008C0346" w:rsidRPr="008C0346" w:rsidRDefault="008C0346" w:rsidP="008C0346">
      <w:pPr>
        <w:pStyle w:val="ListParagraph"/>
        <w:numPr>
          <w:ilvl w:val="0"/>
          <w:numId w:val="2"/>
        </w:numPr>
        <w:spacing w:before="149"/>
        <w:rPr>
          <w:bCs/>
          <w:i/>
          <w:iCs/>
          <w:sz w:val="18"/>
          <w:lang w:val="en-GB"/>
        </w:rPr>
      </w:pPr>
      <w:r w:rsidRPr="008C0346">
        <w:rPr>
          <w:b/>
          <w:sz w:val="18"/>
          <w:lang w:val="en-GB"/>
        </w:rPr>
        <w:t>Setting and Managing Realistic Expectations for Your L&amp;D Program by Karl Kapp</w:t>
      </w:r>
      <w:r>
        <w:rPr>
          <w:b/>
          <w:sz w:val="18"/>
          <w:lang w:val="en-GB"/>
        </w:rPr>
        <w:br/>
      </w:r>
      <w:r w:rsidRPr="008C0346">
        <w:rPr>
          <w:bCs/>
          <w:i/>
          <w:iCs/>
          <w:sz w:val="18"/>
          <w:lang w:val="en-GB"/>
        </w:rPr>
        <w:t>LinkedIn Learning (Feb 2022)</w:t>
      </w:r>
    </w:p>
    <w:p w14:paraId="24CBE746" w14:textId="0083FA0D" w:rsidR="008C0346" w:rsidRDefault="008C0346" w:rsidP="008C0346">
      <w:pPr>
        <w:pStyle w:val="ListParagraph"/>
        <w:numPr>
          <w:ilvl w:val="0"/>
          <w:numId w:val="2"/>
        </w:numPr>
        <w:spacing w:before="149"/>
        <w:rPr>
          <w:bCs/>
          <w:i/>
          <w:iCs/>
          <w:sz w:val="18"/>
          <w:lang w:val="en-GB"/>
        </w:rPr>
      </w:pPr>
      <w:r w:rsidRPr="008C0346">
        <w:rPr>
          <w:b/>
          <w:sz w:val="18"/>
          <w:lang w:val="en-GB"/>
        </w:rPr>
        <w:t>Visual Thinking Strategies by Philip Yenawine</w:t>
      </w:r>
      <w:r>
        <w:rPr>
          <w:b/>
          <w:sz w:val="18"/>
          <w:lang w:val="en-GB"/>
        </w:rPr>
        <w:br/>
      </w:r>
      <w:r w:rsidRPr="008C0346">
        <w:rPr>
          <w:bCs/>
          <w:i/>
          <w:iCs/>
          <w:sz w:val="18"/>
          <w:lang w:val="en-GB"/>
        </w:rPr>
        <w:t>LinkedIn Learning (Feb 2022)</w:t>
      </w:r>
    </w:p>
    <w:p w14:paraId="621C7CFE" w14:textId="6B6D7AEE" w:rsidR="00354280" w:rsidRPr="003517E1" w:rsidRDefault="00354280" w:rsidP="00354280">
      <w:pPr>
        <w:pStyle w:val="ListParagraph"/>
        <w:numPr>
          <w:ilvl w:val="0"/>
          <w:numId w:val="2"/>
        </w:numPr>
        <w:spacing w:before="149"/>
        <w:rPr>
          <w:b/>
          <w:sz w:val="18"/>
          <w:lang w:val="en-GB"/>
        </w:rPr>
      </w:pPr>
      <w:r w:rsidRPr="008C0346">
        <w:rPr>
          <w:b/>
          <w:sz w:val="18"/>
          <w:lang w:val="en-GB"/>
        </w:rPr>
        <w:t>Learning How to Learn: Powerful mental tools to help you master tough subjects</w:t>
      </w:r>
      <w:r>
        <w:rPr>
          <w:b/>
          <w:sz w:val="18"/>
          <w:lang w:val="en-GB"/>
        </w:rPr>
        <w:br/>
      </w:r>
      <w:r w:rsidRPr="00743021">
        <w:rPr>
          <w:bCs/>
          <w:i/>
          <w:iCs/>
          <w:sz w:val="18"/>
          <w:lang w:val="en-GB"/>
        </w:rPr>
        <w:t>Coursera (</w:t>
      </w:r>
      <w:r>
        <w:rPr>
          <w:bCs/>
          <w:i/>
          <w:iCs/>
          <w:sz w:val="18"/>
          <w:lang w:val="en-GB"/>
        </w:rPr>
        <w:t>March</w:t>
      </w:r>
      <w:r w:rsidRPr="00743021">
        <w:rPr>
          <w:bCs/>
          <w:i/>
          <w:iCs/>
          <w:sz w:val="18"/>
          <w:lang w:val="en-GB"/>
        </w:rPr>
        <w:t xml:space="preserve"> 2022)</w:t>
      </w:r>
    </w:p>
    <w:p w14:paraId="6211F6A1" w14:textId="77370591" w:rsidR="003517E1" w:rsidRPr="00354280" w:rsidRDefault="003517E1" w:rsidP="00354280">
      <w:pPr>
        <w:pStyle w:val="ListParagraph"/>
        <w:numPr>
          <w:ilvl w:val="0"/>
          <w:numId w:val="2"/>
        </w:numPr>
        <w:spacing w:before="149"/>
        <w:rPr>
          <w:b/>
          <w:sz w:val="18"/>
          <w:lang w:val="en-GB"/>
        </w:rPr>
      </w:pPr>
      <w:r>
        <w:rPr>
          <w:b/>
          <w:sz w:val="18"/>
          <w:lang w:val="en-GB"/>
        </w:rPr>
        <w:t>Gamification of Learning</w:t>
      </w:r>
      <w:r w:rsidR="00667DCB">
        <w:rPr>
          <w:b/>
          <w:sz w:val="18"/>
          <w:lang w:val="en-GB"/>
        </w:rPr>
        <w:t xml:space="preserve"> by Karl Kapp</w:t>
      </w:r>
      <w:r>
        <w:rPr>
          <w:b/>
          <w:sz w:val="18"/>
          <w:lang w:val="en-GB"/>
        </w:rPr>
        <w:br/>
      </w:r>
      <w:r w:rsidRPr="003517E1">
        <w:rPr>
          <w:bCs/>
          <w:i/>
          <w:iCs/>
          <w:sz w:val="18"/>
          <w:lang w:val="en-GB"/>
        </w:rPr>
        <w:t>LinkedIn Learning (March 2022)</w:t>
      </w:r>
    </w:p>
    <w:p w14:paraId="2595F827" w14:textId="4CFCD9F6" w:rsidR="00354280" w:rsidRPr="008C0346" w:rsidRDefault="00354280" w:rsidP="008C0346">
      <w:pPr>
        <w:pStyle w:val="ListParagraph"/>
        <w:numPr>
          <w:ilvl w:val="0"/>
          <w:numId w:val="2"/>
        </w:numPr>
        <w:spacing w:before="149"/>
        <w:rPr>
          <w:bCs/>
          <w:i/>
          <w:iCs/>
          <w:sz w:val="18"/>
          <w:lang w:val="en-GB"/>
        </w:rPr>
      </w:pPr>
      <w:r>
        <w:rPr>
          <w:b/>
          <w:sz w:val="18"/>
          <w:lang w:val="en-GB"/>
        </w:rPr>
        <w:t>Certified Learning &amp; Development Manager</w:t>
      </w:r>
      <w:r>
        <w:rPr>
          <w:b/>
          <w:sz w:val="18"/>
          <w:lang w:val="en-GB"/>
        </w:rPr>
        <w:br/>
      </w:r>
      <w:r w:rsidRPr="00354280">
        <w:rPr>
          <w:bCs/>
          <w:i/>
          <w:iCs/>
          <w:sz w:val="18"/>
          <w:lang w:val="en-GB"/>
        </w:rPr>
        <w:t>Middle Earth HR / HRCI (April 2022)</w:t>
      </w:r>
    </w:p>
    <w:p w14:paraId="2619AFFF" w14:textId="39A90905" w:rsidR="00C106BC" w:rsidRPr="00B313F4" w:rsidRDefault="004A73EB">
      <w:pPr>
        <w:spacing w:before="149"/>
        <w:ind w:left="140"/>
        <w:rPr>
          <w:b/>
          <w:sz w:val="18"/>
          <w:lang w:val="en-GB"/>
        </w:rPr>
      </w:pPr>
      <w:r w:rsidRPr="00B313F4">
        <w:rPr>
          <w:b/>
          <w:sz w:val="18"/>
          <w:lang w:val="en-GB"/>
        </w:rPr>
        <w:t>FELLOWSHIPS</w:t>
      </w:r>
    </w:p>
    <w:p w14:paraId="42818607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078FC948">
          <v:rect id="docshape9" o:spid="_x0000_s1034" alt="" style="position:absolute;margin-left:36pt;margin-top:7.3pt;width:523.3pt;height:2pt;z-index:-15726080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7DFFA3D0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82"/>
        <w:rPr>
          <w:sz w:val="18"/>
          <w:lang w:val="en-GB"/>
        </w:rPr>
      </w:pPr>
      <w:r w:rsidRPr="00B313F4">
        <w:rPr>
          <w:spacing w:val="-1"/>
          <w:sz w:val="18"/>
          <w:lang w:val="en-GB"/>
        </w:rPr>
        <w:t>TED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India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Fellowship,</w:t>
      </w:r>
      <w:r w:rsidRPr="00B313F4">
        <w:rPr>
          <w:spacing w:val="-10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2009</w:t>
      </w:r>
    </w:p>
    <w:p w14:paraId="533C6AA2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1"/>
        <w:rPr>
          <w:sz w:val="18"/>
          <w:lang w:val="en-GB"/>
        </w:rPr>
      </w:pPr>
      <w:r w:rsidRPr="00B313F4">
        <w:rPr>
          <w:sz w:val="18"/>
          <w:lang w:val="en-GB"/>
        </w:rPr>
        <w:t>12-month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Openspace/CCDS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(Pune)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Fellowship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for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working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on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City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Spinning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in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Bangalore,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2009</w:t>
      </w:r>
    </w:p>
    <w:p w14:paraId="4FD39D4C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sz w:val="18"/>
          <w:lang w:val="en-GB"/>
        </w:rPr>
      </w:pPr>
      <w:r w:rsidRPr="00B313F4">
        <w:rPr>
          <w:spacing w:val="-1"/>
          <w:sz w:val="18"/>
          <w:lang w:val="en-GB"/>
        </w:rPr>
        <w:t>Kumar</w:t>
      </w:r>
      <w:r w:rsidRPr="00B313F4">
        <w:rPr>
          <w:spacing w:val="-12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Talkies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(Mumbai)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/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PSBT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Fellowship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for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young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filmmakers,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2006</w:t>
      </w:r>
    </w:p>
    <w:p w14:paraId="04463B4A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sz w:val="18"/>
          <w:lang w:val="en-GB"/>
        </w:rPr>
      </w:pPr>
      <w:r w:rsidRPr="00B313F4">
        <w:rPr>
          <w:sz w:val="18"/>
          <w:lang w:val="en-GB"/>
        </w:rPr>
        <w:t>Environmental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film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fellowship,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Center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for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Media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Studies,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New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Delhi,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2005</w:t>
      </w:r>
    </w:p>
    <w:p w14:paraId="155D2EB9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1"/>
        <w:rPr>
          <w:sz w:val="18"/>
          <w:lang w:val="en-GB"/>
        </w:rPr>
      </w:pPr>
      <w:r w:rsidRPr="00B313F4">
        <w:rPr>
          <w:spacing w:val="-1"/>
          <w:sz w:val="18"/>
          <w:lang w:val="en-GB"/>
        </w:rPr>
        <w:t>Independent</w:t>
      </w:r>
      <w:r w:rsidRPr="00B313F4">
        <w:rPr>
          <w:spacing w:val="-10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Research</w:t>
      </w:r>
      <w:r w:rsidRPr="00B313F4">
        <w:rPr>
          <w:spacing w:val="-10"/>
          <w:sz w:val="18"/>
          <w:lang w:val="en-GB"/>
        </w:rPr>
        <w:t xml:space="preserve"> </w:t>
      </w:r>
      <w:r w:rsidRPr="00B313F4">
        <w:rPr>
          <w:spacing w:val="-1"/>
          <w:sz w:val="18"/>
          <w:lang w:val="en-GB"/>
        </w:rPr>
        <w:t>Fellowship,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Sarai/CSDS,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New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Delhi</w:t>
      </w:r>
    </w:p>
    <w:p w14:paraId="32D62276" w14:textId="77777777" w:rsidR="00C106BC" w:rsidRPr="00B313F4" w:rsidRDefault="004A73EB">
      <w:pPr>
        <w:spacing w:before="148"/>
        <w:ind w:left="140"/>
        <w:rPr>
          <w:b/>
          <w:sz w:val="18"/>
          <w:lang w:val="en-GB"/>
        </w:rPr>
      </w:pPr>
      <w:r w:rsidRPr="00B313F4">
        <w:rPr>
          <w:b/>
          <w:sz w:val="18"/>
          <w:lang w:val="en-GB"/>
        </w:rPr>
        <w:t>RESIDENCIES</w:t>
      </w:r>
    </w:p>
    <w:p w14:paraId="5BF4C5A2" w14:textId="77777777" w:rsidR="00C106BC" w:rsidRPr="00B313F4" w:rsidRDefault="00250C88">
      <w:pPr>
        <w:pStyle w:val="BodyText"/>
        <w:spacing w:before="6"/>
        <w:rPr>
          <w:b/>
          <w:sz w:val="10"/>
          <w:lang w:val="en-GB"/>
        </w:rPr>
      </w:pPr>
      <w:r>
        <w:pict w14:anchorId="7CB37BF6">
          <v:rect id="docshape10" o:spid="_x0000_s1033" alt="" style="position:absolute;margin-left:36pt;margin-top:7.25pt;width:523.3pt;height:2.05pt;z-index:-15725568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584EBD9A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82"/>
        <w:rPr>
          <w:sz w:val="18"/>
          <w:lang w:val="en-GB"/>
        </w:rPr>
      </w:pPr>
      <w:r w:rsidRPr="00B313F4">
        <w:rPr>
          <w:sz w:val="18"/>
          <w:lang w:val="en-GB"/>
        </w:rPr>
        <w:t>Two-week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residency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at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SIDE,</w:t>
      </w:r>
      <w:r w:rsidRPr="00B313F4">
        <w:rPr>
          <w:spacing w:val="-10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experimental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art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space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at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Pearl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Academy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(Jaipur,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India),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2015</w:t>
      </w:r>
    </w:p>
    <w:p w14:paraId="5FCCB068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0"/>
        <w:rPr>
          <w:sz w:val="18"/>
          <w:lang w:val="en-GB"/>
        </w:rPr>
      </w:pPr>
      <w:r w:rsidRPr="00B313F4">
        <w:rPr>
          <w:sz w:val="18"/>
          <w:lang w:val="en-GB"/>
        </w:rPr>
        <w:t>Six-week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residency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at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Dislocate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12: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concurrencies,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curated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by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Emma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Ota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(Tokyo,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Japan),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2014</w:t>
      </w:r>
    </w:p>
    <w:p w14:paraId="4A988276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sz w:val="18"/>
          <w:lang w:val="en-GB"/>
        </w:rPr>
      </w:pPr>
      <w:r w:rsidRPr="00B313F4">
        <w:rPr>
          <w:sz w:val="18"/>
          <w:lang w:val="en-GB"/>
        </w:rPr>
        <w:t>Two-month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residency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at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Dislocate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12: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common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sense,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curated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by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Emma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Ota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(Tokyo,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Japan),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2012</w:t>
      </w:r>
    </w:p>
    <w:p w14:paraId="57D1CC4C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4"/>
        <w:rPr>
          <w:sz w:val="18"/>
          <w:lang w:val="en-GB"/>
        </w:rPr>
      </w:pPr>
      <w:r w:rsidRPr="00B313F4">
        <w:rPr>
          <w:sz w:val="18"/>
          <w:lang w:val="en-GB"/>
        </w:rPr>
        <w:t>Coded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Cultures: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City as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Interface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residency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curated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by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the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Transmediale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(Vienna,</w:t>
      </w:r>
      <w:r w:rsidRPr="00B313F4">
        <w:rPr>
          <w:spacing w:val="-1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Austria),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2011</w:t>
      </w:r>
    </w:p>
    <w:p w14:paraId="26975AE0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0"/>
        <w:rPr>
          <w:sz w:val="18"/>
          <w:lang w:val="en-GB"/>
        </w:rPr>
      </w:pPr>
      <w:r w:rsidRPr="00B313F4">
        <w:rPr>
          <w:sz w:val="18"/>
          <w:lang w:val="en-GB"/>
        </w:rPr>
        <w:lastRenderedPageBreak/>
        <w:t>Art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+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Public,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Periferry,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Desire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machine</w:t>
      </w:r>
      <w:r w:rsidRPr="00B313F4">
        <w:rPr>
          <w:spacing w:val="-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collective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(Guwahati),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2010</w:t>
      </w:r>
    </w:p>
    <w:p w14:paraId="1785FFFF" w14:textId="3D3B7ACA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sz w:val="18"/>
          <w:lang w:val="en-GB"/>
        </w:rPr>
      </w:pPr>
      <w:r w:rsidRPr="00B313F4">
        <w:rPr>
          <w:sz w:val="18"/>
          <w:lang w:val="en-GB"/>
        </w:rPr>
        <w:t>Peers,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Khoj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(New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Delhi),</w:t>
      </w:r>
      <w:r w:rsidRPr="00B313F4">
        <w:rPr>
          <w:spacing w:val="-9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2008</w:t>
      </w:r>
    </w:p>
    <w:p w14:paraId="0ABA8B18" w14:textId="77777777" w:rsidR="00C106BC" w:rsidRPr="00B313F4" w:rsidRDefault="004A73EB">
      <w:pPr>
        <w:spacing w:before="148"/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ACADEMIC</w:t>
      </w:r>
      <w:r w:rsidRPr="00B313F4">
        <w:rPr>
          <w:b/>
          <w:spacing w:val="9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&amp;</w:t>
      </w:r>
      <w:r w:rsidRPr="00B313F4">
        <w:rPr>
          <w:b/>
          <w:spacing w:val="10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RESEARCH</w:t>
      </w:r>
      <w:r w:rsidRPr="00B313F4">
        <w:rPr>
          <w:b/>
          <w:spacing w:val="8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EXPERIENCE</w:t>
      </w:r>
    </w:p>
    <w:p w14:paraId="3176C6B3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11CE79F7">
          <v:rect id="docshape11" o:spid="_x0000_s1032" alt="" style="position:absolute;margin-left:36pt;margin-top:7.3pt;width:523.3pt;height:2.05pt;z-index:-15725056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34B19699" w14:textId="77777777" w:rsidR="00C106BC" w:rsidRPr="00B313F4" w:rsidRDefault="00C106BC">
      <w:pPr>
        <w:pStyle w:val="BodyText"/>
        <w:spacing w:before="8" w:after="1"/>
        <w:rPr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  <w:gridCol w:w="1910"/>
      </w:tblGrid>
      <w:tr w:rsidR="00C106BC" w:rsidRPr="00B313F4" w14:paraId="6F9ED660" w14:textId="77777777">
        <w:trPr>
          <w:trHeight w:val="654"/>
        </w:trPr>
        <w:tc>
          <w:tcPr>
            <w:tcW w:w="8548" w:type="dxa"/>
          </w:tcPr>
          <w:p w14:paraId="1BEB2FB2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w w:val="95"/>
                <w:sz w:val="18"/>
                <w:lang w:val="en-GB"/>
              </w:rPr>
              <w:t>Visiting</w:t>
            </w:r>
            <w:r w:rsidRPr="00B313F4">
              <w:rPr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Professor,</w:t>
            </w:r>
            <w:r w:rsidRPr="00B313F4">
              <w:rPr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Anant</w:t>
            </w:r>
            <w:r w:rsidRPr="00B313F4">
              <w:rPr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National</w:t>
            </w:r>
            <w:r w:rsidRPr="00B313F4">
              <w:rPr>
                <w:b/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University</w:t>
            </w:r>
          </w:p>
        </w:tc>
        <w:tc>
          <w:tcPr>
            <w:tcW w:w="1910" w:type="dxa"/>
          </w:tcPr>
          <w:p w14:paraId="2891776A" w14:textId="44CDC4CA" w:rsidR="00C106BC" w:rsidRPr="00B313F4" w:rsidRDefault="004A73EB">
            <w:pPr>
              <w:pStyle w:val="TableParagraph"/>
              <w:spacing w:before="0" w:line="218" w:lineRule="exact"/>
              <w:ind w:left="105" w:right="471"/>
              <w:jc w:val="bot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Since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Aug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2021</w:t>
            </w:r>
            <w:r w:rsidRPr="00B313F4">
              <w:rPr>
                <w:b/>
                <w:spacing w:val="-4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Aug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2019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Dec</w:t>
            </w:r>
            <w:r w:rsidRPr="00B313F4">
              <w:rPr>
                <w:b/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</w:t>
            </w:r>
            <w:r w:rsidR="00CA3C19" w:rsidRPr="00B313F4">
              <w:rPr>
                <w:b/>
                <w:sz w:val="18"/>
                <w:lang w:val="en-GB"/>
              </w:rPr>
              <w:t>19</w:t>
            </w:r>
          </w:p>
        </w:tc>
      </w:tr>
      <w:tr w:rsidR="00C106BC" w:rsidRPr="00B313F4" w14:paraId="14BC7EDE" w14:textId="77777777">
        <w:trPr>
          <w:trHeight w:val="218"/>
        </w:trPr>
        <w:tc>
          <w:tcPr>
            <w:tcW w:w="8548" w:type="dxa"/>
          </w:tcPr>
          <w:p w14:paraId="3B931BE8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Initiated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and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led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the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Student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Volunteer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Programme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at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Ahmedabad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University</w:t>
            </w:r>
          </w:p>
        </w:tc>
        <w:tc>
          <w:tcPr>
            <w:tcW w:w="1910" w:type="dxa"/>
          </w:tcPr>
          <w:p w14:paraId="15A27704" w14:textId="77777777" w:rsidR="00C106BC" w:rsidRPr="00B313F4" w:rsidRDefault="004A73EB">
            <w:pPr>
              <w:pStyle w:val="TableParagraph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2019</w:t>
            </w:r>
            <w:r w:rsidRPr="00B313F4">
              <w:rPr>
                <w:b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2021</w:t>
            </w:r>
          </w:p>
        </w:tc>
      </w:tr>
      <w:tr w:rsidR="00C106BC" w:rsidRPr="00B313F4" w14:paraId="2A25EAB7" w14:textId="77777777">
        <w:trPr>
          <w:trHeight w:val="215"/>
        </w:trPr>
        <w:tc>
          <w:tcPr>
            <w:tcW w:w="8548" w:type="dxa"/>
          </w:tcPr>
          <w:p w14:paraId="1E5BB6C9" w14:textId="77777777" w:rsidR="00C106BC" w:rsidRPr="00B313F4" w:rsidRDefault="004A73EB">
            <w:pPr>
              <w:pStyle w:val="TableParagraph"/>
              <w:spacing w:before="6"/>
              <w:rPr>
                <w:b/>
                <w:sz w:val="18"/>
                <w:lang w:val="en-GB"/>
              </w:rPr>
            </w:pPr>
            <w:r w:rsidRPr="00B313F4">
              <w:rPr>
                <w:b/>
                <w:spacing w:val="-1"/>
                <w:sz w:val="18"/>
                <w:lang w:val="en-GB"/>
              </w:rPr>
              <w:t>Curator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and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Resident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writer,</w:t>
            </w:r>
            <w:r w:rsidRPr="00B313F4">
              <w:rPr>
                <w:b/>
                <w:spacing w:val="-14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Thukral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and</w:t>
            </w:r>
            <w:r w:rsidRPr="00B313F4">
              <w:rPr>
                <w:b/>
                <w:spacing w:val="-13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Tagra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Studio,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Gurgaon</w:t>
            </w:r>
          </w:p>
        </w:tc>
        <w:tc>
          <w:tcPr>
            <w:tcW w:w="1910" w:type="dxa"/>
          </w:tcPr>
          <w:p w14:paraId="3F7FEFF9" w14:textId="77777777" w:rsidR="00C106BC" w:rsidRPr="00B313F4" w:rsidRDefault="004A73EB">
            <w:pPr>
              <w:pStyle w:val="TableParagraph"/>
              <w:spacing w:before="6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  <w:r w:rsidRPr="00B313F4">
              <w:rPr>
                <w:b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2019</w:t>
            </w:r>
          </w:p>
        </w:tc>
      </w:tr>
      <w:tr w:rsidR="00C106BC" w:rsidRPr="00B313F4" w14:paraId="7A84DBCC" w14:textId="77777777">
        <w:trPr>
          <w:trHeight w:val="218"/>
        </w:trPr>
        <w:tc>
          <w:tcPr>
            <w:tcW w:w="8548" w:type="dxa"/>
          </w:tcPr>
          <w:p w14:paraId="0BAA3E5C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w w:val="95"/>
                <w:sz w:val="18"/>
                <w:lang w:val="en-GB"/>
              </w:rPr>
              <w:t>Chief</w:t>
            </w:r>
            <w:r w:rsidRPr="00B313F4">
              <w:rPr>
                <w:b/>
                <w:spacing w:val="1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Content</w:t>
            </w:r>
            <w:r w:rsidRPr="00B313F4">
              <w:rPr>
                <w:b/>
                <w:spacing w:val="1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Officer,</w:t>
            </w:r>
            <w:r w:rsidRPr="00B313F4">
              <w:rPr>
                <w:b/>
                <w:spacing w:val="1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Lintel</w:t>
            </w:r>
            <w:r w:rsidRPr="00B313F4">
              <w:rPr>
                <w:b/>
                <w:spacing w:val="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Technologies</w:t>
            </w:r>
            <w:r w:rsidRPr="00B313F4">
              <w:rPr>
                <w:b/>
                <w:spacing w:val="1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Pvt.</w:t>
            </w:r>
            <w:r w:rsidRPr="00B313F4">
              <w:rPr>
                <w:b/>
                <w:spacing w:val="1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Ltd.</w:t>
            </w:r>
          </w:p>
        </w:tc>
        <w:tc>
          <w:tcPr>
            <w:tcW w:w="1910" w:type="dxa"/>
          </w:tcPr>
          <w:p w14:paraId="1D26F4AA" w14:textId="77777777" w:rsidR="00C106BC" w:rsidRPr="00B313F4" w:rsidRDefault="004A73EB">
            <w:pPr>
              <w:pStyle w:val="TableParagraph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2017</w:t>
            </w:r>
            <w:r w:rsidRPr="00B313F4">
              <w:rPr>
                <w:b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2018</w:t>
            </w:r>
          </w:p>
        </w:tc>
      </w:tr>
      <w:tr w:rsidR="00C106BC" w:rsidRPr="00B313F4" w14:paraId="13BB3E3C" w14:textId="77777777">
        <w:trPr>
          <w:trHeight w:val="218"/>
        </w:trPr>
        <w:tc>
          <w:tcPr>
            <w:tcW w:w="8548" w:type="dxa"/>
          </w:tcPr>
          <w:p w14:paraId="55F10A3C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w w:val="95"/>
                <w:sz w:val="18"/>
                <w:lang w:val="en-GB"/>
              </w:rPr>
              <w:t>Adjunct</w:t>
            </w:r>
            <w:r w:rsidRPr="00B313F4">
              <w:rPr>
                <w:b/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Professor,</w:t>
            </w:r>
            <w:r w:rsidRPr="00B313F4">
              <w:rPr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Indus</w:t>
            </w:r>
            <w:r w:rsidRPr="00B313F4">
              <w:rPr>
                <w:b/>
                <w:spacing w:val="2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University</w:t>
            </w:r>
            <w:r w:rsidRPr="00B313F4">
              <w:rPr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(IDEA</w:t>
            </w:r>
            <w:r w:rsidRPr="00B313F4">
              <w:rPr>
                <w:b/>
                <w:spacing w:val="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School</w:t>
            </w:r>
            <w:r w:rsidRPr="00B313F4">
              <w:rPr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of</w:t>
            </w:r>
            <w:r w:rsidRPr="00B313F4">
              <w:rPr>
                <w:b/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Architecture,</w:t>
            </w:r>
            <w:r w:rsidRPr="00B313F4">
              <w:rPr>
                <w:b/>
                <w:spacing w:val="2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Ahmedabad)</w:t>
            </w:r>
          </w:p>
        </w:tc>
        <w:tc>
          <w:tcPr>
            <w:tcW w:w="1910" w:type="dxa"/>
          </w:tcPr>
          <w:p w14:paraId="1B2273A5" w14:textId="77777777" w:rsidR="00C106BC" w:rsidRPr="00B313F4" w:rsidRDefault="004A73EB">
            <w:pPr>
              <w:pStyle w:val="TableParagraph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  <w:r w:rsidRPr="00B313F4">
              <w:rPr>
                <w:b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2017</w:t>
            </w:r>
          </w:p>
        </w:tc>
      </w:tr>
      <w:tr w:rsidR="00C106BC" w:rsidRPr="00B313F4" w14:paraId="6206E440" w14:textId="77777777">
        <w:trPr>
          <w:trHeight w:val="218"/>
        </w:trPr>
        <w:tc>
          <w:tcPr>
            <w:tcW w:w="8548" w:type="dxa"/>
          </w:tcPr>
          <w:p w14:paraId="114F4D9B" w14:textId="477D6769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pacing w:val="-1"/>
                <w:sz w:val="18"/>
                <w:lang w:val="en-GB"/>
              </w:rPr>
              <w:t>Faculty,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S</w:t>
            </w:r>
            <w:r w:rsidR="00B313F4">
              <w:rPr>
                <w:b/>
                <w:spacing w:val="-1"/>
                <w:sz w:val="18"/>
                <w:lang w:val="en-GB"/>
              </w:rPr>
              <w:t xml:space="preserve">rishti </w:t>
            </w:r>
            <w:r w:rsidRPr="00B313F4">
              <w:rPr>
                <w:b/>
                <w:spacing w:val="-1"/>
                <w:sz w:val="18"/>
                <w:lang w:val="en-GB"/>
              </w:rPr>
              <w:t>School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of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Art,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Design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and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Technology,</w:t>
            </w:r>
            <w:r w:rsidRPr="00B313F4">
              <w:rPr>
                <w:b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Bangalore</w:t>
            </w:r>
          </w:p>
        </w:tc>
        <w:tc>
          <w:tcPr>
            <w:tcW w:w="1910" w:type="dxa"/>
          </w:tcPr>
          <w:p w14:paraId="2A60E390" w14:textId="77777777" w:rsidR="00C106BC" w:rsidRPr="00B313F4" w:rsidRDefault="004A73EB">
            <w:pPr>
              <w:pStyle w:val="TableParagraph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2010</w:t>
            </w:r>
            <w:r w:rsidRPr="00B313F4">
              <w:rPr>
                <w:b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</w:tbl>
    <w:p w14:paraId="3D6F5C64" w14:textId="77777777" w:rsidR="00C106BC" w:rsidRPr="00B313F4" w:rsidRDefault="00C106BC">
      <w:pPr>
        <w:pStyle w:val="BodyText"/>
        <w:spacing w:before="3"/>
        <w:rPr>
          <w:b/>
          <w:sz w:val="21"/>
          <w:lang w:val="en-GB"/>
        </w:rPr>
      </w:pPr>
    </w:p>
    <w:p w14:paraId="74384CCE" w14:textId="77777777" w:rsidR="00C106BC" w:rsidRPr="00B313F4" w:rsidRDefault="004A73EB">
      <w:pPr>
        <w:ind w:left="140"/>
        <w:rPr>
          <w:rFonts w:ascii="Arial-BoldItalicMT"/>
          <w:b/>
          <w:i/>
          <w:sz w:val="18"/>
          <w:lang w:val="en-GB"/>
        </w:rPr>
      </w:pPr>
      <w:r w:rsidRPr="00B313F4">
        <w:rPr>
          <w:rFonts w:ascii="Arial-BoldItalicMT"/>
          <w:b/>
          <w:i/>
          <w:spacing w:val="-1"/>
          <w:sz w:val="18"/>
          <w:u w:val="single"/>
          <w:lang w:val="en-GB"/>
        </w:rPr>
        <w:t>Other</w:t>
      </w:r>
      <w:r w:rsidRPr="00B313F4">
        <w:rPr>
          <w:rFonts w:ascii="Arial-BoldItalicMT"/>
          <w:b/>
          <w:i/>
          <w:spacing w:val="-10"/>
          <w:sz w:val="18"/>
          <w:u w:val="single"/>
          <w:lang w:val="en-GB"/>
        </w:rPr>
        <w:t xml:space="preserve"> </w:t>
      </w:r>
      <w:r w:rsidRPr="00B313F4">
        <w:rPr>
          <w:rFonts w:ascii="Arial-BoldItalicMT"/>
          <w:b/>
          <w:i/>
          <w:spacing w:val="-1"/>
          <w:sz w:val="18"/>
          <w:u w:val="single"/>
          <w:lang w:val="en-GB"/>
        </w:rPr>
        <w:t>Teaching</w:t>
      </w:r>
      <w:r w:rsidRPr="00B313F4">
        <w:rPr>
          <w:rFonts w:ascii="Arial-BoldItalicMT"/>
          <w:b/>
          <w:i/>
          <w:spacing w:val="-10"/>
          <w:sz w:val="18"/>
          <w:u w:val="single"/>
          <w:lang w:val="en-GB"/>
        </w:rPr>
        <w:t xml:space="preserve"> </w:t>
      </w:r>
      <w:r w:rsidRPr="00B313F4">
        <w:rPr>
          <w:rFonts w:ascii="Arial-BoldItalicMT"/>
          <w:b/>
          <w:i/>
          <w:spacing w:val="-1"/>
          <w:sz w:val="18"/>
          <w:u w:val="single"/>
          <w:lang w:val="en-GB"/>
        </w:rPr>
        <w:t>Assignments</w:t>
      </w:r>
    </w:p>
    <w:p w14:paraId="2EE76AEE" w14:textId="77777777" w:rsidR="00C106BC" w:rsidRPr="00B313F4" w:rsidRDefault="00C106BC">
      <w:pPr>
        <w:pStyle w:val="BodyText"/>
        <w:spacing w:before="2"/>
        <w:rPr>
          <w:rFonts w:ascii="Arial-BoldItalicMT"/>
          <w:b/>
          <w:i/>
          <w:sz w:val="22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  <w:gridCol w:w="1910"/>
      </w:tblGrid>
      <w:tr w:rsidR="00B313F4" w:rsidRPr="00B313F4" w14:paraId="7079EB1F" w14:textId="77777777">
        <w:trPr>
          <w:trHeight w:val="436"/>
        </w:trPr>
        <w:tc>
          <w:tcPr>
            <w:tcW w:w="8548" w:type="dxa"/>
          </w:tcPr>
          <w:p w14:paraId="2998799A" w14:textId="2F001CCA" w:rsidR="00B313F4" w:rsidRDefault="00BE37E8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Visiting Professor, National Institute of Design</w:t>
            </w:r>
            <w:r w:rsidR="00586371">
              <w:rPr>
                <w:b/>
                <w:sz w:val="18"/>
                <w:lang w:val="en-GB"/>
              </w:rPr>
              <w:t xml:space="preserve"> (</w:t>
            </w:r>
            <w:r w:rsidR="00586371" w:rsidRPr="00B313F4">
              <w:rPr>
                <w:b/>
                <w:sz w:val="18"/>
                <w:lang w:val="en-GB"/>
              </w:rPr>
              <w:t>NID,</w:t>
            </w:r>
            <w:r w:rsidR="00586371"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="00586371" w:rsidRPr="00B313F4">
              <w:rPr>
                <w:b/>
                <w:sz w:val="18"/>
                <w:lang w:val="en-GB"/>
              </w:rPr>
              <w:t>Bangalore)</w:t>
            </w:r>
          </w:p>
          <w:p w14:paraId="2B709BBC" w14:textId="47D416F9" w:rsidR="00BE37E8" w:rsidRPr="00B313F4" w:rsidRDefault="00BE37E8" w:rsidP="00BE37E8">
            <w:pPr>
              <w:pStyle w:val="TableParagraph"/>
              <w:rPr>
                <w:b/>
                <w:sz w:val="18"/>
                <w:lang w:val="en-GB"/>
              </w:rPr>
            </w:pPr>
            <w:r w:rsidRPr="00BE37E8">
              <w:rPr>
                <w:bCs/>
                <w:i/>
                <w:iCs/>
                <w:sz w:val="18"/>
                <w:lang w:val="en-IN"/>
              </w:rPr>
              <w:t>Taught a two-week course in the Digital Game Design department</w:t>
            </w:r>
          </w:p>
        </w:tc>
        <w:tc>
          <w:tcPr>
            <w:tcW w:w="1910" w:type="dxa"/>
          </w:tcPr>
          <w:p w14:paraId="1A13463A" w14:textId="09A04BCF" w:rsidR="00B313F4" w:rsidRPr="00B313F4" w:rsidRDefault="00B313F4">
            <w:pPr>
              <w:pStyle w:val="TableParagraph"/>
              <w:spacing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2021</w:t>
            </w:r>
          </w:p>
        </w:tc>
      </w:tr>
      <w:tr w:rsidR="00C106BC" w:rsidRPr="00B313F4" w14:paraId="5301A758" w14:textId="77777777">
        <w:trPr>
          <w:trHeight w:val="436"/>
        </w:trPr>
        <w:tc>
          <w:tcPr>
            <w:tcW w:w="8548" w:type="dxa"/>
          </w:tcPr>
          <w:p w14:paraId="7EFDFC1B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Visiting</w:t>
            </w:r>
            <w:r w:rsidRPr="00B313F4">
              <w:rPr>
                <w:b/>
                <w:spacing w:val="-13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Professor,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Department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of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Design,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Nirma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University</w:t>
            </w:r>
          </w:p>
          <w:p w14:paraId="70BD9B3B" w14:textId="77777777" w:rsidR="00C106BC" w:rsidRPr="00B313F4" w:rsidRDefault="004A73EB">
            <w:pPr>
              <w:pStyle w:val="TableParagraph"/>
              <w:spacing w:before="12"/>
              <w:rPr>
                <w:i/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Contributed</w:t>
            </w:r>
            <w:r w:rsidRPr="00B313F4">
              <w:rPr>
                <w:i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to</w:t>
            </w:r>
            <w:r w:rsidRPr="00B313F4">
              <w:rPr>
                <w:i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</w:t>
            </w:r>
            <w:r w:rsidRPr="00B313F4">
              <w:rPr>
                <w:i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course</w:t>
            </w:r>
            <w:r w:rsidRPr="00B313F4">
              <w:rPr>
                <w:i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co-ordinated</w:t>
            </w:r>
            <w:r w:rsidRPr="00B313F4">
              <w:rPr>
                <w:i/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by</w:t>
            </w:r>
            <w:r w:rsidRPr="00B313F4">
              <w:rPr>
                <w:i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Dr Sangita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Shroff,</w:t>
            </w:r>
            <w:r w:rsidRPr="00B313F4">
              <w:rPr>
                <w:i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History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of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Post-Industrial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Manufacturing</w:t>
            </w:r>
          </w:p>
        </w:tc>
        <w:tc>
          <w:tcPr>
            <w:tcW w:w="1910" w:type="dxa"/>
          </w:tcPr>
          <w:p w14:paraId="34F9175A" w14:textId="77777777" w:rsidR="00C106BC" w:rsidRPr="00B313F4" w:rsidRDefault="004A73EB">
            <w:pPr>
              <w:pStyle w:val="TableParagraph"/>
              <w:spacing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2019</w:t>
            </w:r>
          </w:p>
        </w:tc>
      </w:tr>
      <w:tr w:rsidR="00C106BC" w:rsidRPr="00B313F4" w14:paraId="47491FB3" w14:textId="77777777">
        <w:trPr>
          <w:trHeight w:val="434"/>
        </w:trPr>
        <w:tc>
          <w:tcPr>
            <w:tcW w:w="8548" w:type="dxa"/>
          </w:tcPr>
          <w:p w14:paraId="017DB809" w14:textId="77777777" w:rsidR="00C106BC" w:rsidRPr="00B313F4" w:rsidRDefault="004A73EB">
            <w:pPr>
              <w:pStyle w:val="TableParagraph"/>
              <w:spacing w:before="0" w:line="218" w:lineRule="exact"/>
              <w:rPr>
                <w:b/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Conducted</w:t>
            </w:r>
            <w:r w:rsidRPr="00B313F4">
              <w:rPr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workshop</w:t>
            </w:r>
            <w:r w:rsidRPr="00B313F4">
              <w:rPr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titled</w:t>
            </w:r>
            <w:r w:rsidRPr="00B313F4">
              <w:rPr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Hybrid-use</w:t>
            </w:r>
            <w:r w:rsidRPr="00B313F4">
              <w:rPr>
                <w:i/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spaces,</w:t>
            </w:r>
            <w:r w:rsidRPr="00B313F4">
              <w:rPr>
                <w:i/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the</w:t>
            </w:r>
            <w:r w:rsidRPr="00B313F4">
              <w:rPr>
                <w:i/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informal</w:t>
            </w:r>
            <w:r w:rsidRPr="00B313F4">
              <w:rPr>
                <w:i/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economy</w:t>
            </w:r>
            <w:r w:rsidRPr="00B313F4">
              <w:rPr>
                <w:i/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and</w:t>
            </w:r>
            <w:r w:rsidRPr="00B313F4">
              <w:rPr>
                <w:i/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fluid</w:t>
            </w:r>
            <w:r w:rsidRPr="00B313F4">
              <w:rPr>
                <w:i/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communities</w:t>
            </w:r>
            <w:r w:rsidRPr="00B313F4">
              <w:rPr>
                <w:i/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CEPT</w:t>
            </w:r>
            <w:r w:rsidRPr="00B313F4">
              <w:rPr>
                <w:b/>
                <w:spacing w:val="-4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(Ahmedabad)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as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part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of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the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Archiprix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2017</w:t>
            </w:r>
            <w:r w:rsidRPr="00B313F4">
              <w:rPr>
                <w:b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programme.</w:t>
            </w:r>
          </w:p>
        </w:tc>
        <w:tc>
          <w:tcPr>
            <w:tcW w:w="1910" w:type="dxa"/>
          </w:tcPr>
          <w:p w14:paraId="4F09D54F" w14:textId="77777777" w:rsidR="00C106BC" w:rsidRPr="00B313F4" w:rsidRDefault="004A73EB">
            <w:pPr>
              <w:pStyle w:val="TableParagraph"/>
              <w:spacing w:before="6"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2017</w:t>
            </w:r>
          </w:p>
        </w:tc>
      </w:tr>
      <w:tr w:rsidR="00C106BC" w:rsidRPr="00B313F4" w14:paraId="7CA51646" w14:textId="77777777">
        <w:trPr>
          <w:trHeight w:val="434"/>
        </w:trPr>
        <w:tc>
          <w:tcPr>
            <w:tcW w:w="8548" w:type="dxa"/>
          </w:tcPr>
          <w:p w14:paraId="5B51FFD3" w14:textId="77777777" w:rsidR="00C106BC" w:rsidRPr="00B313F4" w:rsidRDefault="004A73EB">
            <w:pPr>
              <w:pStyle w:val="TableParagraph"/>
              <w:spacing w:before="7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pacing w:val="-1"/>
                <w:sz w:val="18"/>
                <w:lang w:val="en-GB"/>
              </w:rPr>
              <w:t>Visiting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Professor,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pacing w:val="-1"/>
                <w:sz w:val="18"/>
                <w:lang w:val="en-GB"/>
              </w:rPr>
              <w:t>Digital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Game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Design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Department,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National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Institute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of</w:t>
            </w:r>
            <w:r w:rsidRPr="00B313F4">
              <w:rPr>
                <w:b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Design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(NID,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Bangalore)</w:t>
            </w:r>
          </w:p>
          <w:p w14:paraId="73D02DC5" w14:textId="77777777" w:rsidR="00C106BC" w:rsidRPr="00B313F4" w:rsidRDefault="004A73EB">
            <w:pPr>
              <w:pStyle w:val="TableParagraph"/>
              <w:spacing w:before="11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Game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Design:</w:t>
            </w:r>
            <w:r w:rsidRPr="00B313F4">
              <w:rPr>
                <w:i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An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Introduction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to</w:t>
            </w:r>
            <w:r w:rsidRPr="00B313F4">
              <w:rPr>
                <w:i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Concepts</w:t>
            </w:r>
            <w:r w:rsidRPr="00B313F4">
              <w:rPr>
                <w:i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and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Models,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one-week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module</w:t>
            </w:r>
          </w:p>
        </w:tc>
        <w:tc>
          <w:tcPr>
            <w:tcW w:w="1910" w:type="dxa"/>
          </w:tcPr>
          <w:p w14:paraId="1478E2E5" w14:textId="76AF82C8" w:rsidR="00C106BC" w:rsidRPr="00B313F4" w:rsidRDefault="004A73EB">
            <w:pPr>
              <w:pStyle w:val="TableParagraph"/>
              <w:spacing w:before="7"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  <w:r w:rsidR="00CA3C19" w:rsidRPr="00B313F4">
              <w:rPr>
                <w:b/>
                <w:sz w:val="18"/>
                <w:lang w:val="en-GB"/>
              </w:rPr>
              <w:t>, 2017</w:t>
            </w:r>
          </w:p>
        </w:tc>
      </w:tr>
      <w:tr w:rsidR="00C106BC" w:rsidRPr="00B313F4" w14:paraId="7B87BFC1" w14:textId="77777777">
        <w:trPr>
          <w:trHeight w:val="433"/>
        </w:trPr>
        <w:tc>
          <w:tcPr>
            <w:tcW w:w="8548" w:type="dxa"/>
          </w:tcPr>
          <w:p w14:paraId="64546647" w14:textId="005A1374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rFonts w:ascii="Arial-BoldItalicMT"/>
                <w:b/>
                <w:i/>
                <w:w w:val="95"/>
                <w:sz w:val="18"/>
                <w:lang w:val="en-GB"/>
              </w:rPr>
              <w:t>Visiting</w:t>
            </w:r>
            <w:r w:rsidRPr="00B313F4">
              <w:rPr>
                <w:rFonts w:ascii="Arial-BoldItalicMT"/>
                <w:b/>
                <w:i/>
                <w:spacing w:val="2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rFonts w:ascii="Arial-BoldItalicMT"/>
                <w:b/>
                <w:i/>
                <w:w w:val="95"/>
                <w:sz w:val="18"/>
                <w:lang w:val="en-GB"/>
              </w:rPr>
              <w:t>Professor,</w:t>
            </w:r>
            <w:r w:rsidRPr="00B313F4">
              <w:rPr>
                <w:rFonts w:ascii="Arial-BoldItalicMT"/>
                <w:b/>
                <w:i/>
                <w:spacing w:val="25"/>
                <w:w w:val="95"/>
                <w:sz w:val="18"/>
                <w:lang w:val="en-GB"/>
              </w:rPr>
              <w:t xml:space="preserve"> </w:t>
            </w:r>
            <w:r w:rsidR="00B313F4" w:rsidRPr="00B313F4">
              <w:rPr>
                <w:b/>
                <w:w w:val="95"/>
                <w:sz w:val="18"/>
                <w:lang w:val="en-GB"/>
              </w:rPr>
              <w:t>Centre</w:t>
            </w:r>
            <w:r w:rsidRPr="00B313F4">
              <w:rPr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for</w:t>
            </w:r>
            <w:r w:rsidRPr="00B313F4">
              <w:rPr>
                <w:b/>
                <w:spacing w:val="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Arts</w:t>
            </w:r>
            <w:r w:rsidRPr="00B313F4">
              <w:rPr>
                <w:b/>
                <w:spacing w:val="2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and</w:t>
            </w:r>
            <w:r w:rsidRPr="00B313F4">
              <w:rPr>
                <w:b/>
                <w:spacing w:val="2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Humanities,</w:t>
            </w:r>
            <w:r w:rsidRPr="00B313F4">
              <w:rPr>
                <w:b/>
                <w:spacing w:val="2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CEPT</w:t>
            </w:r>
            <w:r w:rsidRPr="00B313F4">
              <w:rPr>
                <w:b/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University</w:t>
            </w:r>
            <w:r w:rsidRPr="00B313F4">
              <w:rPr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(Ahmedabad,</w:t>
            </w:r>
            <w:r w:rsidRPr="00B313F4">
              <w:rPr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India)</w:t>
            </w:r>
          </w:p>
          <w:p w14:paraId="14E48C89" w14:textId="77777777" w:rsidR="00C106BC" w:rsidRPr="00B313F4" w:rsidRDefault="004A73EB">
            <w:pPr>
              <w:pStyle w:val="TableParagraph"/>
              <w:spacing w:before="9"/>
              <w:rPr>
                <w:rFonts w:ascii="Arial-BoldItalicMT"/>
                <w:b/>
                <w:i/>
                <w:sz w:val="18"/>
                <w:lang w:val="en-GB"/>
              </w:rPr>
            </w:pPr>
            <w:r w:rsidRPr="00B313F4">
              <w:rPr>
                <w:rFonts w:ascii="Arial-BoldItalicMT"/>
                <w:b/>
                <w:i/>
                <w:sz w:val="18"/>
                <w:lang w:val="en-GB"/>
              </w:rPr>
              <w:t>Web</w:t>
            </w:r>
            <w:r w:rsidRPr="00B313F4">
              <w:rPr>
                <w:rFonts w:ascii="Arial-BoldItalicMT"/>
                <w:b/>
                <w:i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rFonts w:ascii="Arial-BoldItalicMT"/>
                <w:b/>
                <w:i/>
                <w:sz w:val="18"/>
                <w:lang w:val="en-GB"/>
              </w:rPr>
              <w:t>Curation</w:t>
            </w:r>
          </w:p>
        </w:tc>
        <w:tc>
          <w:tcPr>
            <w:tcW w:w="1910" w:type="dxa"/>
          </w:tcPr>
          <w:p w14:paraId="1EF015F9" w14:textId="77777777" w:rsidR="00C106BC" w:rsidRPr="00B313F4" w:rsidRDefault="004A73EB">
            <w:pPr>
              <w:pStyle w:val="TableParagraph"/>
              <w:spacing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</w:tbl>
    <w:p w14:paraId="21D44833" w14:textId="77777777" w:rsidR="00C106BC" w:rsidRPr="00B313F4" w:rsidRDefault="00C106BC">
      <w:pPr>
        <w:rPr>
          <w:sz w:val="18"/>
          <w:lang w:val="en-GB"/>
        </w:rPr>
        <w:sectPr w:rsidR="00C106BC" w:rsidRPr="00B313F4">
          <w:type w:val="continuous"/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  <w:gridCol w:w="1910"/>
      </w:tblGrid>
      <w:tr w:rsidR="00C106BC" w:rsidRPr="00B313F4" w14:paraId="5F82BAD8" w14:textId="77777777">
        <w:trPr>
          <w:trHeight w:val="652"/>
        </w:trPr>
        <w:tc>
          <w:tcPr>
            <w:tcW w:w="8548" w:type="dxa"/>
          </w:tcPr>
          <w:p w14:paraId="67E29462" w14:textId="77777777" w:rsidR="00C106BC" w:rsidRPr="00B313F4" w:rsidRDefault="004A73EB">
            <w:pPr>
              <w:pStyle w:val="TableParagraph"/>
              <w:spacing w:line="254" w:lineRule="auto"/>
              <w:rPr>
                <w:b/>
                <w:sz w:val="18"/>
                <w:lang w:val="en-GB"/>
              </w:rPr>
            </w:pPr>
            <w:r w:rsidRPr="00B313F4">
              <w:rPr>
                <w:rFonts w:ascii="Arial-BoldItalicMT"/>
                <w:b/>
                <w:i/>
                <w:sz w:val="18"/>
                <w:lang w:val="en-GB"/>
              </w:rPr>
              <w:t>Visiting</w:t>
            </w:r>
            <w:r w:rsidRPr="00B313F4">
              <w:rPr>
                <w:rFonts w:ascii="Arial-BoldItalicMT"/>
                <w:b/>
                <w:i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rFonts w:ascii="Arial-BoldItalicMT"/>
                <w:b/>
                <w:i/>
                <w:sz w:val="18"/>
                <w:lang w:val="en-GB"/>
              </w:rPr>
              <w:t>Professor,</w:t>
            </w:r>
            <w:r w:rsidRPr="00B313F4">
              <w:rPr>
                <w:rFonts w:ascii="Arial-BoldItalicMT"/>
                <w:b/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New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Media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Design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Department,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National</w:t>
            </w:r>
            <w:r w:rsidRPr="00B313F4">
              <w:rPr>
                <w:b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Institute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of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Design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(NID,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Gandhinagar,</w:t>
            </w:r>
            <w:r w:rsidRPr="00B313F4">
              <w:rPr>
                <w:b/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India)</w:t>
            </w:r>
          </w:p>
          <w:p w14:paraId="7A6354DB" w14:textId="77777777" w:rsidR="00C106BC" w:rsidRPr="00B313F4" w:rsidRDefault="004A73EB">
            <w:pPr>
              <w:pStyle w:val="TableParagraph"/>
              <w:spacing w:before="0" w:line="185" w:lineRule="exact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New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Media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Studies: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An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Overview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four-week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module</w:t>
            </w:r>
          </w:p>
        </w:tc>
        <w:tc>
          <w:tcPr>
            <w:tcW w:w="1910" w:type="dxa"/>
          </w:tcPr>
          <w:p w14:paraId="4FBB4CEB" w14:textId="77777777" w:rsidR="00C106BC" w:rsidRPr="00B313F4" w:rsidRDefault="004A73EB">
            <w:pPr>
              <w:pStyle w:val="TableParagraph"/>
              <w:spacing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  <w:tr w:rsidR="00C106BC" w:rsidRPr="00B313F4" w14:paraId="35CD8F17" w14:textId="77777777">
        <w:trPr>
          <w:trHeight w:val="436"/>
        </w:trPr>
        <w:tc>
          <w:tcPr>
            <w:tcW w:w="8548" w:type="dxa"/>
          </w:tcPr>
          <w:p w14:paraId="3546EAC1" w14:textId="6106DE87" w:rsidR="00C106BC" w:rsidRPr="00B313F4" w:rsidRDefault="004A73EB">
            <w:pPr>
              <w:pStyle w:val="TableParagraph"/>
              <w:spacing w:before="9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w w:val="95"/>
                <w:sz w:val="18"/>
                <w:lang w:val="en-GB"/>
              </w:rPr>
              <w:t>Visiting</w:t>
            </w:r>
            <w:r w:rsidRPr="00B313F4">
              <w:rPr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Professor,</w:t>
            </w:r>
            <w:r w:rsidRPr="00B313F4">
              <w:rPr>
                <w:b/>
                <w:spacing w:val="24"/>
                <w:w w:val="95"/>
                <w:sz w:val="18"/>
                <w:lang w:val="en-GB"/>
              </w:rPr>
              <w:t xml:space="preserve"> </w:t>
            </w:r>
            <w:r w:rsidR="00B313F4" w:rsidRPr="00B313F4">
              <w:rPr>
                <w:b/>
                <w:w w:val="95"/>
                <w:sz w:val="18"/>
                <w:lang w:val="en-GB"/>
              </w:rPr>
              <w:t>Centre</w:t>
            </w:r>
            <w:r w:rsidRPr="00B313F4">
              <w:rPr>
                <w:b/>
                <w:spacing w:val="2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for</w:t>
            </w:r>
            <w:r w:rsidRPr="00B313F4">
              <w:rPr>
                <w:b/>
                <w:spacing w:val="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Arts</w:t>
            </w:r>
            <w:r w:rsidRPr="00B313F4">
              <w:rPr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and</w:t>
            </w:r>
            <w:r w:rsidRPr="00B313F4">
              <w:rPr>
                <w:b/>
                <w:spacing w:val="2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Humanities,</w:t>
            </w:r>
            <w:r w:rsidRPr="00B313F4">
              <w:rPr>
                <w:b/>
                <w:spacing w:val="2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CEPT</w:t>
            </w:r>
            <w:r w:rsidRPr="00B313F4">
              <w:rPr>
                <w:b/>
                <w:spacing w:val="1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University</w:t>
            </w:r>
            <w:r w:rsidRPr="00B313F4">
              <w:rPr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(Ahmedabad,</w:t>
            </w:r>
            <w:r w:rsidRPr="00B313F4">
              <w:rPr>
                <w:b/>
                <w:spacing w:val="2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b/>
                <w:w w:val="95"/>
                <w:sz w:val="18"/>
                <w:lang w:val="en-GB"/>
              </w:rPr>
              <w:t>India)</w:t>
            </w:r>
          </w:p>
          <w:p w14:paraId="7CA8B25F" w14:textId="77777777" w:rsidR="00C106BC" w:rsidRPr="00B313F4" w:rsidRDefault="004A73EB">
            <w:pPr>
              <w:pStyle w:val="TableParagraph"/>
              <w:spacing w:before="11"/>
              <w:rPr>
                <w:i/>
                <w:sz w:val="18"/>
                <w:lang w:val="en-GB"/>
              </w:rPr>
            </w:pPr>
            <w:r w:rsidRPr="00B313F4">
              <w:rPr>
                <w:i/>
                <w:spacing w:val="-1"/>
                <w:sz w:val="18"/>
                <w:lang w:val="en-GB"/>
              </w:rPr>
              <w:t>Computational</w:t>
            </w:r>
            <w:r w:rsidRPr="00B313F4">
              <w:rPr>
                <w:i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Aesthetics and Experimental</w:t>
            </w:r>
            <w:r w:rsidRPr="00B313F4">
              <w:rPr>
                <w:i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Animation</w:t>
            </w:r>
          </w:p>
        </w:tc>
        <w:tc>
          <w:tcPr>
            <w:tcW w:w="1910" w:type="dxa"/>
          </w:tcPr>
          <w:p w14:paraId="6ECFD28E" w14:textId="77777777" w:rsidR="00C106BC" w:rsidRPr="00B313F4" w:rsidRDefault="004A73EB">
            <w:pPr>
              <w:pStyle w:val="TableParagraph"/>
              <w:spacing w:before="9" w:line="240" w:lineRule="auto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2012</w:t>
            </w:r>
          </w:p>
        </w:tc>
      </w:tr>
      <w:tr w:rsidR="00C106BC" w:rsidRPr="00B313F4" w14:paraId="16200724" w14:textId="77777777">
        <w:trPr>
          <w:trHeight w:val="217"/>
        </w:trPr>
        <w:tc>
          <w:tcPr>
            <w:tcW w:w="8548" w:type="dxa"/>
          </w:tcPr>
          <w:p w14:paraId="29F748C9" w14:textId="77777777" w:rsidR="00C106BC" w:rsidRPr="00B313F4" w:rsidRDefault="004A73EB">
            <w:pPr>
              <w:pStyle w:val="TableParagraph"/>
              <w:rPr>
                <w:i/>
                <w:sz w:val="18"/>
                <w:lang w:val="en-GB"/>
              </w:rPr>
            </w:pPr>
            <w:r w:rsidRPr="00B313F4">
              <w:rPr>
                <w:b/>
                <w:spacing w:val="-1"/>
                <w:sz w:val="18"/>
                <w:lang w:val="en-GB"/>
              </w:rPr>
              <w:t>Faculty,</w:t>
            </w:r>
            <w:r w:rsidRPr="00B313F4">
              <w:rPr>
                <w:b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Workshop,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Dutch</w:t>
            </w:r>
            <w:r w:rsidRPr="00B313F4">
              <w:rPr>
                <w:i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Art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Institute</w:t>
            </w:r>
            <w:r w:rsidRPr="00B313F4">
              <w:rPr>
                <w:i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(Arnhem,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Netherlands)</w:t>
            </w:r>
          </w:p>
        </w:tc>
        <w:tc>
          <w:tcPr>
            <w:tcW w:w="1910" w:type="dxa"/>
          </w:tcPr>
          <w:p w14:paraId="0EB02249" w14:textId="77777777" w:rsidR="00C106BC" w:rsidRPr="00B313F4" w:rsidRDefault="004A73EB">
            <w:pPr>
              <w:pStyle w:val="TableParagraph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2009</w:t>
            </w:r>
          </w:p>
        </w:tc>
      </w:tr>
      <w:tr w:rsidR="00C106BC" w:rsidRPr="00B313F4" w14:paraId="22C7A252" w14:textId="77777777">
        <w:trPr>
          <w:trHeight w:val="218"/>
        </w:trPr>
        <w:tc>
          <w:tcPr>
            <w:tcW w:w="8548" w:type="dxa"/>
          </w:tcPr>
          <w:p w14:paraId="65BEA187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Paper</w:t>
            </w:r>
            <w:r w:rsidRPr="00B313F4">
              <w:rPr>
                <w:b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presentation,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FM10: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Openness,</w:t>
            </w:r>
            <w:r w:rsidRPr="00B313F4">
              <w:rPr>
                <w:b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Code,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Content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(Chicago,</w:t>
            </w:r>
            <w:r w:rsidRPr="00B313F4">
              <w:rPr>
                <w:b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USA)</w:t>
            </w:r>
          </w:p>
        </w:tc>
        <w:tc>
          <w:tcPr>
            <w:tcW w:w="1910" w:type="dxa"/>
          </w:tcPr>
          <w:p w14:paraId="5D47B3C0" w14:textId="77777777" w:rsidR="00C106BC" w:rsidRPr="00B313F4" w:rsidRDefault="004A73EB">
            <w:pPr>
              <w:pStyle w:val="TableParagraph"/>
              <w:ind w:left="105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2006</w:t>
            </w:r>
          </w:p>
        </w:tc>
      </w:tr>
    </w:tbl>
    <w:p w14:paraId="5FAAE7E6" w14:textId="77777777" w:rsidR="00C106BC" w:rsidRPr="00B313F4" w:rsidRDefault="00C106BC">
      <w:pPr>
        <w:pStyle w:val="BodyText"/>
        <w:spacing w:before="11"/>
        <w:rPr>
          <w:rFonts w:ascii="Arial-BoldItalicMT"/>
          <w:b/>
          <w:i/>
          <w:sz w:val="11"/>
          <w:lang w:val="en-GB"/>
        </w:rPr>
      </w:pPr>
    </w:p>
    <w:p w14:paraId="3A8F40AA" w14:textId="77777777" w:rsidR="00C106BC" w:rsidRPr="00B313F4" w:rsidRDefault="004A73EB">
      <w:pPr>
        <w:spacing w:before="108"/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Roles</w:t>
      </w:r>
      <w:r w:rsidRPr="00B313F4">
        <w:rPr>
          <w:b/>
          <w:spacing w:val="6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&amp;</w:t>
      </w:r>
      <w:r w:rsidRPr="00B313F4">
        <w:rPr>
          <w:b/>
          <w:spacing w:val="11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Responsibilities:</w:t>
      </w:r>
    </w:p>
    <w:p w14:paraId="24B098FE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1"/>
        <w:rPr>
          <w:sz w:val="18"/>
          <w:lang w:val="en-GB"/>
        </w:rPr>
      </w:pPr>
      <w:r w:rsidRPr="00B313F4">
        <w:rPr>
          <w:sz w:val="18"/>
          <w:lang w:val="en-GB"/>
        </w:rPr>
        <w:t>Delivering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lectures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studio</w:t>
      </w:r>
      <w:r w:rsidRPr="00B313F4">
        <w:rPr>
          <w:spacing w:val="-8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sessions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for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Design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Arts</w:t>
      </w:r>
      <w:r w:rsidRPr="00B313F4">
        <w:rPr>
          <w:spacing w:val="-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subject.</w:t>
      </w:r>
    </w:p>
    <w:p w14:paraId="25EA1CF2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rPr>
          <w:sz w:val="18"/>
          <w:lang w:val="en-GB"/>
        </w:rPr>
      </w:pPr>
      <w:r w:rsidRPr="00B313F4">
        <w:rPr>
          <w:sz w:val="18"/>
          <w:lang w:val="en-GB"/>
        </w:rPr>
        <w:t>Exploring</w:t>
      </w:r>
      <w:r w:rsidRPr="00B313F4">
        <w:rPr>
          <w:spacing w:val="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implementing</w:t>
      </w:r>
      <w:r w:rsidRPr="00B313F4">
        <w:rPr>
          <w:spacing w:val="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new</w:t>
      </w:r>
      <w:r w:rsidRPr="00B313F4">
        <w:rPr>
          <w:spacing w:val="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teaching</w:t>
      </w:r>
      <w:r w:rsidRPr="00B313F4">
        <w:rPr>
          <w:spacing w:val="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techniques;</w:t>
      </w:r>
      <w:r w:rsidRPr="00B313F4">
        <w:rPr>
          <w:spacing w:val="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establishing</w:t>
      </w:r>
      <w:r w:rsidRPr="00B313F4">
        <w:rPr>
          <w:spacing w:val="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</w:t>
      </w:r>
      <w:r w:rsidRPr="00B313F4">
        <w:rPr>
          <w:spacing w:val="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learning</w:t>
      </w:r>
      <w:r w:rsidRPr="00B313F4">
        <w:rPr>
          <w:spacing w:val="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environment</w:t>
      </w:r>
      <w:r w:rsidRPr="00B313F4">
        <w:rPr>
          <w:spacing w:val="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to</w:t>
      </w:r>
      <w:r w:rsidRPr="00B313F4">
        <w:rPr>
          <w:spacing w:val="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meet</w:t>
      </w:r>
      <w:r w:rsidRPr="00B313F4">
        <w:rPr>
          <w:spacing w:val="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7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enhance</w:t>
      </w:r>
      <w:r w:rsidRPr="00B313F4">
        <w:rPr>
          <w:spacing w:val="6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the</w:t>
      </w:r>
      <w:r w:rsidRPr="00B313F4">
        <w:rPr>
          <w:spacing w:val="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student’s</w:t>
      </w:r>
    </w:p>
    <w:p w14:paraId="21652D22" w14:textId="77777777" w:rsidR="00C106BC" w:rsidRPr="00B313F4" w:rsidRDefault="004A73EB">
      <w:pPr>
        <w:pStyle w:val="BodyText"/>
        <w:spacing w:before="45"/>
        <w:ind w:left="500"/>
        <w:rPr>
          <w:lang w:val="en-GB"/>
        </w:rPr>
      </w:pPr>
      <w:r w:rsidRPr="00B313F4">
        <w:rPr>
          <w:lang w:val="en-GB"/>
        </w:rPr>
        <w:t>needs</w:t>
      </w:r>
      <w:r w:rsidRPr="00B313F4">
        <w:rPr>
          <w:spacing w:val="-7"/>
          <w:lang w:val="en-GB"/>
        </w:rPr>
        <w:t xml:space="preserve"> </w:t>
      </w:r>
      <w:r w:rsidRPr="00B313F4">
        <w:rPr>
          <w:lang w:val="en-GB"/>
        </w:rPr>
        <w:t>of</w:t>
      </w:r>
      <w:r w:rsidRPr="00B313F4">
        <w:rPr>
          <w:spacing w:val="-8"/>
          <w:lang w:val="en-GB"/>
        </w:rPr>
        <w:t xml:space="preserve"> </w:t>
      </w:r>
      <w:r w:rsidRPr="00B313F4">
        <w:rPr>
          <w:lang w:val="en-GB"/>
        </w:rPr>
        <w:t>emotional,</w:t>
      </w:r>
      <w:r w:rsidRPr="00B313F4">
        <w:rPr>
          <w:spacing w:val="-8"/>
          <w:lang w:val="en-GB"/>
        </w:rPr>
        <w:t xml:space="preserve"> </w:t>
      </w:r>
      <w:r w:rsidRPr="00B313F4">
        <w:rPr>
          <w:lang w:val="en-GB"/>
        </w:rPr>
        <w:t>intellectual,</w:t>
      </w:r>
      <w:r w:rsidRPr="00B313F4">
        <w:rPr>
          <w:spacing w:val="-4"/>
          <w:lang w:val="en-GB"/>
        </w:rPr>
        <w:t xml:space="preserve"> </w:t>
      </w:r>
      <w:r w:rsidRPr="00B313F4">
        <w:rPr>
          <w:lang w:val="en-GB"/>
        </w:rPr>
        <w:t>social,</w:t>
      </w:r>
      <w:r w:rsidRPr="00B313F4">
        <w:rPr>
          <w:spacing w:val="-7"/>
          <w:lang w:val="en-GB"/>
        </w:rPr>
        <w:t xml:space="preserve"> </w:t>
      </w:r>
      <w:r w:rsidRPr="00B313F4">
        <w:rPr>
          <w:lang w:val="en-GB"/>
        </w:rPr>
        <w:t>and</w:t>
      </w:r>
      <w:r w:rsidRPr="00B313F4">
        <w:rPr>
          <w:spacing w:val="-8"/>
          <w:lang w:val="en-GB"/>
        </w:rPr>
        <w:t xml:space="preserve"> </w:t>
      </w:r>
      <w:r w:rsidRPr="00B313F4">
        <w:rPr>
          <w:lang w:val="en-GB"/>
        </w:rPr>
        <w:t>creative</w:t>
      </w:r>
      <w:r w:rsidRPr="00B313F4">
        <w:rPr>
          <w:spacing w:val="-7"/>
          <w:lang w:val="en-GB"/>
        </w:rPr>
        <w:t xml:space="preserve"> </w:t>
      </w:r>
      <w:r w:rsidRPr="00B313F4">
        <w:rPr>
          <w:lang w:val="en-GB"/>
        </w:rPr>
        <w:t>strengths.</w:t>
      </w:r>
    </w:p>
    <w:p w14:paraId="41813430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5"/>
        <w:rPr>
          <w:sz w:val="18"/>
          <w:lang w:val="en-GB"/>
        </w:rPr>
      </w:pPr>
      <w:r w:rsidRPr="00B313F4">
        <w:rPr>
          <w:sz w:val="18"/>
          <w:lang w:val="en-GB"/>
        </w:rPr>
        <w:t>Motivating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students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to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take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charge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of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their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own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learning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set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their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own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goals.</w:t>
      </w:r>
    </w:p>
    <w:p w14:paraId="14BBF02E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rPr>
          <w:sz w:val="18"/>
          <w:lang w:val="en-GB"/>
        </w:rPr>
      </w:pPr>
      <w:r w:rsidRPr="00B313F4">
        <w:rPr>
          <w:sz w:val="18"/>
          <w:lang w:val="en-GB"/>
        </w:rPr>
        <w:t>Documenting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progress;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enhancing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student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improvement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in</w:t>
      </w:r>
      <w:r w:rsidRPr="00B313F4">
        <w:rPr>
          <w:spacing w:val="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both understanding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performance.</w:t>
      </w:r>
    </w:p>
    <w:p w14:paraId="08F9C6EB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8"/>
        <w:rPr>
          <w:sz w:val="18"/>
          <w:lang w:val="en-GB"/>
        </w:rPr>
      </w:pPr>
      <w:r w:rsidRPr="00B313F4">
        <w:rPr>
          <w:sz w:val="18"/>
          <w:lang w:val="en-GB"/>
        </w:rPr>
        <w:t>Judiciously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managing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classroom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coverage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of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assigned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subjects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as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per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academic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curriculum</w:t>
      </w:r>
      <w:r w:rsidRPr="00B313F4">
        <w:rPr>
          <w:spacing w:val="-4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to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students.</w:t>
      </w:r>
    </w:p>
    <w:p w14:paraId="7150CD4E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rPr>
          <w:sz w:val="18"/>
          <w:lang w:val="en-GB"/>
        </w:rPr>
      </w:pPr>
      <w:r w:rsidRPr="00B313F4">
        <w:rPr>
          <w:sz w:val="18"/>
          <w:lang w:val="en-GB"/>
        </w:rPr>
        <w:t>Keeping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abreast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of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current industrial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practices</w:t>
      </w:r>
      <w:r w:rsidRPr="00B313F4">
        <w:rPr>
          <w:spacing w:val="-3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and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techniques and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amending</w:t>
      </w:r>
      <w:r w:rsidRPr="00B313F4">
        <w:rPr>
          <w:spacing w:val="-2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curriculum to</w:t>
      </w:r>
      <w:r w:rsidRPr="00B313F4">
        <w:rPr>
          <w:spacing w:val="-5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reflect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the</w:t>
      </w:r>
      <w:r w:rsidRPr="00B313F4">
        <w:rPr>
          <w:spacing w:val="-1"/>
          <w:sz w:val="18"/>
          <w:lang w:val="en-GB"/>
        </w:rPr>
        <w:t xml:space="preserve"> </w:t>
      </w:r>
      <w:r w:rsidRPr="00B313F4">
        <w:rPr>
          <w:sz w:val="18"/>
          <w:lang w:val="en-GB"/>
        </w:rPr>
        <w:t>same.</w:t>
      </w:r>
    </w:p>
    <w:p w14:paraId="43E1226C" w14:textId="77777777" w:rsidR="00C106BC" w:rsidRPr="00B313F4" w:rsidRDefault="004A73EB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8"/>
        <w:rPr>
          <w:color w:val="121212"/>
          <w:sz w:val="18"/>
          <w:lang w:val="en-GB"/>
        </w:rPr>
      </w:pPr>
      <w:r w:rsidRPr="00B313F4">
        <w:rPr>
          <w:sz w:val="18"/>
          <w:lang w:val="en-GB"/>
        </w:rPr>
        <w:t>Re</w:t>
      </w:r>
      <w:r w:rsidRPr="00B313F4">
        <w:rPr>
          <w:color w:val="121212"/>
          <w:sz w:val="18"/>
          <w:lang w:val="en-GB"/>
        </w:rPr>
        <w:t>sponsible</w:t>
      </w:r>
      <w:r w:rsidRPr="00B313F4">
        <w:rPr>
          <w:color w:val="121212"/>
          <w:spacing w:val="-6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for</w:t>
      </w:r>
      <w:r w:rsidRPr="00B313F4">
        <w:rPr>
          <w:color w:val="121212"/>
          <w:spacing w:val="-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maintaining</w:t>
      </w:r>
      <w:r w:rsidRPr="00B313F4">
        <w:rPr>
          <w:color w:val="121212"/>
          <w:spacing w:val="-5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quality</w:t>
      </w:r>
      <w:r w:rsidRPr="00B313F4">
        <w:rPr>
          <w:color w:val="121212"/>
          <w:spacing w:val="-4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of</w:t>
      </w:r>
      <w:r w:rsidRPr="00B313F4">
        <w:rPr>
          <w:color w:val="121212"/>
          <w:spacing w:val="-4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course</w:t>
      </w:r>
      <w:r w:rsidRPr="00B313F4">
        <w:rPr>
          <w:color w:val="121212"/>
          <w:spacing w:val="-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and</w:t>
      </w:r>
      <w:r w:rsidRPr="00B313F4">
        <w:rPr>
          <w:color w:val="121212"/>
          <w:spacing w:val="-5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making</w:t>
      </w:r>
      <w:r w:rsidRPr="00B313F4">
        <w:rPr>
          <w:color w:val="121212"/>
          <w:spacing w:val="-5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periodic</w:t>
      </w:r>
      <w:r w:rsidRPr="00B313F4">
        <w:rPr>
          <w:color w:val="121212"/>
          <w:spacing w:val="-4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overview</w:t>
      </w:r>
      <w:r w:rsidRPr="00B313F4">
        <w:rPr>
          <w:color w:val="121212"/>
          <w:spacing w:val="-7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of</w:t>
      </w:r>
      <w:r w:rsidRPr="00B313F4">
        <w:rPr>
          <w:color w:val="121212"/>
          <w:spacing w:val="-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time</w:t>
      </w:r>
      <w:r w:rsidRPr="00B313F4">
        <w:rPr>
          <w:color w:val="121212"/>
          <w:spacing w:val="-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distribution</w:t>
      </w:r>
      <w:r w:rsidRPr="00B313F4">
        <w:rPr>
          <w:color w:val="121212"/>
          <w:spacing w:val="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of</w:t>
      </w:r>
      <w:r w:rsidRPr="00B313F4">
        <w:rPr>
          <w:color w:val="121212"/>
          <w:spacing w:val="-5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activities</w:t>
      </w:r>
      <w:r w:rsidRPr="00B313F4">
        <w:rPr>
          <w:color w:val="121212"/>
          <w:spacing w:val="-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as</w:t>
      </w:r>
      <w:r w:rsidRPr="00B313F4">
        <w:rPr>
          <w:color w:val="121212"/>
          <w:spacing w:val="-6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per</w:t>
      </w:r>
      <w:r w:rsidRPr="00B313F4">
        <w:rPr>
          <w:color w:val="121212"/>
          <w:spacing w:val="-3"/>
          <w:sz w:val="18"/>
          <w:lang w:val="en-GB"/>
        </w:rPr>
        <w:t xml:space="preserve"> </w:t>
      </w:r>
      <w:r w:rsidRPr="00B313F4">
        <w:rPr>
          <w:color w:val="121212"/>
          <w:sz w:val="18"/>
          <w:lang w:val="en-GB"/>
        </w:rPr>
        <w:t>syllabus.</w:t>
      </w:r>
    </w:p>
    <w:p w14:paraId="2EF25118" w14:textId="77777777" w:rsidR="00C106BC" w:rsidRPr="00B313F4" w:rsidRDefault="00C106BC">
      <w:pPr>
        <w:pStyle w:val="BodyText"/>
        <w:spacing w:before="10"/>
        <w:rPr>
          <w:sz w:val="25"/>
          <w:lang w:val="en-GB"/>
        </w:rPr>
      </w:pPr>
    </w:p>
    <w:p w14:paraId="211DC09D" w14:textId="77777777" w:rsidR="00C106BC" w:rsidRPr="00B313F4" w:rsidRDefault="004A73EB">
      <w:pPr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CONSULTING/EXECUTIVE</w:t>
      </w:r>
      <w:r w:rsidRPr="00B313F4">
        <w:rPr>
          <w:b/>
          <w:spacing w:val="18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EXPERIENCE</w:t>
      </w:r>
    </w:p>
    <w:p w14:paraId="0D731809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10ABC8D0">
          <v:rect id="docshape12" o:spid="_x0000_s1031" alt="" style="position:absolute;margin-left:36pt;margin-top:7.3pt;width:523.3pt;height:2pt;z-index:-15724544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36DD24F" w14:textId="77777777" w:rsidR="00C106BC" w:rsidRPr="00B313F4" w:rsidRDefault="00C106BC">
      <w:pPr>
        <w:pStyle w:val="BodyText"/>
        <w:spacing w:before="11"/>
        <w:rPr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EE1CB3" w:rsidRPr="00B313F4" w14:paraId="434F7451" w14:textId="77777777" w:rsidTr="00EE1CB3">
        <w:trPr>
          <w:trHeight w:val="433"/>
        </w:trPr>
        <w:tc>
          <w:tcPr>
            <w:tcW w:w="8457" w:type="dxa"/>
          </w:tcPr>
          <w:p w14:paraId="52186F8A" w14:textId="3B87654A" w:rsidR="00EE1CB3" w:rsidRPr="00B313F4" w:rsidRDefault="00EE1CB3" w:rsidP="00EE1CB3">
            <w:pPr>
              <w:pStyle w:val="TableParagraph"/>
              <w:spacing w:before="0" w:line="218" w:lineRule="exact"/>
              <w:rPr>
                <w:spacing w:val="-1"/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Offered</w:t>
            </w:r>
            <w:r w:rsidRPr="00B313F4">
              <w:rPr>
                <w:spacing w:val="3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consulting</w:t>
            </w:r>
            <w:r w:rsidRPr="00B313F4">
              <w:rPr>
                <w:spacing w:val="3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3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coordinated</w:t>
            </w:r>
            <w:r w:rsidRPr="00B313F4">
              <w:rPr>
                <w:spacing w:val="3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articles</w:t>
            </w:r>
            <w:r w:rsidRPr="00B313F4">
              <w:rPr>
                <w:spacing w:val="3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3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3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blog</w:t>
            </w:r>
            <w:r w:rsidRPr="00B313F4">
              <w:rPr>
                <w:spacing w:val="3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2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Just</w:t>
            </w:r>
            <w:r w:rsidRPr="00B313F4">
              <w:rPr>
                <w:spacing w:val="3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2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Education,</w:t>
            </w:r>
            <w:r w:rsidRPr="00B313F4">
              <w:rPr>
                <w:spacing w:val="3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3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edtech</w:t>
            </w:r>
            <w:r w:rsidRPr="00B313F4">
              <w:rPr>
                <w:spacing w:val="3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startup</w:t>
            </w:r>
            <w:r w:rsidRPr="00B313F4">
              <w:rPr>
                <w:spacing w:val="3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Ahmedabad</w:t>
            </w:r>
          </w:p>
        </w:tc>
        <w:tc>
          <w:tcPr>
            <w:tcW w:w="2002" w:type="dxa"/>
          </w:tcPr>
          <w:p w14:paraId="0E7BED68" w14:textId="32949A5A" w:rsidR="00EE1CB3" w:rsidRPr="00B313F4" w:rsidRDefault="00EE1CB3" w:rsidP="00EE1CB3">
            <w:pPr>
              <w:pStyle w:val="TableParagraph"/>
              <w:spacing w:before="6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</w:t>
            </w:r>
            <w:r>
              <w:rPr>
                <w:b/>
                <w:sz w:val="18"/>
                <w:lang w:val="en-GB"/>
              </w:rPr>
              <w:t>9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(3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months)</w:t>
            </w:r>
          </w:p>
        </w:tc>
      </w:tr>
      <w:tr w:rsidR="00C106BC" w:rsidRPr="00B313F4" w14:paraId="6B69002E" w14:textId="77777777" w:rsidTr="00EE1CB3">
        <w:trPr>
          <w:trHeight w:val="433"/>
        </w:trPr>
        <w:tc>
          <w:tcPr>
            <w:tcW w:w="8457" w:type="dxa"/>
          </w:tcPr>
          <w:p w14:paraId="7729EDA6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pacing w:val="-1"/>
                <w:sz w:val="18"/>
                <w:lang w:val="en-GB"/>
              </w:rPr>
              <w:t>Curated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and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organized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an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audio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interview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series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Roseate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House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Hotel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-</w:t>
            </w:r>
            <w:r w:rsidRPr="00B313F4">
              <w:rPr>
                <w:spacing w:val="-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experience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was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conceived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Thukral &amp;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Tagra,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New Delhi</w:t>
            </w:r>
          </w:p>
        </w:tc>
        <w:tc>
          <w:tcPr>
            <w:tcW w:w="2002" w:type="dxa"/>
          </w:tcPr>
          <w:p w14:paraId="1E8EE80D" w14:textId="2779883E" w:rsidR="00C106BC" w:rsidRPr="00B313F4" w:rsidRDefault="004A73EB">
            <w:pPr>
              <w:pStyle w:val="TableParagraph"/>
              <w:spacing w:before="6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</w:t>
            </w:r>
            <w:r w:rsidR="00EE1CB3">
              <w:rPr>
                <w:b/>
                <w:sz w:val="18"/>
                <w:lang w:val="en-GB"/>
              </w:rPr>
              <w:t>8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(10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months)</w:t>
            </w:r>
          </w:p>
        </w:tc>
      </w:tr>
      <w:tr w:rsidR="00EE1CB3" w:rsidRPr="00B313F4" w14:paraId="38EBAB01" w14:textId="77777777" w:rsidTr="00EE1CB3">
        <w:trPr>
          <w:trHeight w:val="434"/>
        </w:trPr>
        <w:tc>
          <w:tcPr>
            <w:tcW w:w="8457" w:type="dxa"/>
          </w:tcPr>
          <w:p w14:paraId="3638CD29" w14:textId="77E9F283" w:rsidR="00EE1CB3" w:rsidRPr="00B313F4" w:rsidRDefault="00EE1CB3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Offered consulting for content and design for Lintel Technologies, a company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working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develop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deploy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technology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solutions</w:t>
            </w:r>
          </w:p>
        </w:tc>
        <w:tc>
          <w:tcPr>
            <w:tcW w:w="2002" w:type="dxa"/>
          </w:tcPr>
          <w:p w14:paraId="3C237FD4" w14:textId="65099049" w:rsidR="00EE1CB3" w:rsidRPr="00B313F4" w:rsidRDefault="00EE1CB3">
            <w:pPr>
              <w:pStyle w:val="TableParagraph"/>
              <w:spacing w:before="6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2017</w:t>
            </w:r>
            <w:r w:rsidRPr="00B313F4">
              <w:rPr>
                <w:b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–</w:t>
            </w:r>
            <w:r w:rsidRPr="00B313F4">
              <w:rPr>
                <w:b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18</w:t>
            </w:r>
            <w:r w:rsidRPr="00B313F4">
              <w:rPr>
                <w:b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(6</w:t>
            </w:r>
            <w:r w:rsidRPr="00B313F4">
              <w:rPr>
                <w:b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months)</w:t>
            </w:r>
          </w:p>
        </w:tc>
      </w:tr>
      <w:tr w:rsidR="00EE1CB3" w:rsidRPr="00B313F4" w14:paraId="3FD08F09" w14:textId="77777777" w:rsidTr="00EE1CB3">
        <w:trPr>
          <w:trHeight w:val="432"/>
        </w:trPr>
        <w:tc>
          <w:tcPr>
            <w:tcW w:w="8457" w:type="dxa"/>
          </w:tcPr>
          <w:p w14:paraId="440C07AD" w14:textId="5280DF92" w:rsidR="00EE1CB3" w:rsidRPr="00B313F4" w:rsidRDefault="00EE1CB3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Prototyped</w:t>
            </w:r>
            <w:r w:rsidRPr="00B313F4">
              <w:rPr>
                <w:spacing w:val="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wiki</w:t>
            </w:r>
            <w:r w:rsidRPr="00B313F4">
              <w:rPr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(for</w:t>
            </w:r>
            <w:r w:rsidRPr="00B313F4">
              <w:rPr>
                <w:spacing w:val="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documentation</w:t>
            </w:r>
            <w:r w:rsidRPr="00B313F4">
              <w:rPr>
                <w:spacing w:val="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knowledge</w:t>
            </w:r>
            <w:r w:rsidRPr="00B313F4">
              <w:rPr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management)</w:t>
            </w:r>
            <w:r w:rsidRPr="00B313F4">
              <w:rPr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created</w:t>
            </w:r>
            <w:r w:rsidRPr="00B313F4">
              <w:rPr>
                <w:spacing w:val="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e-learning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content</w:t>
            </w:r>
            <w:r w:rsidRPr="00B313F4">
              <w:rPr>
                <w:spacing w:val="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Quest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alliance,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organization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working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</w:t>
            </w:r>
            <w:r>
              <w:rPr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improve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quality of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education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government-run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schools</w:t>
            </w:r>
          </w:p>
        </w:tc>
        <w:tc>
          <w:tcPr>
            <w:tcW w:w="2002" w:type="dxa"/>
          </w:tcPr>
          <w:p w14:paraId="1C8F482C" w14:textId="6C3CE6C5" w:rsidR="00EE1CB3" w:rsidRPr="00B313F4" w:rsidRDefault="00EE1CB3">
            <w:pPr>
              <w:pStyle w:val="TableParagraph"/>
              <w:spacing w:before="7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2017</w:t>
            </w:r>
            <w:r w:rsidRPr="00B313F4">
              <w:rPr>
                <w:b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(3</w:t>
            </w:r>
            <w:r w:rsidRPr="00B313F4">
              <w:rPr>
                <w:b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months)</w:t>
            </w:r>
          </w:p>
        </w:tc>
      </w:tr>
      <w:tr w:rsidR="00EE1CB3" w:rsidRPr="00B313F4" w14:paraId="5F68F785" w14:textId="77777777" w:rsidTr="00EE1CB3">
        <w:trPr>
          <w:trHeight w:val="436"/>
        </w:trPr>
        <w:tc>
          <w:tcPr>
            <w:tcW w:w="8457" w:type="dxa"/>
          </w:tcPr>
          <w:p w14:paraId="3F0C17F3" w14:textId="5110EB51" w:rsidR="00EE1CB3" w:rsidRPr="00B313F4" w:rsidRDefault="00EE1CB3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Worked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as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copywriter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member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New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Initiative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Team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Pinstorm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(a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performance marketing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firm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led by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Mahesh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Murthy)</w:t>
            </w:r>
          </w:p>
        </w:tc>
        <w:tc>
          <w:tcPr>
            <w:tcW w:w="2002" w:type="dxa"/>
          </w:tcPr>
          <w:p w14:paraId="4DFF8A49" w14:textId="24B0C9A6" w:rsidR="00EE1CB3" w:rsidRPr="00B313F4" w:rsidRDefault="00EE1CB3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w w:val="105"/>
                <w:sz w:val="18"/>
                <w:lang w:val="en-GB"/>
              </w:rPr>
              <w:t>2005-07</w:t>
            </w:r>
          </w:p>
        </w:tc>
      </w:tr>
      <w:tr w:rsidR="00EE1CB3" w:rsidRPr="00B313F4" w14:paraId="3720679C" w14:textId="77777777" w:rsidTr="00EE1CB3">
        <w:trPr>
          <w:trHeight w:val="433"/>
        </w:trPr>
        <w:tc>
          <w:tcPr>
            <w:tcW w:w="8457" w:type="dxa"/>
          </w:tcPr>
          <w:p w14:paraId="58ECA3D3" w14:textId="58992283" w:rsidR="00EE1CB3" w:rsidRPr="00B313F4" w:rsidRDefault="00EE1CB3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Worked as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Communications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Consultant for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CHETNA,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organization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working</w:t>
            </w:r>
            <w:r w:rsidRPr="00B313F4">
              <w:rPr>
                <w:spacing w:val="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health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education</w:t>
            </w:r>
            <w:r w:rsidRPr="00B313F4">
              <w:rPr>
                <w:spacing w:val="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Gujarat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 Rajasthan.</w:t>
            </w:r>
          </w:p>
        </w:tc>
        <w:tc>
          <w:tcPr>
            <w:tcW w:w="2002" w:type="dxa"/>
          </w:tcPr>
          <w:p w14:paraId="0955AED2" w14:textId="47BD8963" w:rsidR="00EE1CB3" w:rsidRPr="00B313F4" w:rsidRDefault="00EE1CB3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2004</w:t>
            </w:r>
          </w:p>
        </w:tc>
      </w:tr>
    </w:tbl>
    <w:p w14:paraId="737A719F" w14:textId="77777777" w:rsidR="00EE1CB3" w:rsidRDefault="00EE1CB3">
      <w:pPr>
        <w:ind w:left="140"/>
        <w:rPr>
          <w:b/>
          <w:sz w:val="18"/>
          <w:lang w:val="en-GB"/>
        </w:rPr>
      </w:pPr>
    </w:p>
    <w:p w14:paraId="62C93433" w14:textId="14BB60BA" w:rsidR="00C106BC" w:rsidRPr="00B313F4" w:rsidRDefault="004A73EB">
      <w:pPr>
        <w:ind w:left="140"/>
        <w:rPr>
          <w:b/>
          <w:sz w:val="18"/>
          <w:lang w:val="en-GB"/>
        </w:rPr>
      </w:pPr>
      <w:r w:rsidRPr="00B313F4">
        <w:rPr>
          <w:b/>
          <w:sz w:val="18"/>
          <w:lang w:val="en-GB"/>
        </w:rPr>
        <w:t>COMMISSIONS</w:t>
      </w:r>
    </w:p>
    <w:p w14:paraId="5BE47060" w14:textId="77777777" w:rsidR="00C106BC" w:rsidRPr="00B313F4" w:rsidRDefault="00250C88">
      <w:pPr>
        <w:pStyle w:val="BodyText"/>
        <w:spacing w:before="6"/>
        <w:rPr>
          <w:b/>
          <w:sz w:val="10"/>
          <w:lang w:val="en-GB"/>
        </w:rPr>
      </w:pPr>
      <w:r>
        <w:pict w14:anchorId="222F934F">
          <v:rect id="docshape13" o:spid="_x0000_s1030" alt="" style="position:absolute;margin-left:36pt;margin-top:7.3pt;width:523.3pt;height:2.05pt;z-index:-15724032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65B809A2" w14:textId="77777777" w:rsidR="00C106BC" w:rsidRPr="00B313F4" w:rsidRDefault="00C106BC">
      <w:pPr>
        <w:pStyle w:val="BodyText"/>
        <w:spacing w:before="10" w:after="1"/>
        <w:rPr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C106BC" w:rsidRPr="00B313F4" w14:paraId="2B99C172" w14:textId="77777777">
        <w:trPr>
          <w:trHeight w:val="434"/>
        </w:trPr>
        <w:tc>
          <w:tcPr>
            <w:tcW w:w="8457" w:type="dxa"/>
          </w:tcPr>
          <w:p w14:paraId="6056883B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Performance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proofErr w:type="gramStart"/>
            <w:r w:rsidRPr="00B313F4">
              <w:rPr>
                <w:sz w:val="18"/>
                <w:lang w:val="en-GB"/>
              </w:rPr>
              <w:t>script-writing</w:t>
            </w:r>
            <w:proofErr w:type="gramEnd"/>
            <w:r w:rsidRPr="00B313F4">
              <w:rPr>
                <w:spacing w:val="2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2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6</w:t>
            </w:r>
            <w:r w:rsidRPr="00B313F4">
              <w:rPr>
                <w:i/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Concurrent</w:t>
            </w:r>
            <w:r w:rsidRPr="00B313F4">
              <w:rPr>
                <w:i/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Performance</w:t>
            </w:r>
            <w:r w:rsidRPr="00B313F4">
              <w:rPr>
                <w:i/>
                <w:spacing w:val="20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Sketches</w:t>
            </w:r>
            <w:r w:rsidRPr="00B313F4">
              <w:rPr>
                <w:i/>
                <w:spacing w:val="24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at</w:t>
            </w:r>
            <w:r w:rsidRPr="00B313F4">
              <w:rPr>
                <w:i/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Roseate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House</w:t>
            </w:r>
            <w:r w:rsidRPr="00B313F4">
              <w:rPr>
                <w:spacing w:val="2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Hotel,</w:t>
            </w:r>
            <w:r w:rsidRPr="00B313F4">
              <w:rPr>
                <w:spacing w:val="2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experience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was conceived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Thukral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&amp;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Tagra, New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Delhi</w:t>
            </w:r>
          </w:p>
        </w:tc>
        <w:tc>
          <w:tcPr>
            <w:tcW w:w="2002" w:type="dxa"/>
          </w:tcPr>
          <w:p w14:paraId="72B52D5A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</w:p>
        </w:tc>
      </w:tr>
      <w:tr w:rsidR="00C106BC" w:rsidRPr="00B313F4" w14:paraId="4C076585" w14:textId="77777777">
        <w:trPr>
          <w:trHeight w:val="436"/>
        </w:trPr>
        <w:tc>
          <w:tcPr>
            <w:tcW w:w="8457" w:type="dxa"/>
          </w:tcPr>
          <w:p w14:paraId="449EEDAF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Monument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Excavation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two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installations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commissioned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installed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(in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progress)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T2,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Chattrapati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Shivaji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International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Airport at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Mumbai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curated by Rajeev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Sethi</w:t>
            </w:r>
          </w:p>
        </w:tc>
        <w:tc>
          <w:tcPr>
            <w:tcW w:w="2002" w:type="dxa"/>
          </w:tcPr>
          <w:p w14:paraId="2011200D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2015</w:t>
            </w:r>
            <w:r w:rsidRPr="00B313F4">
              <w:rPr>
                <w:b/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b/>
                <w:sz w:val="18"/>
                <w:lang w:val="en-GB"/>
              </w:rPr>
              <w:t>-2016</w:t>
            </w:r>
          </w:p>
        </w:tc>
      </w:tr>
      <w:tr w:rsidR="00C106BC" w:rsidRPr="00B313F4" w14:paraId="23CD675B" w14:textId="77777777">
        <w:trPr>
          <w:trHeight w:val="436"/>
        </w:trPr>
        <w:tc>
          <w:tcPr>
            <w:tcW w:w="8457" w:type="dxa"/>
          </w:tcPr>
          <w:p w14:paraId="52CE6E24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A series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poems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1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product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catalog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0265,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series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artist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products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promoted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Sparkplug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Advertising, Vadodara</w:t>
            </w:r>
          </w:p>
        </w:tc>
        <w:tc>
          <w:tcPr>
            <w:tcW w:w="2002" w:type="dxa"/>
          </w:tcPr>
          <w:p w14:paraId="54643837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2014</w:t>
            </w:r>
          </w:p>
        </w:tc>
      </w:tr>
      <w:tr w:rsidR="00C106BC" w:rsidRPr="00B313F4" w14:paraId="15F313CB" w14:textId="77777777">
        <w:trPr>
          <w:trHeight w:val="433"/>
        </w:trPr>
        <w:tc>
          <w:tcPr>
            <w:tcW w:w="8457" w:type="dxa"/>
          </w:tcPr>
          <w:p w14:paraId="1A02CB94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Freeze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frame,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installation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T2,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Chattrapati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Shivaji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International</w:t>
            </w:r>
            <w:r w:rsidRPr="00B313F4">
              <w:rPr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Airport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Mumbai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curated</w:t>
            </w:r>
            <w:r w:rsidRPr="00B313F4">
              <w:rPr>
                <w:spacing w:val="2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Rajeev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Sethi.</w:t>
            </w:r>
          </w:p>
        </w:tc>
        <w:tc>
          <w:tcPr>
            <w:tcW w:w="2002" w:type="dxa"/>
          </w:tcPr>
          <w:p w14:paraId="7848A51C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w w:val="105"/>
                <w:sz w:val="18"/>
                <w:lang w:val="en-GB"/>
              </w:rPr>
              <w:t>2012-13</w:t>
            </w:r>
          </w:p>
        </w:tc>
      </w:tr>
    </w:tbl>
    <w:p w14:paraId="294B0686" w14:textId="77777777" w:rsidR="00C106BC" w:rsidRPr="00B313F4" w:rsidRDefault="00C106BC">
      <w:pPr>
        <w:pStyle w:val="BodyText"/>
        <w:spacing w:before="3"/>
        <w:rPr>
          <w:b/>
          <w:sz w:val="21"/>
          <w:lang w:val="en-GB"/>
        </w:rPr>
      </w:pPr>
    </w:p>
    <w:p w14:paraId="3E4609DD" w14:textId="77777777" w:rsidR="00C106BC" w:rsidRPr="00B313F4" w:rsidRDefault="004A73EB">
      <w:pPr>
        <w:spacing w:before="1"/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SELECTED</w:t>
      </w:r>
      <w:r w:rsidRPr="00B313F4">
        <w:rPr>
          <w:b/>
          <w:spacing w:val="15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PUBLICATIONS</w:t>
      </w:r>
    </w:p>
    <w:p w14:paraId="1FF52C31" w14:textId="77777777" w:rsidR="00C106BC" w:rsidRPr="00B313F4" w:rsidRDefault="00250C88">
      <w:pPr>
        <w:pStyle w:val="BodyText"/>
        <w:spacing w:before="6"/>
        <w:rPr>
          <w:b/>
          <w:sz w:val="10"/>
          <w:lang w:val="en-GB"/>
        </w:rPr>
      </w:pPr>
      <w:r>
        <w:pict w14:anchorId="40BBFF13">
          <v:rect id="docshape14" o:spid="_x0000_s1029" alt="" style="position:absolute;margin-left:36pt;margin-top:7.25pt;width:523.3pt;height:2.05pt;z-index:-15723520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BAD2387" w14:textId="77777777" w:rsidR="00C106BC" w:rsidRPr="00B313F4" w:rsidRDefault="00C106BC">
      <w:pPr>
        <w:pStyle w:val="BodyText"/>
        <w:spacing w:before="0"/>
        <w:rPr>
          <w:b/>
          <w:sz w:val="6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C106BC" w:rsidRPr="00B313F4" w14:paraId="4DC1FAC6" w14:textId="77777777">
        <w:trPr>
          <w:trHeight w:val="652"/>
        </w:trPr>
        <w:tc>
          <w:tcPr>
            <w:tcW w:w="8457" w:type="dxa"/>
          </w:tcPr>
          <w:p w14:paraId="5C38AFB5" w14:textId="77777777" w:rsidR="00C106BC" w:rsidRPr="00B313F4" w:rsidRDefault="004A73EB">
            <w:pPr>
              <w:pStyle w:val="TableParagraph"/>
              <w:spacing w:line="240" w:lineRule="auto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2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short</w:t>
            </w:r>
            <w:r w:rsidRPr="00B313F4">
              <w:rPr>
                <w:spacing w:val="3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4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commissioned</w:t>
            </w:r>
            <w:r w:rsidRPr="00B313F4">
              <w:rPr>
                <w:spacing w:val="3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40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For</w:t>
            </w:r>
            <w:r w:rsidRPr="00B313F4">
              <w:rPr>
                <w:i/>
                <w:spacing w:val="34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the</w:t>
            </w:r>
            <w:r w:rsidRPr="00B313F4">
              <w:rPr>
                <w:i/>
                <w:spacing w:val="2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Time</w:t>
            </w:r>
            <w:r w:rsidRPr="00B313F4">
              <w:rPr>
                <w:i/>
                <w:spacing w:val="34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Being</w:t>
            </w:r>
            <w:r w:rsidRPr="00B313F4">
              <w:rPr>
                <w:i/>
                <w:spacing w:val="3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project</w:t>
            </w:r>
            <w:r w:rsidRPr="00B313F4">
              <w:rPr>
                <w:spacing w:val="4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3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3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Royal</w:t>
            </w:r>
            <w:r w:rsidRPr="00B313F4">
              <w:rPr>
                <w:spacing w:val="3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College</w:t>
            </w:r>
            <w:r w:rsidRPr="00B313F4">
              <w:rPr>
                <w:spacing w:val="3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3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Art</w:t>
            </w:r>
            <w:r w:rsidRPr="00B313F4">
              <w:rPr>
                <w:spacing w:val="3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(Curating</w:t>
            </w:r>
          </w:p>
          <w:p w14:paraId="05B99F67" w14:textId="77777777" w:rsidR="00C106BC" w:rsidRPr="00B313F4" w:rsidRDefault="004A73EB">
            <w:pPr>
              <w:pStyle w:val="TableParagraph"/>
              <w:spacing w:before="0" w:line="210" w:lineRule="atLeas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Programme)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curated by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Rachel Chiodo,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Sitara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Chowfla,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Hang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Li,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Esther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Moerdler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Caroline Rosello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 Carlos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Pinto</w:t>
            </w:r>
          </w:p>
        </w:tc>
        <w:tc>
          <w:tcPr>
            <w:tcW w:w="2002" w:type="dxa"/>
          </w:tcPr>
          <w:p w14:paraId="3D24F46E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2019</w:t>
            </w:r>
          </w:p>
        </w:tc>
      </w:tr>
      <w:tr w:rsidR="00C106BC" w:rsidRPr="00B313F4" w14:paraId="557DA9DB" w14:textId="77777777">
        <w:trPr>
          <w:trHeight w:val="654"/>
        </w:trPr>
        <w:tc>
          <w:tcPr>
            <w:tcW w:w="8457" w:type="dxa"/>
          </w:tcPr>
          <w:p w14:paraId="25BE5D77" w14:textId="77777777" w:rsidR="00C106BC" w:rsidRPr="00B313F4" w:rsidRDefault="004A73EB">
            <w:pPr>
              <w:pStyle w:val="TableParagraph"/>
              <w:spacing w:before="0" w:line="218" w:lineRule="exact"/>
              <w:ind w:right="93"/>
              <w:jc w:val="both"/>
              <w:rPr>
                <w:sz w:val="18"/>
                <w:lang w:val="en-GB"/>
              </w:rPr>
            </w:pPr>
            <w:r w:rsidRPr="00B313F4">
              <w:rPr>
                <w:i/>
                <w:spacing w:val="-1"/>
                <w:sz w:val="18"/>
                <w:lang w:val="en-GB"/>
              </w:rPr>
              <w:t>The</w:t>
            </w:r>
            <w:r w:rsidRPr="00B313F4">
              <w:rPr>
                <w:i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Public</w:t>
            </w:r>
            <w:r w:rsidRPr="00B313F4">
              <w:rPr>
                <w:i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Loom</w:t>
            </w:r>
            <w:r w:rsidRPr="00B313F4">
              <w:rPr>
                <w:i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commissioned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Serendipity</w:t>
            </w:r>
            <w:r w:rsidRPr="00B313F4">
              <w:rPr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Arts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Trust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(India)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relation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People's</w:t>
            </w:r>
            <w:r w:rsidRPr="00B313F4">
              <w:rPr>
                <w:i/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 xml:space="preserve">Music: A Reconstruction </w:t>
            </w:r>
            <w:r w:rsidRPr="00B313F4">
              <w:rPr>
                <w:sz w:val="18"/>
                <w:lang w:val="en-GB"/>
              </w:rPr>
              <w:t>exhibition curated by Sumangala Damodaran (with research assistance by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Priyamvada Gaur).</w:t>
            </w:r>
          </w:p>
        </w:tc>
        <w:tc>
          <w:tcPr>
            <w:tcW w:w="2002" w:type="dxa"/>
            <w:vMerge w:val="restart"/>
          </w:tcPr>
          <w:p w14:paraId="1314686A" w14:textId="77777777" w:rsidR="00C106BC" w:rsidRPr="00B313F4" w:rsidRDefault="00C106BC">
            <w:pPr>
              <w:pStyle w:val="TableParagraph"/>
              <w:spacing w:before="0" w:line="240" w:lineRule="auto"/>
              <w:ind w:left="0"/>
              <w:rPr>
                <w:b/>
                <w:lang w:val="en-GB"/>
              </w:rPr>
            </w:pPr>
          </w:p>
          <w:p w14:paraId="10F6573E" w14:textId="77777777" w:rsidR="00C106BC" w:rsidRPr="00B313F4" w:rsidRDefault="004A73EB">
            <w:pPr>
              <w:pStyle w:val="TableParagraph"/>
              <w:spacing w:before="192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2018</w:t>
            </w:r>
          </w:p>
        </w:tc>
      </w:tr>
      <w:tr w:rsidR="00C106BC" w:rsidRPr="00B313F4" w14:paraId="223BB63A" w14:textId="77777777">
        <w:trPr>
          <w:trHeight w:val="434"/>
        </w:trPr>
        <w:tc>
          <w:tcPr>
            <w:tcW w:w="8457" w:type="dxa"/>
          </w:tcPr>
          <w:p w14:paraId="50EA2993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(To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be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published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/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manuscript</w:t>
            </w:r>
            <w:r w:rsidRPr="00B313F4">
              <w:rPr>
                <w:i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published)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play_book: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rendering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art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in</w:t>
            </w:r>
            <w:r w:rsidRPr="00B313F4">
              <w:rPr>
                <w:i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configurable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environmen</w:t>
            </w:r>
            <w:r w:rsidRPr="00B313F4">
              <w:rPr>
                <w:sz w:val="18"/>
                <w:lang w:val="en-GB"/>
              </w:rPr>
              <w:t>t,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book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written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on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game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projects of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Thukral &amp;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Tagra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(Gurgaon,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India)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4249BF46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3BA3DC00" w14:textId="77777777">
        <w:trPr>
          <w:trHeight w:val="436"/>
        </w:trPr>
        <w:tc>
          <w:tcPr>
            <w:tcW w:w="8457" w:type="dxa"/>
          </w:tcPr>
          <w:p w14:paraId="67CA81B8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2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contribution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</w:t>
            </w:r>
            <w:r w:rsidRPr="00B313F4">
              <w:rPr>
                <w:spacing w:val="1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2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publication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(as</w:t>
            </w:r>
            <w:r w:rsidRPr="00B313F4">
              <w:rPr>
                <w:spacing w:val="1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2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part</w:t>
            </w:r>
            <w:r w:rsidRPr="00B313F4">
              <w:rPr>
                <w:spacing w:val="1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Surfatial)</w:t>
            </w:r>
            <w:r w:rsidRPr="00B313F4">
              <w:rPr>
                <w:spacing w:val="1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Artists</w:t>
            </w:r>
            <w:r w:rsidRPr="00B313F4">
              <w:rPr>
                <w:i/>
                <w:spacing w:val="19"/>
                <w:sz w:val="18"/>
                <w:lang w:val="en-GB"/>
              </w:rPr>
              <w:t xml:space="preserve"> </w:t>
            </w:r>
            <w:proofErr w:type="gramStart"/>
            <w:r w:rsidRPr="00B313F4">
              <w:rPr>
                <w:i/>
                <w:sz w:val="18"/>
                <w:lang w:val="en-GB"/>
              </w:rPr>
              <w:t>Re:thinking</w:t>
            </w:r>
            <w:proofErr w:type="gramEnd"/>
            <w:r w:rsidRPr="00B313F4">
              <w:rPr>
                <w:i/>
                <w:spacing w:val="8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the</w:t>
            </w:r>
            <w:r w:rsidRPr="00B313F4">
              <w:rPr>
                <w:i/>
                <w:spacing w:val="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Blockchain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edited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Furtherfield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Torquetorque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(UK)and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published by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Liverpool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University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Press.</w:t>
            </w:r>
          </w:p>
        </w:tc>
        <w:tc>
          <w:tcPr>
            <w:tcW w:w="2002" w:type="dxa"/>
          </w:tcPr>
          <w:p w14:paraId="5EDF67F4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2017</w:t>
            </w:r>
          </w:p>
        </w:tc>
      </w:tr>
      <w:tr w:rsidR="00C106BC" w:rsidRPr="00B313F4" w14:paraId="5429A8BC" w14:textId="77777777">
        <w:trPr>
          <w:trHeight w:val="434"/>
        </w:trPr>
        <w:tc>
          <w:tcPr>
            <w:tcW w:w="8457" w:type="dxa"/>
          </w:tcPr>
          <w:p w14:paraId="183BB61B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Commissioned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developed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Centre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Internet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Society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(CIS),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titled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“101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Ways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Starting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ISP: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No.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53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–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Conversation,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Content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 Weird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Fiction”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as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part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Surfatial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(India).</w:t>
            </w:r>
          </w:p>
        </w:tc>
        <w:tc>
          <w:tcPr>
            <w:tcW w:w="2002" w:type="dxa"/>
            <w:vMerge w:val="restart"/>
          </w:tcPr>
          <w:p w14:paraId="45C5F5F0" w14:textId="77777777" w:rsidR="00C106BC" w:rsidRPr="00B313F4" w:rsidRDefault="00C106BC">
            <w:pPr>
              <w:pStyle w:val="TableParagraph"/>
              <w:spacing w:before="0" w:line="240" w:lineRule="auto"/>
              <w:ind w:left="0"/>
              <w:rPr>
                <w:b/>
                <w:lang w:val="en-GB"/>
              </w:rPr>
            </w:pPr>
          </w:p>
          <w:p w14:paraId="5678C0A4" w14:textId="77777777" w:rsidR="00C106BC" w:rsidRPr="00B313F4" w:rsidRDefault="00C106BC">
            <w:pPr>
              <w:pStyle w:val="TableParagraph"/>
              <w:spacing w:before="0" w:line="240" w:lineRule="auto"/>
              <w:ind w:left="0"/>
              <w:rPr>
                <w:b/>
                <w:lang w:val="en-GB"/>
              </w:rPr>
            </w:pPr>
          </w:p>
          <w:p w14:paraId="71834637" w14:textId="77777777" w:rsidR="00C106BC" w:rsidRPr="00B313F4" w:rsidRDefault="004A73EB">
            <w:pPr>
              <w:pStyle w:val="TableParagraph"/>
              <w:spacing w:before="155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</w:p>
        </w:tc>
      </w:tr>
      <w:tr w:rsidR="00C106BC" w:rsidRPr="00B313F4" w14:paraId="7ECF5114" w14:textId="77777777">
        <w:trPr>
          <w:trHeight w:val="436"/>
        </w:trPr>
        <w:tc>
          <w:tcPr>
            <w:tcW w:w="8457" w:type="dxa"/>
          </w:tcPr>
          <w:p w14:paraId="5D3B1EC5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Contributed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titled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“Learning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Reconfigured,”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ZK/U’s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Hacking</w:t>
            </w:r>
            <w:r w:rsidRPr="00B313F4">
              <w:rPr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Urban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Furniture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research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group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as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part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 Surfatial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(Germany).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401849AD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52E78474" w14:textId="77777777">
        <w:trPr>
          <w:trHeight w:val="436"/>
        </w:trPr>
        <w:tc>
          <w:tcPr>
            <w:tcW w:w="8457" w:type="dxa"/>
          </w:tcPr>
          <w:p w14:paraId="7266674C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Contributed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collaborative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text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with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Josef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Bares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</w:t>
            </w:r>
            <w:r w:rsidRPr="00B313F4">
              <w:rPr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Madame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Wang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2.3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(Edited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by: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Craig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Cooper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Sam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Basu)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(Hong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Kong)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5D95B256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3C64767F" w14:textId="77777777">
        <w:trPr>
          <w:trHeight w:val="433"/>
        </w:trPr>
        <w:tc>
          <w:tcPr>
            <w:tcW w:w="8457" w:type="dxa"/>
          </w:tcPr>
          <w:p w14:paraId="16D12F9C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4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pamphlet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titled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Source</w:t>
            </w:r>
            <w:r w:rsidRPr="00B313F4">
              <w:rPr>
                <w:i/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published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Banner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Repeater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as</w:t>
            </w:r>
            <w:r w:rsidRPr="00B313F4">
              <w:rPr>
                <w:spacing w:val="1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part</w:t>
            </w:r>
            <w:r w:rsidRPr="00B313F4">
              <w:rPr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publication</w:t>
            </w:r>
            <w:r w:rsidRPr="00B313F4">
              <w:rPr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series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called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UNPUBLISHED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(Curated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Ami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Clarke)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(UK)</w:t>
            </w:r>
          </w:p>
        </w:tc>
        <w:tc>
          <w:tcPr>
            <w:tcW w:w="2002" w:type="dxa"/>
            <w:vMerge w:val="restart"/>
          </w:tcPr>
          <w:p w14:paraId="721C2280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  <w:tr w:rsidR="00C106BC" w:rsidRPr="00B313F4" w14:paraId="09DC65FF" w14:textId="77777777">
        <w:trPr>
          <w:trHeight w:val="218"/>
        </w:trPr>
        <w:tc>
          <w:tcPr>
            <w:tcW w:w="8457" w:type="dxa"/>
          </w:tcPr>
          <w:p w14:paraId="7522B27C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Play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collection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texts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on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games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published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Khoj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(India)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4F2642C5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</w:tbl>
    <w:p w14:paraId="6741A6B9" w14:textId="77777777" w:rsidR="00C106BC" w:rsidRPr="00B313F4" w:rsidRDefault="00C106BC">
      <w:pPr>
        <w:rPr>
          <w:sz w:val="2"/>
          <w:szCs w:val="2"/>
          <w:lang w:val="en-GB"/>
        </w:rPr>
        <w:sectPr w:rsidR="00C106BC" w:rsidRPr="00B313F4">
          <w:type w:val="continuous"/>
          <w:pgSz w:w="11910" w:h="16840"/>
          <w:pgMar w:top="700" w:right="580" w:bottom="897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C106BC" w:rsidRPr="00B313F4" w14:paraId="7FCF0290" w14:textId="77777777">
        <w:trPr>
          <w:trHeight w:val="652"/>
        </w:trPr>
        <w:tc>
          <w:tcPr>
            <w:tcW w:w="8457" w:type="dxa"/>
          </w:tcPr>
          <w:p w14:paraId="5CA60529" w14:textId="77777777" w:rsidR="00C106BC" w:rsidRPr="00B313F4" w:rsidRDefault="004A73EB">
            <w:pPr>
              <w:pStyle w:val="TableParagraph"/>
              <w:spacing w:line="240" w:lineRule="auto"/>
              <w:rPr>
                <w:i/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Contributed</w:t>
            </w:r>
            <w:r w:rsidRPr="00B313F4">
              <w:rPr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project</w:t>
            </w:r>
            <w:r w:rsidRPr="00B313F4">
              <w:rPr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case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study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City</w:t>
            </w:r>
            <w:r w:rsidRPr="00B313F4">
              <w:rPr>
                <w:spacing w:val="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Spinning</w:t>
            </w:r>
            <w:r w:rsidRPr="00B313F4">
              <w:rPr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to</w:t>
            </w:r>
            <w:r w:rsidRPr="00B313F4">
              <w:rPr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Product-Service</w:t>
            </w:r>
            <w:r w:rsidRPr="00B313F4">
              <w:rPr>
                <w:i/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System</w:t>
            </w:r>
            <w:r w:rsidRPr="00B313F4">
              <w:rPr>
                <w:i/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Design</w:t>
            </w:r>
            <w:r w:rsidRPr="00B313F4">
              <w:rPr>
                <w:i/>
                <w:spacing w:val="10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for</w:t>
            </w:r>
            <w:r w:rsidRPr="00B313F4">
              <w:rPr>
                <w:i/>
                <w:spacing w:val="1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Sustainability</w:t>
            </w:r>
          </w:p>
          <w:p w14:paraId="6820DCB2" w14:textId="77777777" w:rsidR="00C106BC" w:rsidRPr="00B313F4" w:rsidRDefault="004A73EB">
            <w:pPr>
              <w:pStyle w:val="TableParagraph"/>
              <w:spacing w:before="0" w:line="210" w:lineRule="atLeas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published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Learning</w:t>
            </w:r>
            <w:r w:rsidRPr="00B313F4">
              <w:rPr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Networking</w:t>
            </w:r>
            <w:r w:rsidRPr="00B313F4">
              <w:rPr>
                <w:spacing w:val="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Sustainability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(LeNS),</w:t>
            </w:r>
            <w:r w:rsidRPr="00B313F4">
              <w:rPr>
                <w:spacing w:val="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edited</w:t>
            </w:r>
            <w:r w:rsidRPr="00B313F4">
              <w:rPr>
                <w:spacing w:val="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Carlo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Vezzoli,</w:t>
            </w:r>
            <w:r w:rsidRPr="00B313F4">
              <w:rPr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Cindy</w:t>
            </w:r>
            <w:r w:rsidRPr="00B313F4">
              <w:rPr>
                <w:spacing w:val="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Kohtala,</w:t>
            </w:r>
            <w:r w:rsidRPr="00B313F4">
              <w:rPr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Amrit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Srinivasan, Liu Xin,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Moi Fusakul, Deepta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Sateesh,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J.C. Diehl)</w:t>
            </w:r>
          </w:p>
        </w:tc>
        <w:tc>
          <w:tcPr>
            <w:tcW w:w="2002" w:type="dxa"/>
          </w:tcPr>
          <w:p w14:paraId="4FBF7A98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2009</w:t>
            </w:r>
          </w:p>
        </w:tc>
      </w:tr>
      <w:tr w:rsidR="00C106BC" w:rsidRPr="00B313F4" w14:paraId="37306CBD" w14:textId="77777777">
        <w:trPr>
          <w:trHeight w:val="436"/>
        </w:trPr>
        <w:tc>
          <w:tcPr>
            <w:tcW w:w="8457" w:type="dxa"/>
          </w:tcPr>
          <w:p w14:paraId="43A25D5A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Even</w:t>
            </w:r>
            <w:r w:rsidRPr="00B313F4">
              <w:rPr>
                <w:i/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War</w:t>
            </w:r>
            <w:r w:rsidRPr="00B313F4">
              <w:rPr>
                <w:i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Has</w:t>
            </w:r>
            <w:r w:rsidRPr="00B313F4">
              <w:rPr>
                <w:i/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Limits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</w:t>
            </w:r>
            <w:r w:rsidRPr="00B313F4">
              <w:rPr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was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published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Times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India,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itwas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selected</w:t>
            </w:r>
            <w:r w:rsidRPr="00B313F4">
              <w:rPr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as</w:t>
            </w:r>
            <w:r w:rsidRPr="00B313F4">
              <w:rPr>
                <w:spacing w:val="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prize-winning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essay in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contest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organised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 the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International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Committee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Red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Cross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(ICRC).</w:t>
            </w:r>
          </w:p>
        </w:tc>
        <w:tc>
          <w:tcPr>
            <w:tcW w:w="2002" w:type="dxa"/>
          </w:tcPr>
          <w:p w14:paraId="46E41618" w14:textId="77777777" w:rsidR="00C106BC" w:rsidRPr="00B313F4" w:rsidRDefault="004A73EB">
            <w:pPr>
              <w:pStyle w:val="TableParagraph"/>
              <w:spacing w:before="9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1999</w:t>
            </w:r>
          </w:p>
        </w:tc>
      </w:tr>
    </w:tbl>
    <w:p w14:paraId="57C85637" w14:textId="77777777" w:rsidR="00C106BC" w:rsidRPr="00B313F4" w:rsidRDefault="00C106BC">
      <w:pPr>
        <w:pStyle w:val="BodyText"/>
        <w:spacing w:before="10"/>
        <w:rPr>
          <w:b/>
          <w:sz w:val="11"/>
          <w:lang w:val="en-GB"/>
        </w:rPr>
      </w:pPr>
    </w:p>
    <w:p w14:paraId="3BA067BA" w14:textId="77777777" w:rsidR="00C106BC" w:rsidRPr="00B313F4" w:rsidRDefault="004A73EB">
      <w:pPr>
        <w:spacing w:before="108"/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CURATORIAL</w:t>
      </w:r>
      <w:r w:rsidRPr="00B313F4">
        <w:rPr>
          <w:b/>
          <w:spacing w:val="14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PROJECTS</w:t>
      </w:r>
    </w:p>
    <w:p w14:paraId="13B82C0E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21782A9B">
          <v:rect id="docshape15" o:spid="_x0000_s1028" alt="" style="position:absolute;margin-left:36pt;margin-top:7.35pt;width:523.3pt;height:2.05pt;z-index:-15723008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B7ED4A1" w14:textId="77777777" w:rsidR="00C106BC" w:rsidRPr="00B313F4" w:rsidRDefault="00C106BC">
      <w:pPr>
        <w:pStyle w:val="BodyText"/>
        <w:spacing w:before="9" w:after="1"/>
        <w:rPr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C106BC" w:rsidRPr="00B313F4" w14:paraId="0E061736" w14:textId="77777777">
        <w:trPr>
          <w:trHeight w:val="217"/>
        </w:trPr>
        <w:tc>
          <w:tcPr>
            <w:tcW w:w="8457" w:type="dxa"/>
          </w:tcPr>
          <w:p w14:paraId="6BAFD929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Curated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I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Am</w:t>
            </w:r>
            <w:r w:rsidRPr="00B313F4">
              <w:rPr>
                <w:i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Present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programme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Roseate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House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for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Roseate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Hotels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Resorts</w:t>
            </w:r>
          </w:p>
        </w:tc>
        <w:tc>
          <w:tcPr>
            <w:tcW w:w="2002" w:type="dxa"/>
          </w:tcPr>
          <w:p w14:paraId="542AEE55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2018</w:t>
            </w:r>
          </w:p>
        </w:tc>
      </w:tr>
      <w:tr w:rsidR="00C106BC" w:rsidRPr="00B313F4" w14:paraId="3F9F1795" w14:textId="77777777">
        <w:trPr>
          <w:trHeight w:val="215"/>
        </w:trPr>
        <w:tc>
          <w:tcPr>
            <w:tcW w:w="8457" w:type="dxa"/>
          </w:tcPr>
          <w:p w14:paraId="1AB52E6A" w14:textId="77777777" w:rsidR="00C106BC" w:rsidRPr="00B313F4" w:rsidRDefault="004A73EB">
            <w:pPr>
              <w:pStyle w:val="TableParagraph"/>
              <w:spacing w:before="6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Of</w:t>
            </w:r>
            <w:r w:rsidRPr="00B313F4">
              <w:rPr>
                <w:i/>
                <w:spacing w:val="1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Games</w:t>
            </w:r>
            <w:r w:rsidRPr="00B313F4">
              <w:rPr>
                <w:i/>
                <w:spacing w:val="1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II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1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Residency,</w:t>
            </w:r>
            <w:r w:rsidRPr="00B313F4">
              <w:rPr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Khoj</w:t>
            </w:r>
            <w:r w:rsidRPr="00B313F4">
              <w:rPr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International</w:t>
            </w:r>
            <w:r w:rsidRPr="00B313F4">
              <w:rPr>
                <w:spacing w:val="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Artists'</w:t>
            </w:r>
            <w:r w:rsidRPr="00B313F4">
              <w:rPr>
                <w:spacing w:val="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Association,</w:t>
            </w:r>
            <w:r w:rsidRPr="00B313F4">
              <w:rPr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New</w:t>
            </w:r>
            <w:r w:rsidRPr="00B313F4">
              <w:rPr>
                <w:spacing w:val="1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Delhi</w:t>
            </w:r>
          </w:p>
        </w:tc>
        <w:tc>
          <w:tcPr>
            <w:tcW w:w="2002" w:type="dxa"/>
          </w:tcPr>
          <w:p w14:paraId="33C24A09" w14:textId="77777777" w:rsidR="00C106BC" w:rsidRPr="00B313F4" w:rsidRDefault="004A73EB">
            <w:pPr>
              <w:pStyle w:val="TableParagraph"/>
              <w:spacing w:before="6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2014</w:t>
            </w:r>
          </w:p>
        </w:tc>
      </w:tr>
      <w:tr w:rsidR="00C106BC" w:rsidRPr="00B313F4" w14:paraId="7FB0DBD6" w14:textId="77777777">
        <w:trPr>
          <w:trHeight w:val="217"/>
        </w:trPr>
        <w:tc>
          <w:tcPr>
            <w:tcW w:w="8457" w:type="dxa"/>
          </w:tcPr>
          <w:p w14:paraId="55588093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Of</w:t>
            </w:r>
            <w:r w:rsidRPr="00B313F4">
              <w:rPr>
                <w:i/>
                <w:spacing w:val="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Games:</w:t>
            </w:r>
            <w:r w:rsidRPr="00B313F4">
              <w:rPr>
                <w:i/>
                <w:spacing w:val="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Theatre</w:t>
            </w:r>
            <w:r w:rsidRPr="00B313F4">
              <w:rPr>
                <w:i/>
                <w:spacing w:val="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in</w:t>
            </w:r>
            <w:r w:rsidRPr="00B313F4">
              <w:rPr>
                <w:i/>
                <w:spacing w:val="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code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Residency</w:t>
            </w:r>
            <w:r w:rsidRPr="00B313F4">
              <w:rPr>
                <w:spacing w:val="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and</w:t>
            </w:r>
            <w:r w:rsidRPr="00B313F4">
              <w:rPr>
                <w:spacing w:val="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exhibition,</w:t>
            </w:r>
            <w:r w:rsidRPr="00B313F4">
              <w:rPr>
                <w:spacing w:val="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Khoj</w:t>
            </w:r>
            <w:r w:rsidRPr="00B313F4">
              <w:rPr>
                <w:spacing w:val="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International</w:t>
            </w:r>
            <w:r w:rsidRPr="00B313F4">
              <w:rPr>
                <w:spacing w:val="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Artists’</w:t>
            </w:r>
            <w:r w:rsidRPr="00B313F4">
              <w:rPr>
                <w:spacing w:val="-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Association,</w:t>
            </w:r>
            <w:r w:rsidRPr="00B313F4">
              <w:rPr>
                <w:spacing w:val="2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New</w:t>
            </w:r>
            <w:r w:rsidRPr="00B313F4">
              <w:rPr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Delhi</w:t>
            </w:r>
          </w:p>
        </w:tc>
        <w:tc>
          <w:tcPr>
            <w:tcW w:w="2002" w:type="dxa"/>
          </w:tcPr>
          <w:p w14:paraId="3F497240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  <w:tr w:rsidR="00C106BC" w:rsidRPr="00B313F4" w14:paraId="48BB9D14" w14:textId="77777777">
        <w:trPr>
          <w:trHeight w:val="217"/>
        </w:trPr>
        <w:tc>
          <w:tcPr>
            <w:tcW w:w="8457" w:type="dxa"/>
          </w:tcPr>
          <w:p w14:paraId="3EEE91BC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On</w:t>
            </w:r>
            <w:r w:rsidRPr="00B313F4">
              <w:rPr>
                <w:i/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the</w:t>
            </w:r>
            <w:r w:rsidRPr="00B313F4">
              <w:rPr>
                <w:i/>
                <w:spacing w:val="1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Sidereal,</w:t>
            </w:r>
            <w:r w:rsidRPr="00B313F4">
              <w:rPr>
                <w:i/>
                <w:spacing w:val="15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Residency</w:t>
            </w:r>
            <w:r w:rsidRPr="00B313F4">
              <w:rPr>
                <w:i/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and</w:t>
            </w:r>
            <w:r w:rsidRPr="00B313F4">
              <w:rPr>
                <w:i/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exhibition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1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The</w:t>
            </w:r>
            <w:r w:rsidRPr="00B313F4">
              <w:rPr>
                <w:spacing w:val="1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Guild</w:t>
            </w:r>
            <w:r w:rsidRPr="00B313F4">
              <w:rPr>
                <w:spacing w:val="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Art</w:t>
            </w:r>
            <w:r w:rsidRPr="00B313F4">
              <w:rPr>
                <w:spacing w:val="1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Gallery,</w:t>
            </w:r>
            <w:r w:rsidRPr="00B313F4">
              <w:rPr>
                <w:spacing w:val="2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Mumbai</w:t>
            </w:r>
          </w:p>
        </w:tc>
        <w:tc>
          <w:tcPr>
            <w:tcW w:w="2002" w:type="dxa"/>
          </w:tcPr>
          <w:p w14:paraId="6159AFD6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2011</w:t>
            </w:r>
          </w:p>
        </w:tc>
      </w:tr>
      <w:tr w:rsidR="00C106BC" w:rsidRPr="00B313F4" w14:paraId="4BDD9F09" w14:textId="77777777">
        <w:trPr>
          <w:trHeight w:val="218"/>
        </w:trPr>
        <w:tc>
          <w:tcPr>
            <w:tcW w:w="8457" w:type="dxa"/>
          </w:tcPr>
          <w:p w14:paraId="6085D72A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spacing w:val="-1"/>
                <w:sz w:val="18"/>
                <w:lang w:val="en-GB"/>
              </w:rPr>
              <w:t>Experiments</w:t>
            </w:r>
            <w:r w:rsidRPr="00B313F4">
              <w:rPr>
                <w:i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with</w:t>
            </w:r>
            <w:r w:rsidRPr="00B313F4">
              <w:rPr>
                <w:i/>
                <w:spacing w:val="-13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Truth</w:t>
            </w:r>
            <w:r w:rsidRPr="00B313F4">
              <w:rPr>
                <w:i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and</w:t>
            </w:r>
            <w:r w:rsidRPr="00B313F4">
              <w:rPr>
                <w:i/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Time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Exhibition,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Conflictorium: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Museum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Conflict,</w:t>
            </w:r>
            <w:r w:rsidRPr="00B313F4">
              <w:rPr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Ahmedabad</w:t>
            </w:r>
          </w:p>
        </w:tc>
        <w:tc>
          <w:tcPr>
            <w:tcW w:w="2002" w:type="dxa"/>
          </w:tcPr>
          <w:p w14:paraId="099C4A5E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2014</w:t>
            </w:r>
          </w:p>
        </w:tc>
      </w:tr>
      <w:tr w:rsidR="00C106BC" w:rsidRPr="00B313F4" w14:paraId="4A61F3A9" w14:textId="77777777">
        <w:trPr>
          <w:trHeight w:val="217"/>
        </w:trPr>
        <w:tc>
          <w:tcPr>
            <w:tcW w:w="8457" w:type="dxa"/>
          </w:tcPr>
          <w:p w14:paraId="102B0087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spacing w:val="-1"/>
                <w:sz w:val="18"/>
                <w:lang w:val="en-GB"/>
              </w:rPr>
              <w:t>Space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the</w:t>
            </w:r>
            <w:r w:rsidRPr="00B313F4">
              <w:rPr>
                <w:i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spacing w:val="-1"/>
                <w:sz w:val="18"/>
                <w:lang w:val="en-GB"/>
              </w:rPr>
              <w:t>final frontier</w:t>
            </w:r>
            <w:r w:rsidRPr="00B313F4">
              <w:rPr>
                <w:spacing w:val="-1"/>
                <w:sz w:val="18"/>
                <w:lang w:val="en-GB"/>
              </w:rPr>
              <w:t>,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Talks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and exhibition, Srishti School of</w:t>
            </w:r>
            <w:r w:rsidRPr="00B313F4">
              <w:rPr>
                <w:spacing w:val="-16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Art,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Design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and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Technology,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Bangalore</w:t>
            </w:r>
          </w:p>
        </w:tc>
        <w:tc>
          <w:tcPr>
            <w:tcW w:w="2002" w:type="dxa"/>
          </w:tcPr>
          <w:p w14:paraId="5CBFEFDE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2010</w:t>
            </w:r>
          </w:p>
        </w:tc>
      </w:tr>
    </w:tbl>
    <w:p w14:paraId="2ACD7655" w14:textId="77777777" w:rsidR="00C106BC" w:rsidRPr="00B313F4" w:rsidRDefault="00C106BC">
      <w:pPr>
        <w:pStyle w:val="BodyText"/>
        <w:spacing w:before="6"/>
        <w:rPr>
          <w:b/>
          <w:sz w:val="21"/>
          <w:lang w:val="en-GB"/>
        </w:rPr>
      </w:pPr>
    </w:p>
    <w:p w14:paraId="27416FD9" w14:textId="77777777" w:rsidR="00C106BC" w:rsidRPr="00B313F4" w:rsidRDefault="004A73EB">
      <w:pPr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SELECTED</w:t>
      </w:r>
      <w:r w:rsidRPr="00B313F4">
        <w:rPr>
          <w:b/>
          <w:spacing w:val="13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SOLO</w:t>
      </w:r>
      <w:r w:rsidRPr="00B313F4">
        <w:rPr>
          <w:b/>
          <w:spacing w:val="14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EXHIBITIONS</w:t>
      </w:r>
    </w:p>
    <w:p w14:paraId="146CB0ED" w14:textId="77777777" w:rsidR="00C106BC" w:rsidRPr="00B313F4" w:rsidRDefault="00250C88">
      <w:pPr>
        <w:pStyle w:val="BodyText"/>
        <w:spacing w:before="8"/>
        <w:rPr>
          <w:b/>
          <w:sz w:val="10"/>
          <w:lang w:val="en-GB"/>
        </w:rPr>
      </w:pPr>
      <w:r>
        <w:pict w14:anchorId="248F77DA">
          <v:rect id="docshape16" o:spid="_x0000_s1027" alt="" style="position:absolute;margin-left:36pt;margin-top:7.35pt;width:523.3pt;height:2.05pt;z-index:-15722496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28CC2674" w14:textId="77777777" w:rsidR="00C106BC" w:rsidRPr="00B313F4" w:rsidRDefault="00C106BC">
      <w:pPr>
        <w:pStyle w:val="BodyText"/>
        <w:spacing w:before="9"/>
        <w:rPr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C106BC" w:rsidRPr="00B313F4" w14:paraId="71C5266D" w14:textId="77777777">
        <w:trPr>
          <w:trHeight w:val="218"/>
        </w:trPr>
        <w:tc>
          <w:tcPr>
            <w:tcW w:w="8457" w:type="dxa"/>
          </w:tcPr>
          <w:p w14:paraId="3AEBE604" w14:textId="77777777" w:rsidR="00C106BC" w:rsidRPr="00B313F4" w:rsidRDefault="004A73EB">
            <w:pPr>
              <w:pStyle w:val="TableParagraph"/>
              <w:spacing w:before="9"/>
              <w:rPr>
                <w:sz w:val="18"/>
                <w:lang w:val="en-GB"/>
              </w:rPr>
            </w:pPr>
            <w:r w:rsidRPr="00B313F4">
              <w:rPr>
                <w:i/>
                <w:spacing w:val="-1"/>
                <w:sz w:val="18"/>
                <w:lang w:val="en-GB"/>
              </w:rPr>
              <w:t>play_book</w:t>
            </w:r>
            <w:r w:rsidRPr="00B313F4">
              <w:rPr>
                <w:spacing w:val="-1"/>
                <w:sz w:val="18"/>
                <w:lang w:val="en-GB"/>
              </w:rPr>
              <w:t>,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the</w:t>
            </w:r>
            <w:r w:rsidRPr="00B313F4">
              <w:rPr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Thukral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&amp;</w:t>
            </w:r>
            <w:r w:rsidRPr="00B313F4">
              <w:rPr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Tagra</w:t>
            </w:r>
            <w:r w:rsidRPr="00B313F4">
              <w:rPr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(Gurgaon,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India)</w:t>
            </w:r>
          </w:p>
        </w:tc>
        <w:tc>
          <w:tcPr>
            <w:tcW w:w="2002" w:type="dxa"/>
          </w:tcPr>
          <w:p w14:paraId="06E3F1F0" w14:textId="77777777" w:rsidR="00C106BC" w:rsidRPr="00B313F4" w:rsidRDefault="004A73EB">
            <w:pPr>
              <w:pStyle w:val="TableParagraph"/>
              <w:spacing w:before="9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</w:p>
        </w:tc>
      </w:tr>
      <w:tr w:rsidR="00C106BC" w:rsidRPr="00B313F4" w14:paraId="0512134A" w14:textId="77777777">
        <w:trPr>
          <w:trHeight w:val="217"/>
        </w:trPr>
        <w:tc>
          <w:tcPr>
            <w:tcW w:w="8457" w:type="dxa"/>
          </w:tcPr>
          <w:p w14:paraId="3360242D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Museum</w:t>
            </w:r>
            <w:r w:rsidRPr="00B313F4">
              <w:rPr>
                <w:i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Of</w:t>
            </w:r>
            <w:r w:rsidRPr="00B313F4">
              <w:rPr>
                <w:i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Vestigial</w:t>
            </w:r>
            <w:r w:rsidRPr="00B313F4">
              <w:rPr>
                <w:i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Desire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curated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Marialaura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Ghidini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Banner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Repeater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(London)</w:t>
            </w:r>
          </w:p>
        </w:tc>
        <w:tc>
          <w:tcPr>
            <w:tcW w:w="2002" w:type="dxa"/>
          </w:tcPr>
          <w:p w14:paraId="0A58A080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</w:tbl>
    <w:p w14:paraId="217AA79F" w14:textId="77777777" w:rsidR="00C106BC" w:rsidRPr="00B313F4" w:rsidRDefault="00C106BC">
      <w:pPr>
        <w:pStyle w:val="BodyText"/>
        <w:spacing w:before="3"/>
        <w:rPr>
          <w:b/>
          <w:sz w:val="21"/>
          <w:lang w:val="en-GB"/>
        </w:rPr>
      </w:pPr>
    </w:p>
    <w:p w14:paraId="797D38E7" w14:textId="77777777" w:rsidR="00C106BC" w:rsidRPr="00B313F4" w:rsidRDefault="004A73EB">
      <w:pPr>
        <w:ind w:left="140"/>
        <w:rPr>
          <w:b/>
          <w:sz w:val="18"/>
          <w:lang w:val="en-GB"/>
        </w:rPr>
      </w:pPr>
      <w:r w:rsidRPr="00B313F4">
        <w:rPr>
          <w:b/>
          <w:w w:val="95"/>
          <w:sz w:val="18"/>
          <w:lang w:val="en-GB"/>
        </w:rPr>
        <w:t>SELECTED</w:t>
      </w:r>
      <w:r w:rsidRPr="00B313F4">
        <w:rPr>
          <w:b/>
          <w:spacing w:val="13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GROUP</w:t>
      </w:r>
      <w:r w:rsidRPr="00B313F4">
        <w:rPr>
          <w:b/>
          <w:spacing w:val="12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EXHIBITIONS</w:t>
      </w:r>
      <w:r w:rsidRPr="00B313F4">
        <w:rPr>
          <w:b/>
          <w:spacing w:val="12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&amp;</w:t>
      </w:r>
      <w:r w:rsidRPr="00B313F4">
        <w:rPr>
          <w:b/>
          <w:spacing w:val="14"/>
          <w:w w:val="95"/>
          <w:sz w:val="18"/>
          <w:lang w:val="en-GB"/>
        </w:rPr>
        <w:t xml:space="preserve"> </w:t>
      </w:r>
      <w:r w:rsidRPr="00B313F4">
        <w:rPr>
          <w:b/>
          <w:w w:val="95"/>
          <w:sz w:val="18"/>
          <w:lang w:val="en-GB"/>
        </w:rPr>
        <w:t>PERFORMANCES</w:t>
      </w:r>
    </w:p>
    <w:p w14:paraId="53FCF452" w14:textId="77777777" w:rsidR="00C106BC" w:rsidRPr="00B313F4" w:rsidRDefault="00250C88">
      <w:pPr>
        <w:pStyle w:val="BodyText"/>
        <w:rPr>
          <w:b/>
          <w:sz w:val="10"/>
          <w:lang w:val="en-GB"/>
        </w:rPr>
      </w:pPr>
      <w:r>
        <w:pict w14:anchorId="225F6744">
          <v:rect id="docshape17" o:spid="_x0000_s1026" alt="" style="position:absolute;margin-left:36pt;margin-top:7.3pt;width:523.3pt;height:2.05pt;z-index:-15721984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2A35D81D" w14:textId="77777777" w:rsidR="00C106BC" w:rsidRPr="00B313F4" w:rsidRDefault="00C106BC">
      <w:pPr>
        <w:pStyle w:val="BodyText"/>
        <w:spacing w:before="8"/>
        <w:rPr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002"/>
      </w:tblGrid>
      <w:tr w:rsidR="00C106BC" w:rsidRPr="00B313F4" w14:paraId="486A0530" w14:textId="77777777">
        <w:trPr>
          <w:trHeight w:val="218"/>
        </w:trPr>
        <w:tc>
          <w:tcPr>
            <w:tcW w:w="8457" w:type="dxa"/>
          </w:tcPr>
          <w:p w14:paraId="6EB0A0B5" w14:textId="3A7C7CC2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color w:val="1D2029"/>
                <w:sz w:val="18"/>
                <w:lang w:val="en-GB"/>
              </w:rPr>
              <w:t>Participated</w:t>
            </w:r>
            <w:r w:rsidRPr="00B313F4">
              <w:rPr>
                <w:color w:val="1D2029"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in</w:t>
            </w:r>
            <w:r w:rsidRPr="00B313F4">
              <w:rPr>
                <w:color w:val="1D2029"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z w:val="18"/>
                <w:lang w:val="en-GB"/>
              </w:rPr>
              <w:t>The</w:t>
            </w:r>
            <w:r w:rsidRPr="00B313F4">
              <w:rPr>
                <w:i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z w:val="18"/>
                <w:lang w:val="en-GB"/>
              </w:rPr>
              <w:t>Gig</w:t>
            </w:r>
            <w:r w:rsidRPr="00B313F4">
              <w:rPr>
                <w:i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z w:val="18"/>
                <w:lang w:val="en-GB"/>
              </w:rPr>
              <w:t>Is</w:t>
            </w:r>
            <w:r w:rsidRPr="00B313F4">
              <w:rPr>
                <w:i/>
                <w:color w:val="1D2029"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z w:val="18"/>
                <w:lang w:val="en-GB"/>
              </w:rPr>
              <w:t>Up</w:t>
            </w:r>
            <w:r w:rsidRPr="00B313F4">
              <w:rPr>
                <w:i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z w:val="18"/>
                <w:lang w:val="en-GB"/>
              </w:rPr>
              <w:t>(exhibition)</w:t>
            </w:r>
            <w:r w:rsidRPr="00B313F4">
              <w:rPr>
                <w:i/>
                <w:color w:val="1D2029"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curated</w:t>
            </w:r>
            <w:r w:rsidRPr="00B313F4">
              <w:rPr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by</w:t>
            </w:r>
            <w:r w:rsidRPr="00B313F4">
              <w:rPr>
                <w:color w:val="1D2029"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Sarah</w:t>
            </w:r>
            <w:r w:rsidRPr="00B313F4">
              <w:rPr>
                <w:color w:val="1D2029"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Cook</w:t>
            </w:r>
            <w:r w:rsidRPr="00B313F4">
              <w:rPr>
                <w:color w:val="1D2029"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and</w:t>
            </w:r>
            <w:r w:rsidR="00601C00" w:rsidRPr="00B313F4">
              <w:rPr>
                <w:color w:val="1D202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V2</w:t>
            </w:r>
            <w:r w:rsidRPr="00B313F4">
              <w:rPr>
                <w:color w:val="1D2029"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at</w:t>
            </w:r>
            <w:r w:rsidRPr="00B313F4">
              <w:rPr>
                <w:color w:val="1D2029"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V2</w:t>
            </w:r>
            <w:r w:rsidRPr="00B313F4">
              <w:rPr>
                <w:color w:val="1D2029"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(Rotterdam,</w:t>
            </w:r>
            <w:r w:rsidRPr="00B313F4">
              <w:rPr>
                <w:color w:val="1D2029"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NL)</w:t>
            </w:r>
          </w:p>
        </w:tc>
        <w:tc>
          <w:tcPr>
            <w:tcW w:w="2002" w:type="dxa"/>
            <w:vMerge w:val="restart"/>
          </w:tcPr>
          <w:p w14:paraId="0912273C" w14:textId="77777777" w:rsidR="00C106BC" w:rsidRPr="00B313F4" w:rsidRDefault="00C106BC">
            <w:pPr>
              <w:pStyle w:val="TableParagraph"/>
              <w:spacing w:before="0" w:line="240" w:lineRule="auto"/>
              <w:ind w:left="0"/>
              <w:rPr>
                <w:b/>
                <w:lang w:val="en-GB"/>
              </w:rPr>
            </w:pPr>
          </w:p>
          <w:p w14:paraId="1877D66E" w14:textId="77777777" w:rsidR="00C106BC" w:rsidRPr="00B313F4" w:rsidRDefault="004A73EB">
            <w:pPr>
              <w:pStyle w:val="TableParagraph"/>
              <w:spacing w:before="192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2016</w:t>
            </w:r>
          </w:p>
        </w:tc>
      </w:tr>
      <w:tr w:rsidR="00C106BC" w:rsidRPr="00B313F4" w14:paraId="0A8DAF11" w14:textId="77777777">
        <w:trPr>
          <w:trHeight w:val="436"/>
        </w:trPr>
        <w:tc>
          <w:tcPr>
            <w:tcW w:w="8457" w:type="dxa"/>
          </w:tcPr>
          <w:p w14:paraId="2655EA5D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sz w:val="18"/>
                <w:lang w:val="en-GB"/>
              </w:rPr>
              <w:t>Performance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and</w:t>
            </w:r>
            <w:r w:rsidRPr="00B313F4">
              <w:rPr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talk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as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part</w:t>
            </w:r>
            <w:r w:rsidRPr="00B313F4">
              <w:rPr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Invitation</w:t>
            </w:r>
            <w:r w:rsidRPr="00B313F4">
              <w:rPr>
                <w:i/>
                <w:spacing w:val="-4"/>
                <w:sz w:val="18"/>
                <w:lang w:val="en-GB"/>
              </w:rPr>
              <w:t xml:space="preserve"> </w:t>
            </w:r>
            <w:proofErr w:type="gramStart"/>
            <w:r w:rsidRPr="00B313F4">
              <w:rPr>
                <w:i/>
                <w:sz w:val="18"/>
                <w:lang w:val="en-GB"/>
              </w:rPr>
              <w:t>To</w:t>
            </w:r>
            <w:proofErr w:type="gramEnd"/>
            <w:r w:rsidRPr="00B313F4">
              <w:rPr>
                <w:i/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</w:t>
            </w:r>
            <w:r w:rsidRPr="00B313F4">
              <w:rPr>
                <w:i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 xml:space="preserve">Coup, </w:t>
            </w:r>
            <w:r w:rsidRPr="00B313F4">
              <w:rPr>
                <w:sz w:val="18"/>
                <w:lang w:val="en-GB"/>
              </w:rPr>
              <w:t>a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series</w:t>
            </w:r>
            <w:r w:rsidRPr="00B313F4">
              <w:rPr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 talks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curated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Akansha</w:t>
            </w:r>
            <w:r w:rsidRPr="00B313F4">
              <w:rPr>
                <w:spacing w:val="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Rastogi</w:t>
            </w:r>
            <w:r w:rsidRPr="00B313F4">
              <w:rPr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at</w:t>
            </w:r>
            <w:r w:rsidRPr="00B313F4">
              <w:rPr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Kiran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Nagar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Museum</w:t>
            </w:r>
            <w:r w:rsidRPr="00B313F4">
              <w:rPr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of</w:t>
            </w:r>
            <w:r w:rsidRPr="00B313F4">
              <w:rPr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Art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(KNMA, New</w:t>
            </w:r>
            <w:r w:rsidRPr="00B313F4">
              <w:rPr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Delhi)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490CC927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52F82938" w14:textId="77777777">
        <w:trPr>
          <w:trHeight w:val="434"/>
        </w:trPr>
        <w:tc>
          <w:tcPr>
            <w:tcW w:w="8457" w:type="dxa"/>
          </w:tcPr>
          <w:p w14:paraId="7881E71B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i/>
                <w:color w:val="1D2029"/>
                <w:spacing w:val="-1"/>
                <w:sz w:val="18"/>
                <w:lang w:val="en-GB"/>
              </w:rPr>
              <w:t>Publishing</w:t>
            </w:r>
            <w:r w:rsidRPr="00B313F4">
              <w:rPr>
                <w:i/>
                <w:color w:val="1D2029"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pacing w:val="-1"/>
                <w:sz w:val="18"/>
                <w:lang w:val="en-GB"/>
              </w:rPr>
              <w:t>as</w:t>
            </w:r>
            <w:r w:rsidRPr="00B313F4">
              <w:rPr>
                <w:i/>
                <w:color w:val="1D2029"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i/>
                <w:color w:val="1D2029"/>
                <w:spacing w:val="-1"/>
                <w:sz w:val="18"/>
                <w:lang w:val="en-GB"/>
              </w:rPr>
              <w:t>Process</w:t>
            </w:r>
            <w:r w:rsidRPr="00B313F4">
              <w:rPr>
                <w:i/>
                <w:color w:val="1D2029"/>
                <w:spacing w:val="2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pacing w:val="-1"/>
                <w:sz w:val="18"/>
                <w:lang w:val="en-GB"/>
              </w:rPr>
              <w:t>exhibition</w:t>
            </w:r>
            <w:r w:rsidRPr="00B313F4">
              <w:rPr>
                <w:color w:val="1D2029"/>
                <w:spacing w:val="6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at</w:t>
            </w:r>
            <w:r w:rsidRPr="00B313F4">
              <w:rPr>
                <w:color w:val="1D2029"/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Centrespace/Cooper</w:t>
            </w:r>
            <w:r w:rsidRPr="00B313F4">
              <w:rPr>
                <w:color w:val="1D2029"/>
                <w:spacing w:val="4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Gallery,</w:t>
            </w:r>
            <w:r w:rsidRPr="00B313F4">
              <w:rPr>
                <w:color w:val="1D2029"/>
                <w:spacing w:val="-1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Dundee</w:t>
            </w:r>
            <w:r w:rsidRPr="00B313F4">
              <w:rPr>
                <w:color w:val="1D2029"/>
                <w:spacing w:val="11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Contemporary</w:t>
            </w:r>
            <w:r w:rsidRPr="00B313F4">
              <w:rPr>
                <w:color w:val="1D2029"/>
                <w:spacing w:val="1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(Dundee,</w:t>
            </w:r>
            <w:r w:rsidRPr="00B313F4">
              <w:rPr>
                <w:color w:val="1D2029"/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Scotland)</w:t>
            </w:r>
            <w:r w:rsidRPr="00B313F4">
              <w:rPr>
                <w:color w:val="1D2029"/>
                <w:spacing w:val="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curated by</w:t>
            </w:r>
            <w:r w:rsidRPr="00B313F4">
              <w:rPr>
                <w:color w:val="1D2029"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Banner</w:t>
            </w:r>
            <w:r w:rsidRPr="00B313F4">
              <w:rPr>
                <w:color w:val="1D2029"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Repeater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2A8BDF09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111A4746" w14:textId="77777777">
        <w:trPr>
          <w:trHeight w:val="436"/>
        </w:trPr>
        <w:tc>
          <w:tcPr>
            <w:tcW w:w="8457" w:type="dxa"/>
          </w:tcPr>
          <w:p w14:paraId="15523817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color w:val="1D2029"/>
                <w:sz w:val="18"/>
                <w:lang w:val="en-GB"/>
              </w:rPr>
              <w:t>Vacuum</w:t>
            </w:r>
            <w:r w:rsidRPr="00B313F4">
              <w:rPr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Suction,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</w:t>
            </w:r>
            <w:r w:rsidRPr="00B313F4">
              <w:rPr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project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with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Kiran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Nadar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Museum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of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Art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(KNMA,</w:t>
            </w:r>
            <w:r w:rsidRPr="00B313F4">
              <w:rPr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New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Delhi),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on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their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Facebook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page,</w:t>
            </w:r>
            <w:r w:rsidRPr="00B313F4">
              <w:rPr>
                <w:color w:val="1D2029"/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curated</w:t>
            </w:r>
            <w:r w:rsidRPr="00B313F4">
              <w:rPr>
                <w:color w:val="1D2029"/>
                <w:spacing w:val="-1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by</w:t>
            </w:r>
            <w:r w:rsidRPr="00B313F4">
              <w:rPr>
                <w:color w:val="1D2029"/>
                <w:spacing w:val="1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Akansha</w:t>
            </w:r>
            <w:r w:rsidRPr="00B313F4">
              <w:rPr>
                <w:color w:val="1D2029"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Rastogi</w:t>
            </w:r>
          </w:p>
        </w:tc>
        <w:tc>
          <w:tcPr>
            <w:tcW w:w="2002" w:type="dxa"/>
          </w:tcPr>
          <w:p w14:paraId="0E3E8FAB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2015</w:t>
            </w:r>
          </w:p>
        </w:tc>
      </w:tr>
      <w:tr w:rsidR="00C106BC" w:rsidRPr="00B313F4" w14:paraId="5C7712ED" w14:textId="77777777">
        <w:trPr>
          <w:trHeight w:val="436"/>
        </w:trPr>
        <w:tc>
          <w:tcPr>
            <w:tcW w:w="8457" w:type="dxa"/>
          </w:tcPr>
          <w:p w14:paraId="382D0C17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color w:val="1D2029"/>
                <w:sz w:val="18"/>
                <w:lang w:val="en-GB"/>
              </w:rPr>
              <w:t>We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are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ours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-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collection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of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manifestos</w:t>
            </w:r>
            <w:r w:rsidRPr="00B313F4">
              <w:rPr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for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the</w:t>
            </w:r>
            <w:r w:rsidRPr="00B313F4">
              <w:rPr>
                <w:color w:val="1D2029"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instant,</w:t>
            </w:r>
            <w:r w:rsidRPr="00B313F4">
              <w:rPr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curated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by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Himali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Singh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Soin</w:t>
            </w:r>
            <w:r w:rsidRPr="00B313F4">
              <w:rPr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at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Khoj</w:t>
            </w:r>
            <w:r w:rsidRPr="00B313F4">
              <w:rPr>
                <w:color w:val="1D2029"/>
                <w:spacing w:val="-11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International</w:t>
            </w:r>
            <w:r w:rsidRPr="00B313F4">
              <w:rPr>
                <w:color w:val="1D2029"/>
                <w:spacing w:val="-4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Artists Association (New</w:t>
            </w:r>
            <w:r w:rsidRPr="00B313F4">
              <w:rPr>
                <w:color w:val="1D2029"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Delhi)</w:t>
            </w:r>
          </w:p>
        </w:tc>
        <w:tc>
          <w:tcPr>
            <w:tcW w:w="2002" w:type="dxa"/>
            <w:vMerge w:val="restart"/>
          </w:tcPr>
          <w:p w14:paraId="3335A905" w14:textId="77777777" w:rsidR="00C106BC" w:rsidRPr="00B313F4" w:rsidRDefault="00C106BC">
            <w:pPr>
              <w:pStyle w:val="TableParagraph"/>
              <w:spacing w:before="0" w:line="240" w:lineRule="auto"/>
              <w:ind w:left="0"/>
              <w:rPr>
                <w:b/>
                <w:lang w:val="en-GB"/>
              </w:rPr>
            </w:pPr>
          </w:p>
          <w:p w14:paraId="2CA1F66A" w14:textId="77777777" w:rsidR="00C106BC" w:rsidRPr="00B313F4" w:rsidRDefault="004A73EB">
            <w:pPr>
              <w:pStyle w:val="TableParagraph"/>
              <w:spacing w:before="190"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2013</w:t>
            </w:r>
          </w:p>
        </w:tc>
      </w:tr>
      <w:tr w:rsidR="00C106BC" w:rsidRPr="00B313F4" w14:paraId="4DEE4344" w14:textId="77777777">
        <w:trPr>
          <w:trHeight w:val="218"/>
        </w:trPr>
        <w:tc>
          <w:tcPr>
            <w:tcW w:w="8457" w:type="dxa"/>
          </w:tcPr>
          <w:p w14:paraId="5F1E06CE" w14:textId="77777777" w:rsidR="00C106BC" w:rsidRPr="00B313F4" w:rsidRDefault="004A73EB">
            <w:pPr>
              <w:pStyle w:val="TableParagraph"/>
              <w:spacing w:before="9"/>
              <w:rPr>
                <w:sz w:val="18"/>
                <w:lang w:val="en-GB"/>
              </w:rPr>
            </w:pPr>
            <w:r w:rsidRPr="00B313F4">
              <w:rPr>
                <w:color w:val="1D2029"/>
                <w:sz w:val="18"/>
                <w:lang w:val="en-GB"/>
              </w:rPr>
              <w:t>City</w:t>
            </w:r>
            <w:r w:rsidRPr="00B313F4">
              <w:rPr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Speculations,</w:t>
            </w:r>
            <w:r w:rsidRPr="00B313F4">
              <w:rPr>
                <w:color w:val="1D2029"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organized</w:t>
            </w:r>
            <w:r w:rsidRPr="00B313F4">
              <w:rPr>
                <w:color w:val="1D2029"/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in</w:t>
            </w:r>
            <w:r w:rsidRPr="00B313F4">
              <w:rPr>
                <w:color w:val="1D2029"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conjunction</w:t>
            </w:r>
            <w:r w:rsidRPr="00B313F4">
              <w:rPr>
                <w:color w:val="1D2029"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with</w:t>
            </w:r>
            <w:r w:rsidRPr="00B313F4">
              <w:rPr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Detroit</w:t>
            </w:r>
            <w:r w:rsidRPr="00B313F4">
              <w:rPr>
                <w:color w:val="1D2029"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Design</w:t>
            </w:r>
            <w:r w:rsidRPr="00B313F4">
              <w:rPr>
                <w:color w:val="1D2029"/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Festival</w:t>
            </w:r>
            <w:r w:rsidRPr="00B313F4">
              <w:rPr>
                <w:color w:val="1D2029"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(Detroit).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1DF7FE94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7C139BA4" w14:textId="77777777">
        <w:trPr>
          <w:trHeight w:val="215"/>
        </w:trPr>
        <w:tc>
          <w:tcPr>
            <w:tcW w:w="8457" w:type="dxa"/>
          </w:tcPr>
          <w:p w14:paraId="489756D4" w14:textId="77777777" w:rsidR="00C106BC" w:rsidRPr="00B313F4" w:rsidRDefault="004A73EB">
            <w:pPr>
              <w:pStyle w:val="TableParagraph"/>
              <w:spacing w:before="6"/>
              <w:rPr>
                <w:sz w:val="18"/>
                <w:lang w:val="en-GB"/>
              </w:rPr>
            </w:pPr>
            <w:r w:rsidRPr="00B313F4">
              <w:rPr>
                <w:color w:val="1D2029"/>
                <w:sz w:val="18"/>
                <w:lang w:val="en-GB"/>
              </w:rPr>
              <w:t>Sarai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Reader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09:</w:t>
            </w:r>
            <w:r w:rsidRPr="00B313F4">
              <w:rPr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Episode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Three,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curated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by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Raqs</w:t>
            </w:r>
            <w:r w:rsidRPr="00B313F4">
              <w:rPr>
                <w:color w:val="1D2029"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Media</w:t>
            </w:r>
            <w:r w:rsidRPr="00B313F4">
              <w:rPr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Collective,</w:t>
            </w:r>
            <w:r w:rsidRPr="00B313F4">
              <w:rPr>
                <w:color w:val="1D2029"/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Devi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Art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Foundation</w:t>
            </w:r>
            <w:r w:rsidRPr="00B313F4">
              <w:rPr>
                <w:color w:val="1D2029"/>
                <w:spacing w:val="-9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(Gurgaon).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70EAD5A9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400DAAB8" w14:textId="77777777">
        <w:trPr>
          <w:trHeight w:val="436"/>
        </w:trPr>
        <w:tc>
          <w:tcPr>
            <w:tcW w:w="8457" w:type="dxa"/>
          </w:tcPr>
          <w:p w14:paraId="1746EE79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color w:val="1D2029"/>
                <w:w w:val="95"/>
                <w:sz w:val="18"/>
                <w:lang w:val="en-GB"/>
              </w:rPr>
              <w:t>Grazing,</w:t>
            </w:r>
            <w:r w:rsidRPr="00B313F4">
              <w:rPr>
                <w:color w:val="1D2029"/>
                <w:spacing w:val="1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Zones</w:t>
            </w:r>
            <w:r w:rsidRPr="00B313F4">
              <w:rPr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of</w:t>
            </w:r>
            <w:r w:rsidRPr="00B313F4">
              <w:rPr>
                <w:color w:val="1D2029"/>
                <w:spacing w:val="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Contact,</w:t>
            </w:r>
            <w:r w:rsidRPr="00B313F4">
              <w:rPr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curated</w:t>
            </w:r>
            <w:r w:rsidRPr="00B313F4">
              <w:rPr>
                <w:color w:val="1D2029"/>
                <w:spacing w:val="1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by</w:t>
            </w:r>
            <w:r w:rsidRPr="00B313F4">
              <w:rPr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Akansha</w:t>
            </w:r>
            <w:r w:rsidRPr="00B313F4">
              <w:rPr>
                <w:color w:val="1D2029"/>
                <w:spacing w:val="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Rastogi,</w:t>
            </w:r>
            <w:r w:rsidRPr="00B313F4">
              <w:rPr>
                <w:color w:val="1D2029"/>
                <w:spacing w:val="1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Vidya</w:t>
            </w:r>
            <w:r w:rsidRPr="00B313F4">
              <w:rPr>
                <w:color w:val="1D2029"/>
                <w:spacing w:val="1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Shivdas</w:t>
            </w:r>
            <w:r w:rsidRPr="00B313F4">
              <w:rPr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and</w:t>
            </w:r>
            <w:r w:rsidRPr="00B313F4">
              <w:rPr>
                <w:color w:val="1D2029"/>
                <w:spacing w:val="9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Deeksha</w:t>
            </w:r>
            <w:r w:rsidRPr="00B313F4">
              <w:rPr>
                <w:color w:val="1D2029"/>
                <w:spacing w:val="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Nath</w:t>
            </w:r>
            <w:r w:rsidRPr="00B313F4">
              <w:rPr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at</w:t>
            </w:r>
            <w:r w:rsidRPr="00B313F4">
              <w:rPr>
                <w:color w:val="1D2029"/>
                <w:spacing w:val="13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Kiran</w:t>
            </w:r>
            <w:r w:rsidRPr="00B313F4">
              <w:rPr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w w:val="95"/>
                <w:sz w:val="18"/>
                <w:lang w:val="en-GB"/>
              </w:rPr>
              <w:t>Nadar</w:t>
            </w:r>
            <w:r w:rsidRPr="00B313F4">
              <w:rPr>
                <w:color w:val="1D2029"/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Museum</w:t>
            </w:r>
            <w:r w:rsidRPr="00B313F4">
              <w:rPr>
                <w:color w:val="1D2029"/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of Art</w:t>
            </w:r>
            <w:r w:rsidRPr="00B313F4">
              <w:rPr>
                <w:color w:val="1D2029"/>
                <w:spacing w:val="-2"/>
                <w:sz w:val="18"/>
                <w:lang w:val="en-GB"/>
              </w:rPr>
              <w:t xml:space="preserve"> </w:t>
            </w:r>
            <w:r w:rsidRPr="00B313F4">
              <w:rPr>
                <w:color w:val="1D2029"/>
                <w:sz w:val="18"/>
                <w:lang w:val="en-GB"/>
              </w:rPr>
              <w:t>(Noida).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1737503B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096864F0" w14:textId="77777777">
        <w:trPr>
          <w:trHeight w:val="217"/>
        </w:trPr>
        <w:tc>
          <w:tcPr>
            <w:tcW w:w="8457" w:type="dxa"/>
          </w:tcPr>
          <w:p w14:paraId="675B3307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spacing w:val="-1"/>
                <w:sz w:val="18"/>
                <w:lang w:val="en-GB"/>
              </w:rPr>
              <w:t>outResourcing</w:t>
            </w:r>
            <w:r w:rsidRPr="00B313F4">
              <w:rPr>
                <w:spacing w:val="-1"/>
                <w:sz w:val="18"/>
                <w:lang w:val="en-GB"/>
              </w:rPr>
              <w:t>,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pacing w:val="-1"/>
                <w:sz w:val="18"/>
                <w:lang w:val="en-GB"/>
              </w:rPr>
              <w:t>Resource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@</w:t>
            </w:r>
            <w:r w:rsidRPr="00B313F4">
              <w:rPr>
                <w:spacing w:val="-12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Transmediale</w:t>
            </w:r>
            <w:r w:rsidRPr="00B313F4">
              <w:rPr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12</w:t>
            </w:r>
            <w:r w:rsidRPr="00B313F4">
              <w:rPr>
                <w:spacing w:val="-8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(Berlin,</w:t>
            </w:r>
            <w:r w:rsidRPr="00B313F4">
              <w:rPr>
                <w:spacing w:val="-10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Germany)</w:t>
            </w:r>
          </w:p>
        </w:tc>
        <w:tc>
          <w:tcPr>
            <w:tcW w:w="2002" w:type="dxa"/>
          </w:tcPr>
          <w:p w14:paraId="30C179BF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2012</w:t>
            </w:r>
          </w:p>
        </w:tc>
      </w:tr>
      <w:tr w:rsidR="00C106BC" w:rsidRPr="00B313F4" w14:paraId="142BD998" w14:textId="77777777">
        <w:trPr>
          <w:trHeight w:val="218"/>
        </w:trPr>
        <w:tc>
          <w:tcPr>
            <w:tcW w:w="8457" w:type="dxa"/>
          </w:tcPr>
          <w:p w14:paraId="04F508C8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sz w:val="18"/>
                <w:lang w:val="en-GB"/>
              </w:rPr>
              <w:t>Words:</w:t>
            </w:r>
            <w:r w:rsidRPr="00B313F4">
              <w:rPr>
                <w:i/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a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user’s</w:t>
            </w:r>
            <w:r w:rsidRPr="00B313F4">
              <w:rPr>
                <w:i/>
                <w:spacing w:val="-7"/>
                <w:sz w:val="18"/>
                <w:lang w:val="en-GB"/>
              </w:rPr>
              <w:t xml:space="preserve"> </w:t>
            </w:r>
            <w:r w:rsidRPr="00B313F4">
              <w:rPr>
                <w:i/>
                <w:sz w:val="18"/>
                <w:lang w:val="en-GB"/>
              </w:rPr>
              <w:t>manual</w:t>
            </w:r>
            <w:r w:rsidRPr="00B313F4">
              <w:rPr>
                <w:sz w:val="18"/>
                <w:lang w:val="en-GB"/>
              </w:rPr>
              <w:t>,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curated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by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Himali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Singh</w:t>
            </w:r>
            <w:r w:rsidRPr="00B313F4">
              <w:rPr>
                <w:spacing w:val="-3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Soin,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exhibit</w:t>
            </w:r>
            <w:r w:rsidRPr="00B313F4">
              <w:rPr>
                <w:spacing w:val="-4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320</w:t>
            </w:r>
            <w:r w:rsidRPr="00B313F4">
              <w:rPr>
                <w:spacing w:val="-6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(New</w:t>
            </w:r>
            <w:r w:rsidRPr="00B313F4">
              <w:rPr>
                <w:spacing w:val="-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Delhi)</w:t>
            </w:r>
          </w:p>
        </w:tc>
        <w:tc>
          <w:tcPr>
            <w:tcW w:w="2002" w:type="dxa"/>
            <w:vMerge w:val="restart"/>
          </w:tcPr>
          <w:p w14:paraId="475E9FF8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2011</w:t>
            </w:r>
          </w:p>
        </w:tc>
      </w:tr>
      <w:tr w:rsidR="00C106BC" w:rsidRPr="00B313F4" w14:paraId="4EA9D8E8" w14:textId="77777777">
        <w:trPr>
          <w:trHeight w:val="434"/>
        </w:trPr>
        <w:tc>
          <w:tcPr>
            <w:tcW w:w="8457" w:type="dxa"/>
          </w:tcPr>
          <w:p w14:paraId="7147504B" w14:textId="77777777" w:rsidR="00C106BC" w:rsidRPr="00B313F4" w:rsidRDefault="004A73EB">
            <w:pPr>
              <w:pStyle w:val="TableParagraph"/>
              <w:spacing w:before="0" w:line="216" w:lineRule="exact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Generation</w:t>
            </w:r>
            <w:r w:rsidRPr="00B313F4">
              <w:rPr>
                <w:i/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in Transition New Art from India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curated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by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Magda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Kardasz,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Zachęta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National Gallery of Art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(Warsaw, Poland)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57E0304D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41AE2C73" w14:textId="77777777">
        <w:trPr>
          <w:trHeight w:val="217"/>
        </w:trPr>
        <w:tc>
          <w:tcPr>
            <w:tcW w:w="8457" w:type="dxa"/>
          </w:tcPr>
          <w:p w14:paraId="64F31B70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City</w:t>
            </w:r>
            <w:r w:rsidRPr="00B313F4">
              <w:rPr>
                <w:i/>
                <w:spacing w:val="-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As</w:t>
            </w:r>
            <w:r w:rsidRPr="00B313F4">
              <w:rPr>
                <w:i/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Studio</w:t>
            </w:r>
            <w:r w:rsidRPr="00B313F4">
              <w:rPr>
                <w:i/>
                <w:spacing w:val="1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10.03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Sarai,</w:t>
            </w:r>
            <w:r w:rsidRPr="00B313F4">
              <w:rPr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New</w:t>
            </w:r>
            <w:r w:rsidRPr="00B313F4">
              <w:rPr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Delhi</w:t>
            </w:r>
          </w:p>
        </w:tc>
        <w:tc>
          <w:tcPr>
            <w:tcW w:w="2002" w:type="dxa"/>
            <w:vMerge w:val="restart"/>
          </w:tcPr>
          <w:p w14:paraId="5D708BC0" w14:textId="77777777" w:rsidR="00C106BC" w:rsidRPr="00B313F4" w:rsidRDefault="004A73EB">
            <w:pPr>
              <w:pStyle w:val="TableParagraph"/>
              <w:spacing w:line="240" w:lineRule="auto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2010</w:t>
            </w:r>
          </w:p>
        </w:tc>
      </w:tr>
      <w:tr w:rsidR="00C106BC" w:rsidRPr="00B313F4" w14:paraId="5314C20F" w14:textId="77777777">
        <w:trPr>
          <w:trHeight w:val="436"/>
        </w:trPr>
        <w:tc>
          <w:tcPr>
            <w:tcW w:w="8457" w:type="dxa"/>
          </w:tcPr>
          <w:p w14:paraId="51EC209A" w14:textId="77777777" w:rsidR="00C106BC" w:rsidRPr="00B313F4" w:rsidRDefault="004A73EB">
            <w:pPr>
              <w:pStyle w:val="TableParagraph"/>
              <w:spacing w:before="0" w:line="218" w:lineRule="exact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CONSUME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1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curated</w:t>
            </w:r>
            <w:r w:rsidRPr="00B313F4">
              <w:rPr>
                <w:spacing w:val="1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by</w:t>
            </w:r>
            <w:r w:rsidRPr="00B313F4">
              <w:rPr>
                <w:spacing w:val="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Papo</w:t>
            </w:r>
            <w:r w:rsidRPr="00B313F4">
              <w:rPr>
                <w:spacing w:val="1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Colo,</w:t>
            </w:r>
            <w:r w:rsidRPr="00B313F4">
              <w:rPr>
                <w:spacing w:val="1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Jeanette</w:t>
            </w:r>
            <w:r w:rsidRPr="00B313F4">
              <w:rPr>
                <w:spacing w:val="1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Ingberman,</w:t>
            </w:r>
            <w:r w:rsidRPr="00B313F4">
              <w:rPr>
                <w:spacing w:val="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Lauren</w:t>
            </w:r>
            <w:r w:rsidRPr="00B313F4">
              <w:rPr>
                <w:spacing w:val="1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Rosati</w:t>
            </w:r>
            <w:r w:rsidRPr="00B313F4">
              <w:rPr>
                <w:spacing w:val="1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and</w:t>
            </w:r>
            <w:r w:rsidRPr="00B313F4">
              <w:rPr>
                <w:spacing w:val="1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Herb</w:t>
            </w:r>
            <w:r w:rsidRPr="00B313F4">
              <w:rPr>
                <w:spacing w:val="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Tam,</w:t>
            </w:r>
            <w:r w:rsidRPr="00B313F4">
              <w:rPr>
                <w:spacing w:val="1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Exit</w:t>
            </w:r>
            <w:r w:rsidRPr="00B313F4">
              <w:rPr>
                <w:spacing w:val="-2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Art</w:t>
            </w:r>
            <w:r w:rsidRPr="00B313F4">
              <w:rPr>
                <w:spacing w:val="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(New</w:t>
            </w:r>
            <w:r w:rsidRPr="00B313F4">
              <w:rPr>
                <w:spacing w:val="6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York,</w:t>
            </w:r>
            <w:r w:rsidRPr="00B313F4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sz w:val="18"/>
                <w:lang w:val="en-GB"/>
              </w:rPr>
              <w:t>USA)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6AAB9234" w14:textId="77777777" w:rsidR="00C106BC" w:rsidRPr="00B313F4" w:rsidRDefault="00C106BC">
            <w:pPr>
              <w:rPr>
                <w:sz w:val="2"/>
                <w:szCs w:val="2"/>
                <w:lang w:val="en-GB"/>
              </w:rPr>
            </w:pPr>
          </w:p>
        </w:tc>
      </w:tr>
      <w:tr w:rsidR="00C106BC" w:rsidRPr="00B313F4" w14:paraId="39209191" w14:textId="77777777">
        <w:trPr>
          <w:trHeight w:val="218"/>
        </w:trPr>
        <w:tc>
          <w:tcPr>
            <w:tcW w:w="8457" w:type="dxa"/>
          </w:tcPr>
          <w:p w14:paraId="5E65AC3D" w14:textId="77777777" w:rsidR="00C106BC" w:rsidRPr="00B313F4" w:rsidRDefault="004A73EB">
            <w:pPr>
              <w:pStyle w:val="TableParagraph"/>
              <w:rPr>
                <w:sz w:val="18"/>
                <w:lang w:val="en-GB"/>
              </w:rPr>
            </w:pPr>
            <w:r w:rsidRPr="00B313F4">
              <w:rPr>
                <w:i/>
                <w:w w:val="95"/>
                <w:sz w:val="18"/>
                <w:lang w:val="en-GB"/>
              </w:rPr>
              <w:t>48c:</w:t>
            </w:r>
            <w:r w:rsidRPr="00B313F4">
              <w:rPr>
                <w:i/>
                <w:spacing w:val="18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Public Art</w:t>
            </w:r>
            <w:r w:rsidRPr="00B313F4">
              <w:rPr>
                <w:i/>
                <w:spacing w:val="17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i/>
                <w:w w:val="95"/>
                <w:sz w:val="18"/>
                <w:lang w:val="en-GB"/>
              </w:rPr>
              <w:t>Ecology</w:t>
            </w:r>
            <w:r w:rsidRPr="00B313F4">
              <w:rPr>
                <w:w w:val="95"/>
                <w:sz w:val="18"/>
                <w:lang w:val="en-GB"/>
              </w:rPr>
              <w:t>,</w:t>
            </w:r>
            <w:r w:rsidRPr="00B313F4">
              <w:rPr>
                <w:spacing w:val="24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curated</w:t>
            </w:r>
            <w:r w:rsidRPr="00B313F4">
              <w:rPr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by</w:t>
            </w:r>
            <w:r w:rsidRPr="00B313F4">
              <w:rPr>
                <w:spacing w:val="21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Pooja</w:t>
            </w:r>
            <w:r w:rsidRPr="00B313F4">
              <w:rPr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Sood,</w:t>
            </w:r>
            <w:r w:rsidRPr="00B313F4">
              <w:rPr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New</w:t>
            </w:r>
            <w:r w:rsidRPr="00B313F4">
              <w:rPr>
                <w:spacing w:val="20"/>
                <w:w w:val="95"/>
                <w:sz w:val="18"/>
                <w:lang w:val="en-GB"/>
              </w:rPr>
              <w:t xml:space="preserve"> </w:t>
            </w:r>
            <w:r w:rsidRPr="00B313F4">
              <w:rPr>
                <w:w w:val="95"/>
                <w:sz w:val="18"/>
                <w:lang w:val="en-GB"/>
              </w:rPr>
              <w:t>Delhi</w:t>
            </w:r>
          </w:p>
        </w:tc>
        <w:tc>
          <w:tcPr>
            <w:tcW w:w="2002" w:type="dxa"/>
          </w:tcPr>
          <w:p w14:paraId="7D8D847C" w14:textId="77777777" w:rsidR="00C106BC" w:rsidRPr="00B313F4" w:rsidRDefault="004A73EB">
            <w:pPr>
              <w:pStyle w:val="TableParagraph"/>
              <w:rPr>
                <w:b/>
                <w:sz w:val="18"/>
                <w:lang w:val="en-GB"/>
              </w:rPr>
            </w:pPr>
            <w:r w:rsidRPr="00B313F4">
              <w:rPr>
                <w:b/>
                <w:sz w:val="18"/>
                <w:lang w:val="en-GB"/>
              </w:rPr>
              <w:t>2008</w:t>
            </w:r>
          </w:p>
        </w:tc>
      </w:tr>
    </w:tbl>
    <w:p w14:paraId="317D3FB8" w14:textId="77777777" w:rsidR="004A73EB" w:rsidRPr="00B313F4" w:rsidRDefault="004A73EB">
      <w:pPr>
        <w:rPr>
          <w:lang w:val="en-GB"/>
        </w:rPr>
      </w:pPr>
    </w:p>
    <w:sectPr w:rsidR="004A73EB" w:rsidRPr="00B313F4">
      <w:type w:val="continuous"/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C30"/>
    <w:multiLevelType w:val="hybridMultilevel"/>
    <w:tmpl w:val="63DECCDE"/>
    <w:lvl w:ilvl="0" w:tplc="08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D5D4527"/>
    <w:multiLevelType w:val="hybridMultilevel"/>
    <w:tmpl w:val="5E623528"/>
    <w:lvl w:ilvl="0" w:tplc="C2CA5EA8">
      <w:numFmt w:val="bullet"/>
      <w:lvlText w:val="•"/>
      <w:lvlJc w:val="left"/>
      <w:pPr>
        <w:ind w:left="5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DAFE0244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ar-SA"/>
      </w:rPr>
    </w:lvl>
    <w:lvl w:ilvl="2" w:tplc="23421382">
      <w:numFmt w:val="bullet"/>
      <w:lvlText w:val="•"/>
      <w:lvlJc w:val="left"/>
      <w:pPr>
        <w:ind w:left="2549" w:hanging="361"/>
      </w:pPr>
      <w:rPr>
        <w:rFonts w:hint="default"/>
        <w:lang w:val="en-US" w:eastAsia="en-US" w:bidi="ar-SA"/>
      </w:rPr>
    </w:lvl>
    <w:lvl w:ilvl="3" w:tplc="A44A2426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ar-SA"/>
      </w:rPr>
    </w:lvl>
    <w:lvl w:ilvl="4" w:tplc="2EF83E1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5" w:tplc="93E091D4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EDDCABA2">
      <w:numFmt w:val="bullet"/>
      <w:lvlText w:val="•"/>
      <w:lvlJc w:val="left"/>
      <w:pPr>
        <w:ind w:left="6647" w:hanging="361"/>
      </w:pPr>
      <w:rPr>
        <w:rFonts w:hint="default"/>
        <w:lang w:val="en-US" w:eastAsia="en-US" w:bidi="ar-SA"/>
      </w:rPr>
    </w:lvl>
    <w:lvl w:ilvl="7" w:tplc="D696DC04"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  <w:lvl w:ilvl="8" w:tplc="32F65190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6BC"/>
    <w:rsid w:val="00142074"/>
    <w:rsid w:val="00250C88"/>
    <w:rsid w:val="003517E1"/>
    <w:rsid w:val="00354280"/>
    <w:rsid w:val="004A73EB"/>
    <w:rsid w:val="00522055"/>
    <w:rsid w:val="00572488"/>
    <w:rsid w:val="00586371"/>
    <w:rsid w:val="005E1FE6"/>
    <w:rsid w:val="005E2D68"/>
    <w:rsid w:val="00601C00"/>
    <w:rsid w:val="00667DCB"/>
    <w:rsid w:val="00670F45"/>
    <w:rsid w:val="00743021"/>
    <w:rsid w:val="00780FEC"/>
    <w:rsid w:val="007A07BE"/>
    <w:rsid w:val="008A6A97"/>
    <w:rsid w:val="008C0346"/>
    <w:rsid w:val="00AD266A"/>
    <w:rsid w:val="00B313F4"/>
    <w:rsid w:val="00BE37E8"/>
    <w:rsid w:val="00C106BC"/>
    <w:rsid w:val="00CA3C19"/>
    <w:rsid w:val="00D20A7B"/>
    <w:rsid w:val="00E63C46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13D84F5"/>
  <w15:docId w15:val="{C3A21979-F067-D349-8A08-E71F918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3"/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8" w:line="1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@praya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Prayas Abhinav</cp:lastModifiedBy>
  <cp:revision>20</cp:revision>
  <dcterms:created xsi:type="dcterms:W3CDTF">2021-11-29T10:02:00Z</dcterms:created>
  <dcterms:modified xsi:type="dcterms:W3CDTF">2022-03-04T07:46:00Z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2021-11-29T00:00:00Z</vt:filetime>
  </property>
</Properties>
</file>